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r w:rsidRPr="00273C2D">
        <w:rPr>
          <w:shd w:val="pct15" w:color="auto" w:fill="FFFFFF"/>
        </w:rPr>
        <w:t>flink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Flink流处理迭代之化解反馈环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inputs：当前Vertex所有的输入边集合，通过JobEdge表示。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r w:rsidR="00173581" w:rsidRPr="00173581">
        <w:t>ExecutorUtils.getJobGraph(</w:t>
      </w:r>
      <w:r w:rsidR="00173581">
        <w:t>)</w:t>
      </w:r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FlinkPipelineTranslationUtil.getJobGraph()</w:t>
      </w:r>
    </w:p>
    <w:p w:rsidR="00F95D80" w:rsidRDefault="00711D22" w:rsidP="00F95D80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的持久化文件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JobGraph提交至运行时执行的流程如下。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 xml:space="preserve">3.2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Dispatcher.runJob()方法主要逻辑如下。</w:t>
      </w:r>
    </w:p>
    <w:p w:rsidR="004F38BD" w:rsidRDefault="004F38BD" w:rsidP="004F38BD">
      <w:r>
        <w:t>1）确认jobManagerRunnerFutures集合中没有当前JobGraph的ID信息，否则抛出异常。</w:t>
      </w:r>
    </w:p>
    <w:p w:rsidR="004F38BD" w:rsidRDefault="004F38BD" w:rsidP="004F38BD">
      <w:r>
        <w:t>2）调用createJobManagerRunner()方法创建JobManagerRunner，然后返回</w:t>
      </w:r>
      <w:r>
        <w:lastRenderedPageBreak/>
        <w:t>CompletableFuture。可以看出创建JobManagerRunner也是异步执行的，内部会调用jobManagerRunnerFactory.createJobManagerRunner()方法创建JobManagerRunner。</w:t>
      </w:r>
    </w:p>
    <w:p w:rsidR="004F38BD" w:rsidRDefault="004F38BD" w:rsidP="004F38BD">
      <w:r>
        <w:t>3）将创建的jobManagerRunnerFuture对象添加到jobManagerRunnerFutures中，防止Job重复执行。</w:t>
      </w:r>
    </w:p>
    <w:p w:rsidR="004F38BD" w:rsidRDefault="004F38BD" w:rsidP="004F38BD">
      <w:r>
        <w:t>4）调用jobManagerRunnerFuture.thenApply()方法，添加this::startJobManagerRunner对应的函数代码块，其中主要包含对JobManagerRunner的启动逻辑。</w:t>
      </w:r>
    </w:p>
    <w:p w:rsidR="004F38BD" w:rsidRDefault="004F38BD" w:rsidP="004F38BD">
      <w:r>
        <w:t>5）在JobManagerRunnnerFuture中增加执行返回空值的处理操作。</w:t>
      </w:r>
    </w:p>
    <w:p w:rsidR="004F38BD" w:rsidRDefault="004F38BD" w:rsidP="004F38BD">
      <w:r>
        <w:t>6）调用jobManagerRunnerFuture.whenCompleteAsync()方法增加Future执行结束操作，判断是否有异常，如果有异常则从jobManagerRunnerFutures中移除JobID信息。</w:t>
      </w:r>
    </w:p>
    <w:p w:rsidR="004F38BD" w:rsidRDefault="004F38BD" w:rsidP="00ED20A2"/>
    <w:p w:rsidR="004F38BD" w:rsidRDefault="001612CC" w:rsidP="001612CC">
      <w:pPr>
        <w:pStyle w:val="2"/>
      </w:pPr>
      <w:r>
        <w:t xml:space="preserve">3.3 </w:t>
      </w:r>
      <w:r w:rsidRPr="001612CC">
        <w:t>JobManager</w:t>
      </w:r>
      <w:r w:rsidR="00A47F05" w:rsidRPr="001612CC">
        <w:t>初始化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.3.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</w:t>
      </w:r>
      <w:r w:rsidR="00886D96">
        <w:t xml:space="preserve"> </w:t>
      </w:r>
    </w:p>
    <w:p w:rsidR="00DD492E" w:rsidRDefault="00DD492E" w:rsidP="00ED20A2">
      <w:r>
        <w:rPr>
          <w:rFonts w:hint="eastAsia"/>
        </w:rPr>
        <w:t>在</w:t>
      </w:r>
      <w:r w:rsidRPr="00DD492E">
        <w:t>jobManagerRunnerFactory.createJobManagerRunner()方法创建JobManagerRunner</w:t>
      </w:r>
      <w:r w:rsidR="00C86F95">
        <w:rPr>
          <w:rFonts w:hint="eastAsia"/>
        </w:rPr>
        <w:t>，</w:t>
      </w:r>
    </w:p>
    <w:p w:rsidR="00B96DF3" w:rsidRDefault="00DD492E" w:rsidP="00ED20A2">
      <w:r>
        <w:rPr>
          <w:rFonts w:hint="eastAsia"/>
        </w:rPr>
        <w:t>初始化</w:t>
      </w:r>
      <w:r w:rsidRPr="00DD492E">
        <w:t>JobManagerRunner</w:t>
      </w:r>
      <w:r>
        <w:rPr>
          <w:rFonts w:hint="eastAsia"/>
        </w:rPr>
        <w:t>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DD492E">
        <w:t>jobMasterFactory.createJobMasterService()方法</w:t>
      </w:r>
      <w:r w:rsidR="00A17487">
        <w:rPr>
          <w:rFonts w:hint="eastAsia"/>
        </w:rPr>
        <w:t>，创建jobmaster实例</w:t>
      </w:r>
      <w:r w:rsidR="00A47F05">
        <w:rPr>
          <w:rFonts w:hint="eastAsia"/>
        </w:rPr>
        <w:t>。</w:t>
      </w:r>
    </w:p>
    <w:p w:rsidR="001418A1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r w:rsidRPr="003A20F3">
        <w:t>slotPool</w:t>
      </w:r>
      <w:r>
        <w:rPr>
          <w:rFonts w:hint="eastAsia"/>
        </w:rPr>
        <w:t>、</w:t>
      </w:r>
      <w:r w:rsidRPr="003A20F3">
        <w:t>scheduler</w:t>
      </w:r>
      <w:r>
        <w:rPr>
          <w:rFonts w:hint="eastAsia"/>
        </w:rPr>
        <w:t>、</w:t>
      </w:r>
      <w:r>
        <w:t>SchedulerNG</w:t>
      </w:r>
      <w:r>
        <w:rPr>
          <w:rFonts w:hint="eastAsia"/>
        </w:rPr>
        <w:t>等相关组件，并在在创建和初始化</w:t>
      </w:r>
      <w:r>
        <w:t>SchedulerNG的过程中，</w:t>
      </w:r>
    </w:p>
    <w:p w:rsidR="001418A1" w:rsidRDefault="001418A1" w:rsidP="001418A1">
      <w:r>
        <w:t xml:space="preserve">this.executionGraph = createAndRestoreExecutionGraph(jobManagerJobMetricGroup, </w:t>
      </w:r>
    </w:p>
    <w:p w:rsidR="001418A1" w:rsidRDefault="001418A1" w:rsidP="001418A1">
      <w:r>
        <w:t xml:space="preserve">   checkNotNull(shuffleMaster), checkNotNull(partitionTracker))</w:t>
      </w:r>
    </w:p>
    <w:p w:rsidR="00B96DF3" w:rsidRDefault="003A20F3" w:rsidP="00ED20A2">
      <w:r>
        <w:t>在</w:t>
      </w:r>
      <w:r w:rsidR="00886D96">
        <w:rPr>
          <w:rFonts w:hint="eastAsia"/>
        </w:rPr>
        <w:t>初始化</w:t>
      </w:r>
      <w:r>
        <w:t>SchedulerNG</w:t>
      </w:r>
      <w:r w:rsidR="00886D96">
        <w:rPr>
          <w:rFonts w:hint="eastAsia"/>
        </w:rPr>
        <w:t>时</w:t>
      </w:r>
      <w:r>
        <w:t>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</w:t>
      </w:r>
      <w:r w:rsidR="00886D96"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86D96" w:rsidRDefault="00886D96" w:rsidP="001418A1"/>
    <w:p w:rsidR="00886D96" w:rsidRDefault="00886D96" w:rsidP="00886D96">
      <w:pPr>
        <w:pStyle w:val="3"/>
      </w:pPr>
      <w:r>
        <w:rPr>
          <w:rFonts w:hint="eastAsia"/>
        </w:rPr>
        <w:t>3</w:t>
      </w:r>
      <w:r>
        <w:t xml:space="preserve">.3.2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886D96" w:rsidRDefault="00886D96" w:rsidP="00886D96">
      <w:r>
        <w:rPr>
          <w:rFonts w:hint="eastAsia"/>
        </w:rPr>
        <w:t>实际通过静态方法</w:t>
      </w:r>
      <w:r w:rsidRPr="00EE39C7">
        <w:t>ExecutionGraphBuilder.buildGraph</w:t>
      </w:r>
      <w:r>
        <w:t>()</w:t>
      </w:r>
      <w:r>
        <w:rPr>
          <w:rFonts w:hint="eastAsia"/>
        </w:rPr>
        <w:t>进行转化。</w:t>
      </w:r>
    </w:p>
    <w:p w:rsidR="00886D96" w:rsidRDefault="00886D96" w:rsidP="00886D96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886D96" w:rsidRDefault="00886D96" w:rsidP="00886D96">
      <w:r>
        <w:rPr>
          <w:noProof/>
        </w:rPr>
        <w:drawing>
          <wp:inline distT="0" distB="0" distL="0" distR="0" wp14:anchorId="6DF0ED2F" wp14:editId="4EC808C7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96" w:rsidRDefault="00886D96" w:rsidP="00886D96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886D96" w:rsidRDefault="00886D96" w:rsidP="00886D96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886D96" w:rsidRDefault="00886D96" w:rsidP="00886D96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886D96" w:rsidRDefault="00886D96" w:rsidP="00886D96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886D96" w:rsidRDefault="00886D96" w:rsidP="00886D96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交Task的方法。</w:t>
      </w:r>
    </w:p>
    <w:p w:rsidR="00570060" w:rsidRPr="00886D96" w:rsidRDefault="00570060" w:rsidP="001418A1"/>
    <w:p w:rsidR="00570060" w:rsidRDefault="00570060" w:rsidP="00570060">
      <w:pPr>
        <w:pStyle w:val="3"/>
      </w:pPr>
      <w:r>
        <w:rPr>
          <w:rFonts w:hint="eastAsia"/>
        </w:rPr>
        <w:lastRenderedPageBreak/>
        <w:t>3</w:t>
      </w:r>
      <w:r>
        <w:t>.3.</w:t>
      </w:r>
      <w:r w:rsidR="00AD2670">
        <w:t>3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570060" w:rsidRDefault="00570060" w:rsidP="00570060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570060" w:rsidRDefault="00570060" w:rsidP="00570060"/>
    <w:p w:rsidR="00570060" w:rsidRDefault="00570060" w:rsidP="00570060">
      <w:r>
        <w:rPr>
          <w:noProof/>
        </w:rPr>
        <w:drawing>
          <wp:inline distT="0" distB="0" distL="0" distR="0" wp14:anchorId="17BC056B" wp14:editId="23288C13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570060" w:rsidP="00570060">
      <w:r>
        <w:rPr>
          <w:rFonts w:hint="eastAsia"/>
        </w:rPr>
        <w:t>重点成员如下:</w:t>
      </w:r>
    </w:p>
    <w:p w:rsidR="00570060" w:rsidRDefault="00570060" w:rsidP="00570060">
      <w:r>
        <w:rPr>
          <w:rFonts w:hint="eastAsia"/>
        </w:rPr>
        <w:t>·</w:t>
      </w:r>
      <w:r>
        <w:t>jobMasterConfiguration：主要定义了JobMaster服务中需要的参数，如rpcTimeout、slotRequestTimeout等。</w:t>
      </w:r>
    </w:p>
    <w:p w:rsidR="00570060" w:rsidRDefault="00570060" w:rsidP="00570060">
      <w:r>
        <w:rPr>
          <w:rFonts w:hint="eastAsia"/>
        </w:rPr>
        <w:t>·</w:t>
      </w:r>
      <w:r>
        <w:t>resourceId：JobMaster的唯一资源ID，用于区分不同的JobMaster服务。</w:t>
      </w:r>
    </w:p>
    <w:p w:rsidR="00570060" w:rsidRDefault="00570060" w:rsidP="00570060">
      <w:r>
        <w:rPr>
          <w:rFonts w:hint="eastAsia"/>
        </w:rPr>
        <w:t>·</w:t>
      </w:r>
      <w:r>
        <w:t>jobGraph：当前需要提交的Job对应的JobGraph，从Dispatcher中获取。</w:t>
      </w:r>
    </w:p>
    <w:p w:rsidR="00570060" w:rsidRDefault="00570060" w:rsidP="00570060">
      <w:r>
        <w:rPr>
          <w:rFonts w:hint="eastAsia"/>
        </w:rPr>
        <w:t>·</w:t>
      </w:r>
      <w:r>
        <w:t>rpcTimeout：定义JobMaster中RPC服务的超时时间。</w:t>
      </w:r>
    </w:p>
    <w:p w:rsidR="00570060" w:rsidRDefault="00570060" w:rsidP="00570060">
      <w:r>
        <w:rPr>
          <w:rFonts w:hint="eastAsia"/>
        </w:rPr>
        <w:t>·</w:t>
      </w:r>
      <w:r>
        <w:t>highAvailabilityServices：高可用服务接口，主要用于获取resourceManagerLeaderRetriever，可以通过resourceManagerLeaderRetriever获取ResourceManager的Leader节点。</w:t>
      </w:r>
    </w:p>
    <w:p w:rsidR="00570060" w:rsidRDefault="00570060" w:rsidP="00570060">
      <w:r>
        <w:rPr>
          <w:rFonts w:hint="eastAsia"/>
        </w:rPr>
        <w:t>·</w:t>
      </w:r>
      <w:r>
        <w:t>blobWriter：用于将对象数据写入BlobStore，主要用于Task调度和执行过程中对</w:t>
      </w:r>
      <w:r>
        <w:lastRenderedPageBreak/>
        <w:t>TaskInformation进行持久化。</w:t>
      </w:r>
    </w:p>
    <w:p w:rsidR="00570060" w:rsidRDefault="00570060" w:rsidP="00570060">
      <w:r>
        <w:rPr>
          <w:rFonts w:hint="eastAsia"/>
        </w:rPr>
        <w:t>·</w:t>
      </w:r>
      <w:r>
        <w:t>heartbeatServices：创建和管理与TaskManager、ResourceManager组件之间的心跳服务。</w:t>
      </w:r>
    </w:p>
    <w:p w:rsidR="00570060" w:rsidRDefault="00570060" w:rsidP="00570060">
      <w:r>
        <w:rPr>
          <w:rFonts w:hint="eastAsia"/>
        </w:rPr>
        <w:t>·</w:t>
      </w:r>
      <w:r>
        <w:t>jobMetricGroupFactory：创建JobMaster的MetricGroup对应的工厂类。</w:t>
      </w:r>
    </w:p>
    <w:p w:rsidR="00570060" w:rsidRDefault="00570060" w:rsidP="00570060">
      <w:r>
        <w:rPr>
          <w:rFonts w:hint="eastAsia"/>
        </w:rPr>
        <w:t>·</w:t>
      </w:r>
      <w:r>
        <w:t>scheduledExecutorService：JDK中提供定时调度ExecutorService，主要用于Task的调度和执行，提供Job执行状态切换过程中需要的定时调度服务。</w:t>
      </w:r>
    </w:p>
    <w:p w:rsidR="00570060" w:rsidRDefault="00570060" w:rsidP="00570060">
      <w:r>
        <w:rPr>
          <w:rFonts w:hint="eastAsia"/>
        </w:rPr>
        <w:t>·</w:t>
      </w:r>
      <w:r>
        <w:t>jobCompletionActions：主要定义了Job达到终止状态时执行的操作，例如jobReachedGloballyTerminalState()定义了Job完成的操</w:t>
      </w:r>
      <w:r>
        <w:rPr>
          <w:rFonts w:hint="eastAsia"/>
        </w:rPr>
        <w:t>作。</w:t>
      </w:r>
    </w:p>
    <w:p w:rsidR="00570060" w:rsidRDefault="00570060" w:rsidP="00570060">
      <w:r>
        <w:rPr>
          <w:rFonts w:hint="eastAsia"/>
        </w:rPr>
        <w:t>·</w:t>
      </w:r>
      <w:r>
        <w:t>fatalErrorHandler：定义系统异常处理的Handle实现类。</w:t>
      </w:r>
    </w:p>
    <w:p w:rsidR="00570060" w:rsidRDefault="00570060" w:rsidP="00570060">
      <w:r>
        <w:rPr>
          <w:rFonts w:hint="eastAsia"/>
        </w:rPr>
        <w:t>·</w:t>
      </w:r>
      <w:r>
        <w:t>userCodeLoader：JobGraph中对应的UserClassLoader实现类，主要用于加载和实例化用户编写的Flink应用代码。</w:t>
      </w:r>
    </w:p>
    <w:p w:rsidR="00570060" w:rsidRDefault="00570060" w:rsidP="00570060">
      <w:r>
        <w:rPr>
          <w:rFonts w:hint="eastAsia"/>
        </w:rPr>
        <w:t>·</w:t>
      </w:r>
      <w:r>
        <w:t>slotPool：用于管理JobManager中的Slot资源，包括JobManager中的资源使用、分配、申请以及TaskManager的注册和释放、接收ResourceManager提供的Slot资源等。</w:t>
      </w:r>
    </w:p>
    <w:p w:rsidR="00570060" w:rsidRDefault="00570060" w:rsidP="00570060">
      <w:r>
        <w:rPr>
          <w:rFonts w:hint="eastAsia"/>
        </w:rPr>
        <w:t>·</w:t>
      </w:r>
      <w:r>
        <w:t>scheduler：主要继承和实现了SlotProvider和SlotOwner接口，提供了将Task分配到给定Slot的接口方法，并和SlotPool配合使用。</w:t>
      </w:r>
    </w:p>
    <w:p w:rsidR="00570060" w:rsidRDefault="00570060" w:rsidP="00570060">
      <w:r>
        <w:rPr>
          <w:rFonts w:hint="eastAsia"/>
        </w:rPr>
        <w:t>·</w:t>
      </w:r>
      <w:r>
        <w:t>schedulerNGFactory：用于创建schedulerNG调度器的工厂类。</w:t>
      </w:r>
    </w:p>
    <w:p w:rsidR="00570060" w:rsidRDefault="00570060" w:rsidP="00570060">
      <w:r>
        <w:rPr>
          <w:rFonts w:hint="eastAsia"/>
        </w:rPr>
        <w:t>·</w:t>
      </w:r>
      <w:r>
        <w:t>backPressureStatsTracker：用于监听反压的状态追踪组件，获取指定算子当前的反压状态。</w:t>
      </w:r>
    </w:p>
    <w:p w:rsidR="00570060" w:rsidRDefault="00570060" w:rsidP="00570060">
      <w:r>
        <w:rPr>
          <w:rFonts w:hint="eastAsia"/>
        </w:rPr>
        <w:t>·</w:t>
      </w:r>
      <w:r>
        <w:t>resourceManagerLeaderRetriever：用于获取ResourceManager Leader节点的组件，可以通过resourceManagerLeaderRetriever实时监控当前ResourceManager Leader节点的状态并返回最新的Leader节点。</w:t>
      </w:r>
    </w:p>
    <w:p w:rsidR="00570060" w:rsidRDefault="00570060" w:rsidP="00570060">
      <w:r>
        <w:t>registeredTaskManagers：注册在JobManager中的TaskExecutor信息，当有新的TaskExecutor启动时，通知JobLeaderService中的监听器，将TaskExecutor注册在registeredTaskManagers集合中。</w:t>
      </w:r>
    </w:p>
    <w:p w:rsidR="00570060" w:rsidRDefault="00570060" w:rsidP="00570060">
      <w:r>
        <w:rPr>
          <w:rFonts w:hint="eastAsia"/>
        </w:rPr>
        <w:t>·</w:t>
      </w:r>
      <w:r>
        <w:t>shuffleMaster：主要用于注册和管理任务中的Shuffle信息。</w:t>
      </w:r>
    </w:p>
    <w:p w:rsidR="00570060" w:rsidRDefault="00570060" w:rsidP="00570060">
      <w:r>
        <w:rPr>
          <w:rFonts w:hint="eastAsia"/>
        </w:rPr>
        <w:t>·</w:t>
      </w:r>
      <w:r>
        <w:t>jobStatusListener：Job状态的监听器，实现当Job的状态发生改变后的异步操作，例如在Job全部执行完毕后从高可用存储中移除当</w:t>
      </w:r>
      <w:r>
        <w:rPr>
          <w:rFonts w:hint="eastAsia"/>
        </w:rPr>
        <w:t>前的</w:t>
      </w:r>
      <w:r>
        <w:t>Job信息等。</w:t>
      </w:r>
    </w:p>
    <w:p w:rsidR="00570060" w:rsidRDefault="00570060" w:rsidP="00570060">
      <w:r>
        <w:rPr>
          <w:rFonts w:hint="eastAsia"/>
        </w:rPr>
        <w:t>·</w:t>
      </w:r>
      <w:r>
        <w:t>jobManagerJobMetricGroup：主要用于定义Job中产生的Metric监控指标并通过MetricGroup进行存储和管理。</w:t>
      </w:r>
    </w:p>
    <w:p w:rsidR="00570060" w:rsidRDefault="00570060" w:rsidP="00570060">
      <w:r>
        <w:rPr>
          <w:rFonts w:hint="eastAsia"/>
        </w:rPr>
        <w:t>·</w:t>
      </w:r>
      <w:r>
        <w:t>resourceManagerAddress：存放ResourceManager的地址信息等内容。</w:t>
      </w:r>
    </w:p>
    <w:p w:rsidR="00570060" w:rsidRDefault="00570060" w:rsidP="00570060">
      <w:r>
        <w:rPr>
          <w:rFonts w:hint="eastAsia"/>
        </w:rPr>
        <w:t>·</w:t>
      </w:r>
      <w:r>
        <w:t>resourceManagerConnection：创建与ResourceManager之间的RPC连接。JobManager通过调用ResourceManagerGateway.registerJobManager()方法将自己注册到ResourceManager中。</w:t>
      </w:r>
    </w:p>
    <w:p w:rsidR="00570060" w:rsidRDefault="00570060" w:rsidP="00570060">
      <w:r>
        <w:rPr>
          <w:rFonts w:hint="eastAsia"/>
        </w:rPr>
        <w:t>·</w:t>
      </w:r>
      <w:r>
        <w:t>establishedResourceManagerConnection：涵盖了JobManager与ResourceManager之间的连接信息，主要包括ResourceManagerGateway和ResourceID信息。</w:t>
      </w:r>
    </w:p>
    <w:p w:rsidR="00570060" w:rsidRDefault="00570060" w:rsidP="00570060">
      <w:r>
        <w:rPr>
          <w:rFonts w:hint="eastAsia"/>
        </w:rPr>
        <w:t>·</w:t>
      </w:r>
      <w:r>
        <w:t>accumulators：专门用于存储在Job中创建和用到的累加器。</w:t>
      </w:r>
    </w:p>
    <w:p w:rsidR="00570060" w:rsidRDefault="00570060" w:rsidP="00570060">
      <w:r>
        <w:rPr>
          <w:rFonts w:hint="eastAsia"/>
        </w:rPr>
        <w:t>·</w:t>
      </w:r>
      <w:r>
        <w:t>partitionTracker：主要用于对Job中的Partition信息进行追踪，并提供startTrackingPartition()、stopTrackingAndReleasePartitions()等方法，启动和释放TaskExecutor及ShuffleMaster中的Partition信息。</w:t>
      </w:r>
    </w:p>
    <w:p w:rsidR="00570060" w:rsidRDefault="00570060" w:rsidP="00570060"/>
    <w:p w:rsidR="00570060" w:rsidRDefault="00AD2670" w:rsidP="005338C4">
      <w:pPr>
        <w:pStyle w:val="4"/>
      </w:pPr>
      <w:r>
        <w:rPr>
          <w:rFonts w:hint="eastAsia"/>
        </w:rPr>
        <w:t>1</w:t>
      </w:r>
      <w:r>
        <w:t xml:space="preserve">. </w:t>
      </w:r>
      <w:r w:rsidRPr="00AD2670">
        <w:t>JobMasterGateway实现</w:t>
      </w:r>
    </w:p>
    <w:p w:rsidR="00AD2670" w:rsidRDefault="00AD2670" w:rsidP="00570060">
      <w:r w:rsidRPr="00AD2670">
        <w:t>JobMasterGateway提供了JobManager与其他组件之间的RPC访问接口，例如取消当前的Job、更新当前任务中的Task状态等功能。</w:t>
      </w:r>
    </w:p>
    <w:p w:rsidR="00AD2670" w:rsidRDefault="008E3A89" w:rsidP="00570060">
      <w:r w:rsidRPr="008E3A89">
        <w:rPr>
          <w:rFonts w:hint="eastAsia"/>
        </w:rPr>
        <w:lastRenderedPageBreak/>
        <w:t>·</w:t>
      </w:r>
      <w:r w:rsidRPr="008E3A89">
        <w:t>CheckpointCoordinatorGateway：主要用于在Task执行过程中向CheckpointCoordinator汇报当前Task的Checkpoint执行情况。</w:t>
      </w:r>
    </w:p>
    <w:p w:rsidR="008E3A89" w:rsidRDefault="008E3A89" w:rsidP="008E3A89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8E3A89" w:rsidRDefault="008E3A89" w:rsidP="008E3A89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8E3A89" w:rsidRDefault="008E3A89" w:rsidP="008E3A89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8E3A89" w:rsidRDefault="008E3A89" w:rsidP="00570060">
      <w:r>
        <w:rPr>
          <w:noProof/>
        </w:rPr>
        <w:drawing>
          <wp:inline distT="0" distB="0" distL="0" distR="0" wp14:anchorId="50B7E8E3" wp14:editId="3A6E3BCF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A89" w:rsidRDefault="008E3A89" w:rsidP="008E3A89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8E3A89" w:rsidRDefault="008E3A89" w:rsidP="008E3A89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8E3A89" w:rsidRDefault="008E3A89" w:rsidP="008E3A89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8E3A89" w:rsidRDefault="008E3A89" w:rsidP="008E3A89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8E3A89" w:rsidRDefault="008E3A89" w:rsidP="008E3A89">
      <w:r>
        <w:rPr>
          <w:rFonts w:hint="eastAsia"/>
        </w:rPr>
        <w:t>·</w:t>
      </w:r>
      <w:r>
        <w:t>TaskExecutor和JobMaster之间需要创建RPC连接，TaskExecutor主要调用offerSlot()和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5338C4" w:rsidRDefault="008E3A89" w:rsidP="00570060">
      <w:r>
        <w:rPr>
          <w:noProof/>
        </w:rPr>
        <w:drawing>
          <wp:inline distT="0" distB="0" distL="0" distR="0" wp14:anchorId="6AECB757" wp14:editId="16427035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670" w:rsidRDefault="00AD2670" w:rsidP="005338C4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AD2670">
        <w:t>SlotPool资源管理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D717E8" w:rsidRDefault="00D717E8" w:rsidP="00570060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D717E8" w:rsidRDefault="00D717E8" w:rsidP="00570060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570060" w:rsidRDefault="00AD2670" w:rsidP="005338C4">
      <w:pPr>
        <w:pStyle w:val="4"/>
      </w:pPr>
      <w:r>
        <w:rPr>
          <w:rFonts w:hint="eastAsia"/>
        </w:rPr>
        <w:t>3</w:t>
      </w:r>
      <w:r>
        <w:t>. Scheduler</w:t>
      </w:r>
      <w:r w:rsidR="0026407F">
        <w:rPr>
          <w:rFonts w:hint="eastAsia"/>
        </w:rPr>
        <w:t xml:space="preserve"> </w:t>
      </w:r>
    </w:p>
    <w:p w:rsidR="00570060" w:rsidRDefault="00D717E8" w:rsidP="00570060">
      <w:r>
        <w:rPr>
          <w:noProof/>
        </w:rPr>
        <w:drawing>
          <wp:inline distT="0" distB="0" distL="0" distR="0" wp14:anchorId="6745AFA4" wp14:editId="77701F21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060" w:rsidRDefault="00D717E8" w:rsidP="00570060">
      <w:r w:rsidRPr="00D717E8">
        <w:t>Scheduler分别继承自SlotProvider和SlotOwner接口，且默认实现类为SchedulerImpl。</w:t>
      </w:r>
    </w:p>
    <w:p w:rsidR="00570060" w:rsidRDefault="00D717E8" w:rsidP="00570060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82232F" w:rsidRDefault="0082232F" w:rsidP="0082232F">
      <w:pPr>
        <w:pStyle w:val="5"/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82232F" w:rsidRPr="00CD0FFD" w:rsidRDefault="0082232F" w:rsidP="0082232F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82232F" w:rsidRDefault="0082232F" w:rsidP="0082232F">
      <w:r>
        <w:rPr>
          <w:noProof/>
        </w:rPr>
        <w:lastRenderedPageBreak/>
        <w:drawing>
          <wp:inline distT="0" distB="0" distL="0" distR="0" wp14:anchorId="42256208" wp14:editId="2F2EAD57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2F" w:rsidRDefault="0082232F" w:rsidP="00570060"/>
    <w:p w:rsidR="0026407F" w:rsidRDefault="0026407F" w:rsidP="0026407F">
      <w:pPr>
        <w:pStyle w:val="4"/>
      </w:pPr>
      <w:r>
        <w:rPr>
          <w:rFonts w:hint="eastAsia"/>
        </w:rPr>
        <w:t>4</w:t>
      </w:r>
      <w:r>
        <w:t xml:space="preserve">. </w:t>
      </w:r>
      <w:r w:rsidRPr="00BE03C3">
        <w:t>SchedulerNG调度器</w:t>
      </w:r>
    </w:p>
    <w:p w:rsidR="0026407F" w:rsidRDefault="0026407F" w:rsidP="0026407F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26407F" w:rsidRDefault="0026407F" w:rsidP="0026407F">
      <w:r>
        <w:t>DefaultScheduler实现了SchedulerOperations接口，提供了allocateSlotsAnddeploy()等方法，用于分配Slot资源及执行Execution。</w:t>
      </w:r>
    </w:p>
    <w:p w:rsidR="0026407F" w:rsidRDefault="0026407F" w:rsidP="0026407F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26407F" w:rsidRDefault="0026407F" w:rsidP="0026407F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26407F" w:rsidRPr="0001772E" w:rsidRDefault="0026407F" w:rsidP="0026407F">
      <w:r w:rsidRPr="0001772E">
        <w:rPr>
          <w:noProof/>
        </w:rPr>
        <w:drawing>
          <wp:inline distT="0" distB="0" distL="0" distR="0" wp14:anchorId="589182C9" wp14:editId="61534151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07F" w:rsidRDefault="0082232F" w:rsidP="00570060">
      <w:r>
        <w:rPr>
          <w:noProof/>
        </w:rPr>
        <w:lastRenderedPageBreak/>
        <w:drawing>
          <wp:inline distT="0" distB="0" distL="0" distR="0" wp14:anchorId="078047FE" wp14:editId="5591228C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25D" w:rsidRDefault="0087125D" w:rsidP="00570060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AD3A64" w:rsidRDefault="00AD3A64" w:rsidP="00AD3A64">
      <w:pPr>
        <w:pStyle w:val="2"/>
      </w:pPr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AD3A64" w:rsidRDefault="00AD3A64" w:rsidP="001418A1">
      <w:r>
        <w:rPr>
          <w:noProof/>
        </w:rPr>
        <w:drawing>
          <wp:inline distT="0" distB="0" distL="0" distR="0" wp14:anchorId="14343925" wp14:editId="3280FA3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762876" w:rsidP="00BC51DD">
      <w:pPr>
        <w:pStyle w:val="3"/>
      </w:pPr>
      <w:r>
        <w:rPr>
          <w:rFonts w:hint="eastAsia"/>
        </w:rPr>
        <w:t>3</w:t>
      </w:r>
      <w:r>
        <w:t>.</w:t>
      </w:r>
      <w:r w:rsidR="00AD3A64">
        <w:t>4.1</w:t>
      </w:r>
      <w:r>
        <w:t xml:space="preserve"> </w:t>
      </w:r>
      <w:r>
        <w:rPr>
          <w:rFonts w:hint="eastAsia"/>
        </w:rPr>
        <w:t>启动</w:t>
      </w:r>
      <w:r w:rsidRPr="00762876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</w:t>
      </w:r>
      <w:r>
        <w:lastRenderedPageBreak/>
        <w:t>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AD3A64" w:rsidP="00AD3A64">
      <w:pPr>
        <w:pStyle w:val="3"/>
      </w:pPr>
      <w:r>
        <w:t>3.4.2</w:t>
      </w:r>
      <w:r w:rsidR="005A29DA">
        <w:t xml:space="preserve"> </w:t>
      </w:r>
      <w:r w:rsidR="005A29DA">
        <w:rPr>
          <w:rFonts w:hint="eastAsia"/>
        </w:rPr>
        <w:t>启动</w:t>
      </w:r>
      <w:r w:rsidR="005A29DA"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AD3A64" w:rsidRDefault="00AD3A64" w:rsidP="00ED20A2"/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AD3A64" w:rsidRDefault="00AD3A64" w:rsidP="00BC51DD"/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4）调用startJobMasterServices()方法，启动JobMaster中的服务，包括HeartbeatServices、SlotPool及调度器服务等。</w:t>
      </w:r>
    </w:p>
    <w:p w:rsidR="00976DB9" w:rsidRDefault="00976DB9" w:rsidP="00BC51DD">
      <w:r w:rsidRPr="00976DB9">
        <w:t>5）调用resetAndStartScheduler()方法，正式分配和开启Job调度器，开始Job的调度和执行。</w:t>
      </w:r>
    </w:p>
    <w:p w:rsidR="00E63158" w:rsidRDefault="00E63158" w:rsidP="00BC51DD"/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AD3A64" w:rsidP="00AD3A64">
      <w:pPr>
        <w:pStyle w:val="4"/>
      </w:pPr>
      <w:r>
        <w:lastRenderedPageBreak/>
        <w:t>1</w:t>
      </w:r>
      <w:r w:rsidR="00BE03C3">
        <w:t>. F</w:t>
      </w:r>
      <w:r w:rsidR="00BE03C3"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26407F" w:rsidP="0026407F">
      <w:pPr>
        <w:pStyle w:val="4"/>
      </w:pPr>
      <w:r>
        <w:t>2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C86F95" w:rsidRDefault="001C4A23" w:rsidP="001C4A23">
      <w:pPr>
        <w:pStyle w:val="2"/>
      </w:pPr>
      <w:r>
        <w:t>3.5</w:t>
      </w:r>
      <w:r w:rsidR="00E63158">
        <w:t xml:space="preserve"> </w:t>
      </w:r>
      <w:r w:rsidR="00232564">
        <w:rPr>
          <w:rFonts w:hint="eastAsia"/>
        </w:rPr>
        <w:t>提交</w:t>
      </w:r>
      <w:r w:rsidR="00232564">
        <w:t>ExecutionGraph</w:t>
      </w:r>
    </w:p>
    <w:p w:rsidR="00E63158" w:rsidRDefault="00E63158" w:rsidP="00E63158">
      <w:r>
        <w:t>JobMaster.resetAndStartScheduler()方法指定了创建和初始化SchedulerNG实例，主要步骤如下。</w:t>
      </w:r>
    </w:p>
    <w:p w:rsidR="00E63158" w:rsidRDefault="00E63158" w:rsidP="00E63158">
      <w:r>
        <w:t>1）确认当前JobMaster对应的RPC服务主线程状态正常。</w:t>
      </w:r>
    </w:p>
    <w:p w:rsidR="00E63158" w:rsidRDefault="00E63158" w:rsidP="00E63158">
      <w:r>
        <w:t>2）创建schedulerAssignedFuture，用于调度器的异步分配操作。</w:t>
      </w:r>
    </w:p>
    <w:p w:rsidR="00E63158" w:rsidRDefault="00E63158" w:rsidP="00E63158">
      <w:r>
        <w:t>3）判断调度器中Job的状态是否为JobStatus.CREATED，然后为schedulerNG设定运行主线程池MainThreadExecutor实例。</w:t>
      </w:r>
    </w:p>
    <w:p w:rsidR="00E63158" w:rsidRDefault="00E63158" w:rsidP="00E63158">
      <w:r>
        <w:t>4）此时如果Job是其他状态，则需要重置ExecutionGraph，并调用createScheduler()方法重新创建SchedulerNG实例。</w:t>
      </w:r>
    </w:p>
    <w:p w:rsidR="00A0653D" w:rsidRDefault="00E63158" w:rsidP="00E63158">
      <w:r>
        <w:t>5）正式调用startScheduling()方法，启动任务调度并执行ExecutionGraph中的节点。</w:t>
      </w:r>
    </w:p>
    <w:p w:rsidR="00813695" w:rsidRDefault="00813695" w:rsidP="00813695"/>
    <w:p w:rsidR="00237596" w:rsidRDefault="001C4A23" w:rsidP="001C4A23">
      <w:pPr>
        <w:pStyle w:val="3"/>
      </w:pPr>
      <w:r>
        <w:t>3.5.1</w:t>
      </w:r>
      <w:r w:rsidR="00C95AC9">
        <w:t xml:space="preserve"> </w:t>
      </w:r>
      <w:r w:rsidR="00237596" w:rsidRPr="00237596">
        <w:t>申请 slot</w:t>
      </w:r>
    </w:p>
    <w:p w:rsidR="00237596" w:rsidRDefault="00237596" w:rsidP="00237596">
      <w:r>
        <w:rPr>
          <w:rFonts w:hint="eastAsia"/>
        </w:rPr>
        <w:t>匹配</w:t>
      </w:r>
      <w:r w:rsidRPr="00232564">
        <w:t>ExecutionVertex-LogicalSlot</w:t>
      </w:r>
    </w:p>
    <w:p w:rsidR="00237596" w:rsidRPr="00237596" w:rsidRDefault="001C4A23" w:rsidP="001C4A23">
      <w:pPr>
        <w:pStyle w:val="4"/>
      </w:pPr>
      <w:r>
        <w:rPr>
          <w:rFonts w:hint="eastAsia"/>
        </w:rPr>
        <w:t>1</w:t>
      </w:r>
      <w:r>
        <w:t>.</w:t>
      </w:r>
      <w:r w:rsidR="00237596">
        <w:rPr>
          <w:rFonts w:hint="eastAsia"/>
        </w:rPr>
        <w:t xml:space="preserve"> </w:t>
      </w:r>
      <w:r w:rsidR="00237596" w:rsidRPr="00237596">
        <w:t>JobMaster 发送请求</w:t>
      </w:r>
    </w:p>
    <w:p w:rsidR="00232564" w:rsidRDefault="00232564" w:rsidP="00232564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232564" w:rsidRPr="004957FA" w:rsidRDefault="00237596" w:rsidP="00232564">
      <w:r>
        <w:rPr>
          <w:rFonts w:hint="eastAsia"/>
        </w:rPr>
        <w:t>核心</w:t>
      </w:r>
      <w:r w:rsidR="00232564">
        <w:rPr>
          <w:rFonts w:hint="eastAsia"/>
        </w:rPr>
        <w:t>方法：</w:t>
      </w:r>
      <w:r w:rsidR="00232564" w:rsidRPr="00D971F9">
        <w:t>SchedulerOperations.allocateSlotsAnd</w:t>
      </w:r>
      <w:r w:rsidR="00232564">
        <w:t>Deploy() --</w:t>
      </w:r>
      <w:r w:rsidR="00232564" w:rsidRPr="00863B88">
        <w:t xml:space="preserve"> </w:t>
      </w:r>
      <w:r w:rsidR="00232564" w:rsidRPr="00B902CC">
        <w:t>DefaultScheduler</w:t>
      </w:r>
    </w:p>
    <w:p w:rsidR="00237596" w:rsidRDefault="00237596" w:rsidP="00237596">
      <w:r>
        <w:t>DefaultScheduler.allocateSlots();</w:t>
      </w:r>
    </w:p>
    <w:p w:rsidR="00237596" w:rsidRDefault="00237596" w:rsidP="00237596">
      <w:r>
        <w:lastRenderedPageBreak/>
        <w:t>DefaultExecutionSlotAllocator.allocateSlotsFor();</w:t>
      </w:r>
    </w:p>
    <w:p w:rsidR="00237596" w:rsidRDefault="00237596" w:rsidP="00237596">
      <w:r>
        <w:t>NormalSlotProviderStrategy.allocateSlot();</w:t>
      </w:r>
    </w:p>
    <w:p w:rsidR="00237596" w:rsidRDefault="00237596" w:rsidP="00237596">
      <w:r>
        <w:t>SchedulerImpl.allocateSlot();</w:t>
      </w:r>
    </w:p>
    <w:p w:rsidR="00237596" w:rsidRDefault="00237596" w:rsidP="00237596">
      <w:r>
        <w:t>SchedulerImpl.allocateSlotInternal();</w:t>
      </w:r>
    </w:p>
    <w:p w:rsidR="00237596" w:rsidRDefault="00237596" w:rsidP="00237596">
      <w:r>
        <w:t>SchedulerImpl.internalAllocateSlot();</w:t>
      </w:r>
    </w:p>
    <w:p w:rsidR="00232564" w:rsidRDefault="00232564" w:rsidP="00232564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="00237596">
        <w:t>SchedulerImpl.</w:t>
      </w:r>
      <w:r w:rsidRPr="00624D26">
        <w:t>allocateSingleSlot</w:t>
      </w:r>
      <w:r>
        <w:t>/</w:t>
      </w:r>
      <w:r w:rsidR="00237596" w:rsidRPr="00237596">
        <w:t xml:space="preserve"> </w:t>
      </w:r>
      <w:r w:rsidR="00237596">
        <w:t>SchedulerImpl.</w:t>
      </w:r>
      <w:r w:rsidRPr="00624D26">
        <w:t>allocateSharedSlot</w:t>
      </w:r>
    </w:p>
    <w:p w:rsidR="00232564" w:rsidRDefault="00237596" w:rsidP="00232564">
      <w:r>
        <w:rPr>
          <w:rFonts w:hint="eastAsia"/>
        </w:rPr>
        <w:t>以</w:t>
      </w:r>
      <w:r w:rsidR="00232564" w:rsidRPr="00624D26">
        <w:t>allocateSingleSlot</w:t>
      </w:r>
      <w:r>
        <w:rPr>
          <w:rFonts w:hint="eastAsia"/>
        </w:rPr>
        <w:t>为例</w:t>
      </w:r>
    </w:p>
    <w:p w:rsidR="00232564" w:rsidRDefault="00232564" w:rsidP="00232564">
      <w:r>
        <w:rPr>
          <w:rFonts w:hint="eastAsia"/>
        </w:rPr>
        <w:t>先判断slotpool是否有可用</w:t>
      </w:r>
      <w:r w:rsidRPr="00624D26">
        <w:t>tryAllocateFromAvailable</w:t>
      </w:r>
    </w:p>
    <w:p w:rsidR="00232564" w:rsidRDefault="00232564" w:rsidP="00232564">
      <w:r>
        <w:rPr>
          <w:rFonts w:hint="eastAsia"/>
        </w:rPr>
        <w:t>初次或没有则调用</w:t>
      </w:r>
      <w:r w:rsidR="00237596">
        <w:t>SchedulerImpl.requestNewAllocatedSlot();</w:t>
      </w:r>
    </w:p>
    <w:p w:rsidR="00232564" w:rsidRDefault="00232564" w:rsidP="00232564">
      <w:r>
        <w:rPr>
          <w:rFonts w:hint="eastAsia"/>
        </w:rPr>
        <w:t>流任务</w:t>
      </w:r>
      <w:r w:rsidRPr="00295B90">
        <w:t>slotPool.requestNewAllocatedSlot</w:t>
      </w:r>
    </w:p>
    <w:p w:rsidR="00232564" w:rsidRDefault="00237596" w:rsidP="00232564">
      <w:r>
        <w:t>SlotPoolImpl.requestNewAllocatedSlotInternal();</w:t>
      </w:r>
    </w:p>
    <w:p w:rsidR="00232564" w:rsidRDefault="00232564" w:rsidP="00232564">
      <w:r>
        <w:rPr>
          <w:rFonts w:hint="eastAsia"/>
        </w:rPr>
        <w:t>-等待slotpool和resourcemanager连接创建完毕</w:t>
      </w:r>
    </w:p>
    <w:p w:rsidR="00237596" w:rsidRDefault="00237596" w:rsidP="00237596">
      <w:r>
        <w:t>SlotPoolImpl.requestSlotFromResourceManager();</w:t>
      </w:r>
    </w:p>
    <w:p w:rsidR="00232564" w:rsidRDefault="00232564" w:rsidP="00232564">
      <w:r>
        <w:t>SlotPool.requestSlotFromResourceManager()方法主要包含如下步骤。</w:t>
      </w:r>
    </w:p>
    <w:p w:rsidR="00232564" w:rsidRDefault="00232564" w:rsidP="00232564">
      <w:r>
        <w:t>1）检查resourceManagerGateway和pendingRequest是否非空。</w:t>
      </w:r>
    </w:p>
    <w:p w:rsidR="00232564" w:rsidRDefault="00232564" w:rsidP="00232564">
      <w:r>
        <w:t>2）创建AllocationID，用于标记资源信息，然后将PendingRequest存储在pendingRequests集合中。</w:t>
      </w:r>
    </w:p>
    <w:p w:rsidR="00232564" w:rsidRDefault="00232564" w:rsidP="00232564">
      <w:r>
        <w:t>3）调用pendingRequest.getAllocatedSlotFuture()方法，等待获取Slot资源分配结果，如果分配过程中出现异常，则会取消Slot资源申请。</w:t>
      </w:r>
    </w:p>
    <w:p w:rsidR="00232564" w:rsidRDefault="00232564" w:rsidP="00232564">
      <w:r>
        <w:t>4）通过resourceManagerGateway向ResourceManager请求指定的Slot资源，此时resourceManagerGateway会返回Acknowledge信息，根据返回的Acknowledge判断Slot资源是否申请成功。</w:t>
      </w:r>
    </w:p>
    <w:p w:rsidR="00237596" w:rsidRDefault="00232564" w:rsidP="00232564">
      <w:r>
        <w:t>5）如果申请失败，就会调用slotRequestToResourceManagerFailed()方法处理异常，如果没有异常，则表示申请Slot资源成功。</w:t>
      </w:r>
    </w:p>
    <w:p w:rsidR="00237596" w:rsidRDefault="001C4A23" w:rsidP="001C4A23">
      <w:pPr>
        <w:pStyle w:val="4"/>
      </w:pPr>
      <w:r>
        <w:rPr>
          <w:rFonts w:hint="eastAsia"/>
        </w:rPr>
        <w:t>2</w:t>
      </w:r>
      <w:r>
        <w:t xml:space="preserve">. </w:t>
      </w:r>
      <w:r w:rsidR="00237596">
        <w:t>ResourceManager 接收到请求，执行 slot请求处理</w:t>
      </w:r>
    </w:p>
    <w:p w:rsidR="00232564" w:rsidRDefault="00237596" w:rsidP="00232564">
      <w:r>
        <w:t>ResourceManager.requestSlot()</w:t>
      </w:r>
      <w:r w:rsidR="00232564">
        <w:t xml:space="preserve"> rpc</w:t>
      </w:r>
      <w:r w:rsidR="00232564">
        <w:rPr>
          <w:rFonts w:hint="eastAsia"/>
        </w:rPr>
        <w:t>请求到resourcemanager</w:t>
      </w:r>
    </w:p>
    <w:p w:rsidR="00813695" w:rsidRDefault="00232564" w:rsidP="00232564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237596" w:rsidRDefault="00237596" w:rsidP="00237596">
      <w:r>
        <w:t>SlotManagerImpl.internalRequestSlot();</w:t>
      </w:r>
    </w:p>
    <w:p w:rsidR="008D3B93" w:rsidRDefault="008D3B93" w:rsidP="00237596">
      <w:r>
        <w:rPr>
          <w:rFonts w:hint="eastAsia"/>
        </w:rPr>
        <w:t>从free中的slot中寻找可用的，若不存在则调用</w:t>
      </w:r>
    </w:p>
    <w:p w:rsidR="008D3B93" w:rsidRDefault="008D3B93" w:rsidP="008D3B93">
      <w:r>
        <w:t>SlotManagerImpl.</w:t>
      </w:r>
      <w:r w:rsidRPr="008D3B93">
        <w:t>fulfillPendingSlotRequestWithPendingTaskManagerSlot</w:t>
      </w:r>
      <w:r>
        <w:t>();</w:t>
      </w:r>
    </w:p>
    <w:p w:rsidR="008D3B93" w:rsidRDefault="008D3B93" w:rsidP="008D3B93">
      <w:r>
        <w:t>allocateResource</w:t>
      </w:r>
    </w:p>
    <w:p w:rsidR="008D3B93" w:rsidRDefault="008D3B93" w:rsidP="008D3B93">
      <w:r>
        <w:t>resourceActions.allocateResource -- ResourceActionsImpl</w:t>
      </w:r>
    </w:p>
    <w:p w:rsidR="008D3B93" w:rsidRDefault="008D3B93" w:rsidP="008D3B93">
      <w:r>
        <w:t>startNewWorker</w:t>
      </w:r>
    </w:p>
    <w:p w:rsidR="008D3B93" w:rsidRDefault="008D3B93" w:rsidP="00237596">
      <w:r>
        <w:rPr>
          <w:rFonts w:hint="eastAsia"/>
        </w:rPr>
        <w:t>已经添加新的可用slot或存在可用的则</w:t>
      </w:r>
    </w:p>
    <w:p w:rsidR="00237596" w:rsidRDefault="00237596" w:rsidP="00237596">
      <w:r>
        <w:t>SlotManagerImpl.allocateSlot();</w:t>
      </w:r>
    </w:p>
    <w:p w:rsidR="008D3B93" w:rsidRDefault="00237596" w:rsidP="00237596">
      <w:r>
        <w:t>TaskExecutorGateway.requestSlot();</w:t>
      </w:r>
    </w:p>
    <w:p w:rsidR="00237596" w:rsidRDefault="001C4A23" w:rsidP="001C4A23">
      <w:pPr>
        <w:pStyle w:val="4"/>
      </w:pPr>
      <w:r>
        <w:rPr>
          <w:rFonts w:hint="eastAsia"/>
        </w:rPr>
        <w:t>3</w:t>
      </w:r>
      <w:r>
        <w:t>.</w:t>
      </w:r>
      <w:r w:rsidR="00237596">
        <w:t xml:space="preserve"> TaskManager 处理 ResourceManager 发送过来的 Slot 请求</w:t>
      </w:r>
    </w:p>
    <w:p w:rsidR="00237596" w:rsidRDefault="00237596" w:rsidP="00237596">
      <w:r>
        <w:t>TaskExecutor.requestSlot();</w:t>
      </w:r>
    </w:p>
    <w:p w:rsidR="00237596" w:rsidRDefault="00237596" w:rsidP="00237596">
      <w:r>
        <w:lastRenderedPageBreak/>
        <w:t>TaskExecutor.offerSlotsToJobManager();</w:t>
      </w:r>
    </w:p>
    <w:p w:rsidR="00237596" w:rsidRDefault="00237596" w:rsidP="00237596">
      <w:r>
        <w:t>TaskExecutor.internalOfferSlotsToJobManager();</w:t>
      </w:r>
    </w:p>
    <w:p w:rsidR="00237596" w:rsidRDefault="00237596" w:rsidP="00237596">
      <w:r>
        <w:t>JobMasterGateway.offerSlots();</w:t>
      </w:r>
    </w:p>
    <w:p w:rsidR="00237596" w:rsidRDefault="001C4A23" w:rsidP="001C4A23">
      <w:pPr>
        <w:pStyle w:val="4"/>
      </w:pPr>
      <w:r>
        <w:rPr>
          <w:rFonts w:hint="eastAsia"/>
        </w:rPr>
        <w:t>4</w:t>
      </w:r>
      <w:r>
        <w:t>.</w:t>
      </w:r>
      <w:r w:rsidR="00237596">
        <w:t xml:space="preserve"> JobMaster 接收到 TaskManager 发送过来的 Slot 申请处理结果</w:t>
      </w:r>
    </w:p>
    <w:p w:rsidR="00237596" w:rsidRDefault="00237596" w:rsidP="00237596">
      <w:r>
        <w:t>JobMaster.offerSlots();</w:t>
      </w:r>
    </w:p>
    <w:p w:rsidR="00813695" w:rsidRDefault="00237596" w:rsidP="00237596">
      <w:r>
        <w:t>SlotPoolImpl.offerSlots</w:t>
      </w:r>
    </w:p>
    <w:p w:rsidR="00813695" w:rsidRDefault="00813695" w:rsidP="00813695"/>
    <w:p w:rsidR="00EA1A6C" w:rsidRDefault="001C4A23" w:rsidP="001C4A23">
      <w:pPr>
        <w:pStyle w:val="2"/>
      </w:pPr>
      <w:r>
        <w:t>3.5.2</w:t>
      </w:r>
      <w:r w:rsidR="00C95AC9">
        <w:t xml:space="preserve"> </w:t>
      </w:r>
      <w:r w:rsidR="00C95AC9">
        <w:rPr>
          <w:rFonts w:hint="eastAsia"/>
        </w:rPr>
        <w:t>提交任务</w:t>
      </w:r>
    </w:p>
    <w:p w:rsidR="002A4F91" w:rsidRDefault="00C95AC9" w:rsidP="002A4F91">
      <w:r>
        <w:t>DefaultScheduler.waitForAllSlotsAndDeploy();</w:t>
      </w:r>
    </w:p>
    <w:p w:rsidR="002A4F91" w:rsidRDefault="002A4F91" w:rsidP="00C95AC9">
      <w:r>
        <w:t>DefaultScheduler.</w:t>
      </w:r>
      <w:r w:rsidRPr="002A4F91">
        <w:t>assignAllResources</w:t>
      </w:r>
      <w:r>
        <w:t>();</w:t>
      </w:r>
    </w:p>
    <w:p w:rsidR="002A4F91" w:rsidRDefault="007E63B3" w:rsidP="00C95AC9">
      <w:r>
        <w:t xml:space="preserve">1 </w:t>
      </w:r>
      <w:r w:rsidR="002A4F91">
        <w:t>DefaultScheduler.</w:t>
      </w:r>
      <w:r w:rsidR="002A4F91" w:rsidRPr="002A4F91">
        <w:t>assignAllResources</w:t>
      </w:r>
      <w:r w:rsidR="002A4F91">
        <w:t>();</w:t>
      </w:r>
    </w:p>
    <w:p w:rsidR="00457FB7" w:rsidRDefault="00457FB7" w:rsidP="00C95AC9">
      <w:r>
        <w:t>DefaultScheduler.</w:t>
      </w:r>
      <w:r w:rsidRPr="00457FB7">
        <w:t>assignResourceOrHandleError</w:t>
      </w:r>
      <w:r>
        <w:t>();</w:t>
      </w:r>
    </w:p>
    <w:p w:rsidR="00457FB7" w:rsidRDefault="007E63B3" w:rsidP="00C95AC9">
      <w:r>
        <w:t xml:space="preserve">1.1 </w:t>
      </w:r>
      <w:r w:rsidR="00F34AA9" w:rsidRPr="00F34AA9">
        <w:t>Execution</w:t>
      </w:r>
      <w:r>
        <w:t>.</w:t>
      </w:r>
      <w:r w:rsidRPr="007E63B3">
        <w:t>registerProducedPartitions</w:t>
      </w:r>
      <w:r>
        <w:t>();</w:t>
      </w:r>
    </w:p>
    <w:p w:rsidR="00C31D57" w:rsidRDefault="00C31D57" w:rsidP="00C31D57">
      <w:r>
        <w:t>Execution.registerProducedPartitions()方法逻辑如下。</w:t>
      </w:r>
    </w:p>
    <w:p w:rsidR="00C31D57" w:rsidRDefault="00C31D57" w:rsidP="00C31D57">
      <w:r>
        <w:t>1）创建ProducerDescriptor对象，其中包含了分区生产者的基本信息，例如网络连接地址和端口以及TaskManagerLocation信息。</w:t>
      </w:r>
    </w:p>
    <w:p w:rsidR="00C31D57" w:rsidRDefault="00C31D57" w:rsidP="00C31D57">
      <w:r>
        <w:t>2）获取当前ExecutionVertex节点对应的IntermediateResultPartition信息，在IntermediateResultPartition结构中包含了ExecutionVertex、IntermediateResultPartitionID以及ExecutionEdge等逻辑分区信息。</w:t>
      </w:r>
    </w:p>
    <w:p w:rsidR="00C31D57" w:rsidRDefault="00C31D57" w:rsidP="00C31D57">
      <w:r>
        <w:t>3）遍历IntermediateResultPartition列表，将IntermediateResultPartition转换为PartitionDescriptor数据结构，然后调用ExecutionGraph的ShuffleMaster服务，将创建的PartitionDescriptor和ProducerDescriptor注册到ShuffleMaster服务中。</w:t>
      </w:r>
    </w:p>
    <w:p w:rsidR="00C31D57" w:rsidRDefault="00C31D57" w:rsidP="00C31D57">
      <w:r>
        <w:t>4）根据ShuffleDescriptor创建ResultPartitionDeploymentDescriptor并添加到partitionRegistrations集合中。</w:t>
      </w:r>
    </w:p>
    <w:p w:rsidR="00C31D57" w:rsidRDefault="00C31D57" w:rsidP="00C31D57">
      <w:r w:rsidRPr="00C31D57">
        <w:t>5）将partitionRegistrations集合中的ResultPartitionDeploymentDescriptor转换成&lt;IntermediateResultPartitionID,ResultPartitionDeploymentDescriptor&gt;数据结构并存储到producedPartitions集合中，然后返回Map&lt;IntermediateResultPartitionID, ResultPartitionDeploymentDescriptor&gt; producedPartitions集合结果。</w:t>
      </w:r>
    </w:p>
    <w:p w:rsidR="00C31D57" w:rsidRDefault="00C31D57" w:rsidP="00C31D57"/>
    <w:p w:rsidR="00C31D57" w:rsidRDefault="001A7ACC" w:rsidP="00C31D57">
      <w:r>
        <w:rPr>
          <w:rFonts w:hint="eastAsia"/>
        </w:rPr>
        <w:t>有关</w:t>
      </w:r>
      <w:r w:rsidRPr="001A7ACC">
        <w:t>ShuffleMaster</w:t>
      </w:r>
      <w:r>
        <w:rPr>
          <w:rFonts w:hint="eastAsia"/>
        </w:rPr>
        <w:t>的说明见下文5</w:t>
      </w:r>
      <w:r>
        <w:t>.2</w:t>
      </w:r>
      <w:r>
        <w:rPr>
          <w:rFonts w:hint="eastAsia"/>
        </w:rPr>
        <w:t>部分。</w:t>
      </w:r>
    </w:p>
    <w:p w:rsidR="00C31D57" w:rsidRDefault="00C31D57" w:rsidP="00C31D57"/>
    <w:p w:rsidR="00457FB7" w:rsidRDefault="007E63B3" w:rsidP="00C95AC9">
      <w:r>
        <w:t xml:space="preserve">1.2 </w:t>
      </w:r>
      <w:r w:rsidRPr="007E63B3">
        <w:t>Execution</w:t>
      </w:r>
      <w:r>
        <w:t>Vertex.</w:t>
      </w:r>
      <w:r w:rsidRPr="007E63B3">
        <w:t>tryAssignResource</w:t>
      </w:r>
      <w:r>
        <w:t>();</w:t>
      </w:r>
    </w:p>
    <w:p w:rsidR="00457FB7" w:rsidRDefault="00457FB7" w:rsidP="00C95AC9"/>
    <w:p w:rsidR="00457FB7" w:rsidRDefault="00FE4CDC" w:rsidP="00FE4CDC">
      <w:pPr>
        <w:pStyle w:val="7"/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待分析</w:t>
      </w:r>
    </w:p>
    <w:p w:rsidR="00457FB7" w:rsidRDefault="00457FB7" w:rsidP="00C95AC9"/>
    <w:p w:rsidR="00C95AC9" w:rsidRDefault="007E63B3" w:rsidP="00C95AC9">
      <w:r>
        <w:rPr>
          <w:rFonts w:hint="eastAsia"/>
        </w:rPr>
        <w:t>2</w:t>
      </w:r>
      <w:r>
        <w:t xml:space="preserve"> </w:t>
      </w:r>
      <w:r w:rsidR="00C95AC9">
        <w:t>DefaultScheduler.deployAll();</w:t>
      </w:r>
    </w:p>
    <w:p w:rsidR="00C95AC9" w:rsidRDefault="00C95AC9" w:rsidP="00C95AC9">
      <w:r>
        <w:t>DefaultScheduler.deployOrHandleError();</w:t>
      </w:r>
    </w:p>
    <w:p w:rsidR="00C95AC9" w:rsidRDefault="00C95AC9" w:rsidP="00C95AC9">
      <w:r>
        <w:lastRenderedPageBreak/>
        <w:t>DefaultScheduler.deployTaskSafe();</w:t>
      </w:r>
    </w:p>
    <w:p w:rsidR="00C95AC9" w:rsidRDefault="00C95AC9" w:rsidP="00C95AC9">
      <w:r>
        <w:t>DefaultExecutionVertexOperations.deploy();</w:t>
      </w:r>
    </w:p>
    <w:p w:rsidR="00C95AC9" w:rsidRDefault="00C95AC9" w:rsidP="00C95AC9">
      <w:r>
        <w:t>ExecutionVertex.deploy();</w:t>
      </w:r>
    </w:p>
    <w:p w:rsidR="009C26DA" w:rsidRPr="009C26DA" w:rsidRDefault="00C95AC9" w:rsidP="00C95AC9">
      <w:r>
        <w:t>Execution.deploy();</w:t>
      </w:r>
    </w:p>
    <w:p w:rsidR="00E971C1" w:rsidRDefault="00E971C1" w:rsidP="00E971C1">
      <w:r>
        <w:t>Execution执行过程主要包含如下步骤。</w:t>
      </w:r>
    </w:p>
    <w:p w:rsidR="00E971C1" w:rsidRDefault="00E971C1" w:rsidP="00E971C1">
      <w:r>
        <w:t>1）检查JobMasterMainThread状态是否为Running。</w:t>
      </w:r>
    </w:p>
    <w:p w:rsidR="00E971C1" w:rsidRDefault="00E971C1" w:rsidP="00E971C1">
      <w:r>
        <w:t>2）获取已经分配给当前Execution的Slot计算资源。</w:t>
      </w:r>
    </w:p>
    <w:p w:rsidR="00E971C1" w:rsidRDefault="00E971C1" w:rsidP="00E971C1">
      <w:r>
        <w:t>3）检查Slot中对应的TaskManager是否存在，如果该Slot分配的TaskManager不存在，则抛出异常。</w:t>
      </w:r>
    </w:p>
    <w:p w:rsidR="00E971C1" w:rsidRDefault="00E971C1" w:rsidP="00E971C1">
      <w:r>
        <w:t>4）判断当前ExecutionState是否为SCHEDULED或CREATED，如果都不是，表示当前的Execution已经被取消或执行，则抛出异常。</w:t>
      </w:r>
    </w:p>
    <w:p w:rsidR="00E971C1" w:rsidRDefault="00E971C1" w:rsidP="00E971C1">
      <w:r>
        <w:t>5）判断当前Execution分配的Slot计算资源的有效性。</w:t>
      </w:r>
    </w:p>
    <w:p w:rsidR="00E971C1" w:rsidRDefault="00E971C1" w:rsidP="00E971C1">
      <w:r>
        <w:t>6）检查当前Execution的状态，如果状态不是DEPLOYING，则释放资源。</w:t>
      </w:r>
    </w:p>
    <w:p w:rsidR="00E971C1" w:rsidRDefault="00E971C1" w:rsidP="00E971C1">
      <w:r>
        <w:t>7）创建TaskDeploymentDescriptor，主要用于描述Task部署信息，TaskManager会在本地进程中接收到TaskDeploymentDescriptor的消息并解析，然后启动Task线程并处理数据。</w:t>
      </w:r>
    </w:p>
    <w:p w:rsidR="00E971C1" w:rsidRDefault="00E971C1" w:rsidP="00E971C1">
      <w:r>
        <w:t>8）从Slot配置信息中获取TaskManagerGateWay实例，调用taskManagerGateway.submit()</w:t>
      </w:r>
    </w:p>
    <w:p w:rsidR="00E971C1" w:rsidRDefault="00E971C1" w:rsidP="00E971C1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9C26DA" w:rsidRDefault="009C26DA" w:rsidP="00E971C1"/>
    <w:p w:rsidR="009C26DA" w:rsidRDefault="009C26DA" w:rsidP="009C26DA">
      <w:r>
        <w:t>TaskDeploymentDescriptorFactory.createDeploymentDescriptor();</w:t>
      </w:r>
    </w:p>
    <w:p w:rsidR="009C26DA" w:rsidRDefault="009C26DA" w:rsidP="009C26DA">
      <w:r>
        <w:t>RpcTaskManagerGateway.submitTask();</w:t>
      </w:r>
    </w:p>
    <w:p w:rsidR="009C26DA" w:rsidRPr="009C26DA" w:rsidRDefault="009C26DA" w:rsidP="00E971C1">
      <w:r>
        <w:t>TaskExecutor.submitTask();</w:t>
      </w:r>
    </w:p>
    <w:p w:rsidR="00E971C1" w:rsidRDefault="00E971C1" w:rsidP="00E971C1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E971C1" w:rsidRDefault="00E971C1" w:rsidP="00E971C1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E971C1" w:rsidRDefault="00E971C1" w:rsidP="00E971C1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E971C1" w:rsidRDefault="00E971C1" w:rsidP="00E971C1">
      <w:r>
        <w:t>不相同的地方：</w:t>
      </w:r>
    </w:p>
    <w:p w:rsidR="00E971C1" w:rsidRDefault="00E971C1" w:rsidP="00E971C1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E971C1" w:rsidRDefault="00E971C1" w:rsidP="00E971C1">
      <w:r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E971C1" w:rsidRDefault="00E971C1" w:rsidP="00E971C1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E971C1" w:rsidRDefault="00E971C1" w:rsidP="00E971C1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一个线程</w:t>
      </w:r>
      <w:r>
        <w:rPr>
          <w:rFonts w:hint="eastAsia"/>
        </w:rPr>
        <w:t>。</w:t>
      </w:r>
    </w:p>
    <w:p w:rsidR="00E971C1" w:rsidRDefault="00E971C1" w:rsidP="00C95AC9"/>
    <w:p w:rsidR="00E971C1" w:rsidRDefault="001C4A23" w:rsidP="003A4EC3">
      <w:pPr>
        <w:pStyle w:val="1"/>
      </w:pPr>
      <w:r>
        <w:rPr>
          <w:rFonts w:hint="eastAsia"/>
        </w:rPr>
        <w:t>四、</w:t>
      </w:r>
      <w:r w:rsidR="003F6F02" w:rsidRPr="003F6F02">
        <w:t>StreamTask 初始化和执行</w:t>
      </w:r>
    </w:p>
    <w:p w:rsidR="003F6F02" w:rsidRDefault="003F6F02" w:rsidP="003A4EC3">
      <w:r w:rsidRPr="003F6F02">
        <w:rPr>
          <w:rFonts w:hint="eastAsia"/>
        </w:rPr>
        <w:t>当</w:t>
      </w:r>
      <w:r w:rsidRPr="003F6F02">
        <w:t xml:space="preserve"> TaskExecutor 接收提交 Task 执行的请求，则调用：TaskExecutor.submitTask</w:t>
      </w:r>
    </w:p>
    <w:p w:rsidR="003C2927" w:rsidRDefault="003C2927" w:rsidP="003C2927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当前Task环境</w:t>
      </w:r>
    </w:p>
    <w:p w:rsidR="007A4C21" w:rsidRDefault="00315AE5" w:rsidP="000E2218">
      <w:hyperlink w:anchor="_Task的集群创建" w:history="1">
        <w:r w:rsidR="007A4C21" w:rsidRPr="007A4C21">
          <w:rPr>
            <w:rStyle w:val="aa"/>
          </w:rPr>
          <w:t>Task的集群创建</w:t>
        </w:r>
      </w:hyperlink>
    </w:p>
    <w:p w:rsidR="003F6F02" w:rsidRDefault="009C26DA" w:rsidP="00DE46AF">
      <w:pPr>
        <w:pStyle w:val="2"/>
      </w:pPr>
      <w:r>
        <w:rPr>
          <w:rFonts w:hint="eastAsia"/>
        </w:rPr>
        <w:lastRenderedPageBreak/>
        <w:t>4</w:t>
      </w:r>
      <w:r>
        <w:t xml:space="preserve">.1 </w:t>
      </w:r>
      <w:r w:rsidR="003F6F02">
        <w:rPr>
          <w:rFonts w:hint="eastAsia"/>
        </w:rPr>
        <w:t>初始化</w:t>
      </w:r>
      <w:r w:rsidR="003F6F02" w:rsidRPr="003F6F02">
        <w:t>Task</w:t>
      </w:r>
      <w:r w:rsidR="003F6F02">
        <w:rPr>
          <w:rFonts w:hint="eastAsia"/>
        </w:rPr>
        <w:t>对象</w:t>
      </w:r>
    </w:p>
    <w:p w:rsidR="003F6F02" w:rsidRDefault="003F6F02" w:rsidP="003A4EC3">
      <w:r>
        <w:rPr>
          <w:rFonts w:hint="eastAsia"/>
        </w:rPr>
        <w:t>在</w:t>
      </w:r>
      <w:r w:rsidR="00A87EF2" w:rsidRPr="003F6F02">
        <w:t>TaskExecutor.submitTask</w:t>
      </w:r>
      <w:r>
        <w:rPr>
          <w:rFonts w:hint="eastAsia"/>
        </w:rPr>
        <w:t>进行rm连接、slot等校验后，获取参数信息</w:t>
      </w:r>
      <w:r w:rsidR="00A87EF2">
        <w:rPr>
          <w:rFonts w:hint="eastAsia"/>
        </w:rPr>
        <w:t>，创建Task对象：</w:t>
      </w:r>
    </w:p>
    <w:p w:rsidR="00DE46AF" w:rsidRDefault="00DE46AF" w:rsidP="003A4EC3">
      <w:r>
        <w:rPr>
          <w:noProof/>
        </w:rPr>
        <w:drawing>
          <wp:inline distT="0" distB="0" distL="0" distR="0" wp14:anchorId="29C79B76" wp14:editId="4C693A01">
            <wp:extent cx="4788146" cy="30735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8A6717">
      <w:pPr>
        <w:pStyle w:val="3"/>
      </w:pPr>
      <w:r>
        <w:rPr>
          <w:rFonts w:hint="eastAsia"/>
        </w:rPr>
        <w:t>Task的构造</w:t>
      </w:r>
      <w:r w:rsidR="008A6717">
        <w:rPr>
          <w:rFonts w:hint="eastAsia"/>
        </w:rPr>
        <w:t>方法</w:t>
      </w:r>
    </w:p>
    <w:p w:rsidR="00D52BDA" w:rsidRPr="00D52BDA" w:rsidRDefault="00D52BDA" w:rsidP="00D52BDA">
      <w:r>
        <w:rPr>
          <w:rFonts w:hint="eastAsia"/>
        </w:rPr>
        <w:t>在Task的构造器中，</w:t>
      </w:r>
    </w:p>
    <w:p w:rsidR="00244501" w:rsidRDefault="00814A35" w:rsidP="00F60584">
      <w:pPr>
        <w:pStyle w:val="6"/>
      </w:pPr>
      <w:r>
        <w:rPr>
          <w:rFonts w:hint="eastAsia"/>
        </w:rPr>
        <w:t>1</w:t>
      </w:r>
      <w:r>
        <w:t xml:space="preserve">. </w:t>
      </w:r>
      <w:r w:rsidR="00244501">
        <w:rPr>
          <w:rFonts w:hint="eastAsia"/>
        </w:rPr>
        <w:t>创建</w:t>
      </w:r>
      <w:r w:rsidR="00244501" w:rsidRPr="00244501">
        <w:t>ResultPartitionWriter</w:t>
      </w:r>
      <w:r w:rsidR="00244501">
        <w:rPr>
          <w:rFonts w:hint="eastAsia"/>
        </w:rPr>
        <w:t>和</w:t>
      </w:r>
      <w:r w:rsidR="00244501" w:rsidRPr="00244501">
        <w:t>Subpartition</w:t>
      </w:r>
    </w:p>
    <w:p w:rsidR="00244501" w:rsidRPr="00452EED" w:rsidRDefault="00315AE5" w:rsidP="003A4EC3">
      <w:pPr>
        <w:rPr>
          <w:b/>
        </w:rPr>
      </w:pPr>
      <w:hyperlink w:anchor="_5.2.4_基于ShuffleEnvironment创建ResultP" w:history="1">
        <w:r w:rsidR="007260A6" w:rsidRPr="007260A6">
          <w:rPr>
            <w:rStyle w:val="aa"/>
            <w:b/>
          </w:rPr>
          <w:t>基于ShuffleEnvironment创建ResultPartition</w:t>
        </w:r>
      </w:hyperlink>
    </w:p>
    <w:p w:rsidR="005478CA" w:rsidRDefault="00D52BDA" w:rsidP="005478CA">
      <w:pPr>
        <w:pStyle w:val="7"/>
      </w:pPr>
      <w:r>
        <w:rPr>
          <w:rFonts w:hint="eastAsia"/>
        </w:rPr>
        <w:t>&gt;</w:t>
      </w:r>
      <w:r>
        <w:t>&gt;</w:t>
      </w:r>
      <w:r w:rsidR="005478CA" w:rsidRPr="005478CA">
        <w:rPr>
          <w:rFonts w:hint="eastAsia"/>
        </w:rPr>
        <w:t>调用</w:t>
      </w:r>
      <w:r w:rsidR="005478CA" w:rsidRPr="005478CA">
        <w:t>ConsumableNotifyingResultPartitionWriterDecorator装饰类对ResultPartitionWriter进行装饰</w:t>
      </w:r>
      <w:r w:rsidR="005478CA">
        <w:rPr>
          <w:rFonts w:hint="eastAsia"/>
        </w:rPr>
        <w:t>以</w:t>
      </w:r>
      <w:r w:rsidR="005478CA" w:rsidRPr="005478CA">
        <w:t>实现反压的功能</w:t>
      </w:r>
      <w:r w:rsidR="005478CA">
        <w:rPr>
          <w:rFonts w:hint="eastAsia"/>
        </w:rPr>
        <w:t>，具体实现见反压部分。</w:t>
      </w:r>
    </w:p>
    <w:p w:rsidR="00244501" w:rsidRDefault="00814A35" w:rsidP="00F60584">
      <w:pPr>
        <w:pStyle w:val="6"/>
      </w:pPr>
      <w:r>
        <w:rPr>
          <w:rFonts w:hint="eastAsia"/>
        </w:rPr>
        <w:t>2</w:t>
      </w:r>
      <w:r>
        <w:t xml:space="preserve">. </w:t>
      </w:r>
      <w:r w:rsidR="00244501">
        <w:rPr>
          <w:rFonts w:hint="eastAsia"/>
        </w:rPr>
        <w:t>创建</w:t>
      </w:r>
      <w:r w:rsidR="00244501" w:rsidRPr="00DE46AF">
        <w:t>InputGate</w:t>
      </w:r>
      <w:r w:rsidR="00244501">
        <w:rPr>
          <w:rFonts w:hint="eastAsia"/>
        </w:rPr>
        <w:t>和</w:t>
      </w:r>
      <w:r w:rsidR="00A87EF2">
        <w:t>InputChannel</w:t>
      </w:r>
    </w:p>
    <w:p w:rsidR="008A6717" w:rsidRPr="008A6717" w:rsidRDefault="00315AE5" w:rsidP="008A6717">
      <w:hyperlink w:anchor="_5.2.5_基于ShuffleEnvironment创建ResultP" w:history="1">
        <w:r w:rsidR="008A6717" w:rsidRPr="008A6717">
          <w:rPr>
            <w:rStyle w:val="aa"/>
          </w:rPr>
          <w:t>基于ShuffleEnvironment创建InputGate</w:t>
        </w:r>
      </w:hyperlink>
    </w:p>
    <w:p w:rsidR="0069141D" w:rsidRDefault="00814A35" w:rsidP="00452EED">
      <w:pPr>
        <w:pStyle w:val="6"/>
      </w:pPr>
      <w:r>
        <w:rPr>
          <w:rFonts w:hint="eastAsia"/>
        </w:rPr>
        <w:t>3</w:t>
      </w:r>
      <w:r>
        <w:t xml:space="preserve">. </w:t>
      </w:r>
      <w:r w:rsidR="00452EED">
        <w:rPr>
          <w:rFonts w:hint="eastAsia"/>
        </w:rPr>
        <w:t>创建线程</w:t>
      </w:r>
    </w:p>
    <w:p w:rsidR="000D55B7" w:rsidRDefault="000D55B7" w:rsidP="003A4EC3"/>
    <w:p w:rsidR="00A87EF2" w:rsidRDefault="00A87EF2" w:rsidP="000746F8">
      <w:pPr>
        <w:pStyle w:val="2"/>
      </w:pPr>
      <w:r>
        <w:rPr>
          <w:rFonts w:hint="eastAsia"/>
        </w:rPr>
        <w:lastRenderedPageBreak/>
        <w:t>4</w:t>
      </w:r>
      <w:r>
        <w:t>.</w:t>
      </w:r>
      <w:r w:rsidR="008A6717">
        <w:t>2</w:t>
      </w:r>
      <w:r>
        <w:t xml:space="preserve"> </w:t>
      </w:r>
      <w:r w:rsidRPr="00B93767">
        <w:t>Task的启动</w:t>
      </w:r>
    </w:p>
    <w:p w:rsidR="00500608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startTaskThread()</w:t>
      </w:r>
      <w:r w:rsidRPr="00CB4ED2">
        <w:t>;</w:t>
      </w:r>
    </w:p>
    <w:p w:rsidR="00500608" w:rsidRPr="00CB4ED2" w:rsidRDefault="00500608" w:rsidP="00894895">
      <w:r w:rsidRPr="00CB4ED2">
        <w:t>Thread.start();</w:t>
      </w:r>
    </w:p>
    <w:p w:rsidR="00894895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doRun()</w:t>
      </w:r>
      <w:r w:rsidRPr="00CB4ED2">
        <w:t>;</w:t>
      </w:r>
    </w:p>
    <w:p w:rsidR="00500608" w:rsidRPr="00CB4ED2" w:rsidRDefault="00500608" w:rsidP="00894895">
      <w:r w:rsidRPr="00CB4ED2">
        <w:t>doRun()</w:t>
      </w:r>
      <w:r w:rsidRPr="00CB4ED2">
        <w:rPr>
          <w:rFonts w:hint="eastAsia"/>
        </w:rPr>
        <w:t>方法内：</w:t>
      </w:r>
    </w:p>
    <w:p w:rsidR="000746F8" w:rsidRPr="000746F8" w:rsidRDefault="000746F8" w:rsidP="00894895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.1 </w:t>
      </w:r>
      <w:r>
        <w:rPr>
          <w:rFonts w:hint="eastAsia"/>
        </w:rPr>
        <w:t>判断Task状态</w:t>
      </w:r>
    </w:p>
    <w:p w:rsidR="00B93767" w:rsidRDefault="00A87EF2" w:rsidP="000746F8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>.</w:t>
      </w:r>
      <w:r w:rsidR="000746F8">
        <w:t>2</w:t>
      </w:r>
      <w:r w:rsidR="00B93767">
        <w:rPr>
          <w:rFonts w:hint="eastAsia"/>
        </w:rPr>
        <w:t>初始化</w:t>
      </w:r>
      <w:r w:rsidR="00B93767">
        <w:t>Task执行环境</w:t>
      </w:r>
    </w:p>
    <w:p w:rsidR="00500608" w:rsidRPr="00500608" w:rsidRDefault="00500608" w:rsidP="00500608">
      <w:r>
        <w:rPr>
          <w:rFonts w:hint="eastAsia"/>
        </w:rPr>
        <w:t>执行以下逻辑</w:t>
      </w:r>
    </w:p>
    <w:p w:rsidR="00B93767" w:rsidRDefault="00B93767" w:rsidP="00B93767">
      <w:r>
        <w:t>1）为当前Task线程激活安全网，用于安全获取FileSystem实例。</w:t>
      </w:r>
    </w:p>
    <w:p w:rsidR="00B93767" w:rsidRDefault="00B93767" w:rsidP="00B93767">
      <w:r>
        <w:t>2）在blobService中注册当前的jobId。</w:t>
      </w:r>
    </w:p>
    <w:p w:rsidR="00B93767" w:rsidRDefault="00B93767" w:rsidP="00B93767">
      <w:r>
        <w:t>3）将当前Task依赖的JAR包加载到UserCodeClassLoader中。</w:t>
      </w:r>
    </w:p>
    <w:p w:rsidR="00B93767" w:rsidRDefault="00B93767" w:rsidP="00B93767">
      <w:r>
        <w:t>4）userCodeClassLoader反序列化ExecutionConfig对象，然后从ExecutionConfig中获取taskCancellationInterval和taskCancellationTimeout等参数。</w:t>
      </w:r>
    </w:p>
    <w:p w:rsidR="00B93767" w:rsidRDefault="00894895" w:rsidP="00B93767">
      <w:r>
        <w:t xml:space="preserve">5) </w:t>
      </w:r>
      <w:r w:rsidRPr="00894895">
        <w:rPr>
          <w:rFonts w:hint="eastAsia"/>
        </w:rPr>
        <w:t>启动</w:t>
      </w:r>
      <w:r w:rsidRPr="00894895">
        <w:t xml:space="preserve"> ResultPartitionWriter 和 InputGate</w:t>
      </w:r>
      <w:r>
        <w:t xml:space="preserve">, </w:t>
      </w:r>
      <w:r w:rsidRPr="00894895">
        <w:rPr>
          <w:rFonts w:hint="eastAsia"/>
        </w:rPr>
        <w:t>初始化</w:t>
      </w:r>
      <w:r w:rsidRPr="00894895">
        <w:t xml:space="preserve"> BufferPool</w:t>
      </w:r>
      <w:r w:rsidR="00E522CA">
        <w:rPr>
          <w:rFonts w:hint="eastAsia"/>
        </w:rPr>
        <w:t>，</w:t>
      </w:r>
      <w:r w:rsidR="00E522CA" w:rsidRPr="00894895">
        <w:t>InputGate</w:t>
      </w:r>
      <w:r w:rsidR="00E522CA" w:rsidRPr="00E522CA">
        <w:t xml:space="preserve"> </w:t>
      </w:r>
      <w:r w:rsidR="00E522CA">
        <w:rPr>
          <w:rFonts w:hint="eastAsia"/>
        </w:rPr>
        <w:t>调用</w:t>
      </w:r>
      <w:r w:rsidR="00E522CA" w:rsidRPr="00E522CA">
        <w:t>requestPartitions</w:t>
      </w:r>
    </w:p>
    <w:p w:rsidR="000746F8" w:rsidRDefault="00894895" w:rsidP="00B93767">
      <w:r>
        <w:rPr>
          <w:rFonts w:hint="eastAsia"/>
        </w:rPr>
        <w:t>6</w:t>
      </w:r>
      <w:r>
        <w:t xml:space="preserve">) </w:t>
      </w:r>
      <w:r w:rsidR="00A44330" w:rsidRPr="00A44330">
        <w:t>createKvStateTaskRegistry</w:t>
      </w:r>
    </w:p>
    <w:p w:rsidR="00547CEB" w:rsidRDefault="00547CEB" w:rsidP="00B93767"/>
    <w:p w:rsidR="00500608" w:rsidRDefault="00500608" w:rsidP="00500608">
      <w:pPr>
        <w:pStyle w:val="3"/>
      </w:pPr>
      <w:r>
        <w:t>4.</w:t>
      </w:r>
      <w:r w:rsidR="008A6717">
        <w:t>2</w:t>
      </w:r>
      <w:r>
        <w:t>.</w:t>
      </w:r>
      <w:r w:rsidR="008A6717">
        <w:t>2</w:t>
      </w:r>
      <w:r w:rsidR="008A6717">
        <w:rPr>
          <w:rFonts w:hint="eastAsia"/>
        </w:rPr>
        <w:t>-</w:t>
      </w:r>
      <w:r w:rsidR="00361B66">
        <w:t>5</w:t>
      </w:r>
      <w:r>
        <w:t xml:space="preserve"> </w:t>
      </w:r>
      <w:r w:rsidRPr="00500608">
        <w:t>ResultPartition与InputGate</w:t>
      </w:r>
      <w:r w:rsidR="00946349"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6901D1" w:rsidRDefault="00500608" w:rsidP="00500608">
      <w:r>
        <w:rPr>
          <w:rFonts w:hint="eastAsia"/>
        </w:rPr>
        <w:t>调用内部静态方法</w:t>
      </w:r>
      <w:r w:rsidR="00946349" w:rsidRPr="00946349">
        <w:t>Task.setupPartitionsAndGates()</w:t>
      </w:r>
      <w:r>
        <w:rPr>
          <w:rFonts w:hint="eastAsia"/>
        </w:rPr>
        <w:t>进行初始化</w:t>
      </w:r>
      <w:r w:rsidR="006901D1">
        <w:rPr>
          <w:rFonts w:hint="eastAsia"/>
        </w:rPr>
        <w:t>：</w:t>
      </w:r>
    </w:p>
    <w:p w:rsidR="006901D1" w:rsidRDefault="006901D1" w:rsidP="00500608">
      <w:r w:rsidRPr="006901D1">
        <w:t>ResultPartition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，在</w:t>
      </w:r>
      <w:r w:rsidRPr="006901D1">
        <w:t>ResultPartitionManager中注册</w:t>
      </w:r>
      <w:r>
        <w:rPr>
          <w:rFonts w:hint="eastAsia"/>
        </w:rPr>
        <w:t>；</w:t>
      </w:r>
    </w:p>
    <w:p w:rsidR="006901D1" w:rsidRDefault="006901D1" w:rsidP="00500608">
      <w:r w:rsidRPr="00946349">
        <w:rPr>
          <w:rFonts w:hint="eastAsia"/>
          <w:b/>
          <w:color w:val="FF0000"/>
        </w:rPr>
        <w:t>在</w:t>
      </w:r>
      <w:r w:rsidRPr="00946349">
        <w:rPr>
          <w:b/>
          <w:color w:val="FF0000"/>
        </w:rPr>
        <w:t>ResultPartition</w:t>
      </w:r>
      <w:r w:rsidRPr="00946349">
        <w:rPr>
          <w:rFonts w:hint="eastAsia"/>
          <w:b/>
          <w:color w:val="FF0000"/>
        </w:rPr>
        <w:t>初始化完毕后</w:t>
      </w:r>
      <w:r>
        <w:rPr>
          <w:rFonts w:hint="eastAsia"/>
        </w:rPr>
        <w:t>，</w:t>
      </w:r>
      <w:r w:rsidRPr="006901D1">
        <w:t>InputGate</w:t>
      </w:r>
      <w:r>
        <w:t xml:space="preserve"> 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</w:t>
      </w:r>
      <w:r w:rsidRPr="006901D1">
        <w:rPr>
          <w:rFonts w:hint="eastAsia"/>
        </w:rPr>
        <w:t>调用每个</w:t>
      </w:r>
      <w:r w:rsidRPr="006901D1">
        <w:t>InputChannel向</w:t>
      </w:r>
      <w:r>
        <w:rPr>
          <w:rFonts w:hint="eastAsia"/>
        </w:rPr>
        <w:t>上游</w:t>
      </w:r>
      <w:r w:rsidRPr="006901D1">
        <w:t>ResultSubPartition发送访问请求</w:t>
      </w:r>
      <w:r>
        <w:rPr>
          <w:rFonts w:hint="eastAsia"/>
        </w:rPr>
        <w:t>。</w:t>
      </w:r>
    </w:p>
    <w:p w:rsidR="006901D1" w:rsidRPr="006901D1" w:rsidRDefault="006901D1" w:rsidP="00500608"/>
    <w:p w:rsidR="004E2697" w:rsidRDefault="004E2697" w:rsidP="004E2697">
      <w:pPr>
        <w:pStyle w:val="4"/>
      </w:pPr>
      <w:bookmarkStart w:id="0" w:name="_1.启动ResultPartitionWriter"/>
      <w:bookmarkEnd w:id="0"/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r w:rsidRPr="004E2697">
        <w:t>ResultPartitionWriter</w:t>
      </w:r>
    </w:p>
    <w:p w:rsidR="004E2697" w:rsidRDefault="004E2697" w:rsidP="00B93767">
      <w:r w:rsidRPr="004E2697">
        <w:t>ResultPartitionWriter.setup()</w:t>
      </w:r>
    </w:p>
    <w:p w:rsidR="004E2697" w:rsidRDefault="00AC59C7" w:rsidP="004E2697">
      <w:pPr>
        <w:pStyle w:val="5"/>
      </w:pPr>
      <w:r>
        <w:lastRenderedPageBreak/>
        <w:t xml:space="preserve">1-1. </w:t>
      </w:r>
      <w:r w:rsidR="004E2697">
        <w:rPr>
          <w:rFonts w:hint="eastAsia"/>
        </w:rPr>
        <w:t>设置</w:t>
      </w:r>
      <w:r w:rsidR="004E2697" w:rsidRPr="004E2697">
        <w:t>bufferPool</w:t>
      </w:r>
    </w:p>
    <w:p w:rsidR="004E2697" w:rsidRDefault="00AC59C7" w:rsidP="004E2697">
      <w:pPr>
        <w:pStyle w:val="5"/>
      </w:pPr>
      <w:r>
        <w:rPr>
          <w:rFonts w:hint="eastAsia"/>
        </w:rPr>
        <w:t>1</w:t>
      </w:r>
      <w:r>
        <w:t xml:space="preserve">-2. </w:t>
      </w:r>
      <w:r w:rsidR="004E2697" w:rsidRPr="00894895">
        <w:t>ResultPartitionWriter</w:t>
      </w:r>
      <w:r w:rsidR="004E2697" w:rsidRPr="00E522CA">
        <w:rPr>
          <w:rFonts w:hint="eastAsia"/>
        </w:rPr>
        <w:t>注册</w:t>
      </w:r>
      <w:r w:rsidR="004E2697">
        <w:rPr>
          <w:rFonts w:hint="eastAsia"/>
        </w:rPr>
        <w:t>到</w:t>
      </w:r>
      <w:r w:rsidR="004E2697" w:rsidRPr="00E522CA">
        <w:t xml:space="preserve"> ResultPartitionManager</w:t>
      </w:r>
      <w:r w:rsidR="004E2697" w:rsidRPr="004E2697">
        <w:t xml:space="preserve"> </w:t>
      </w:r>
    </w:p>
    <w:p w:rsidR="004E2697" w:rsidRDefault="004E2697" w:rsidP="00B93767">
      <w:r w:rsidRPr="004E2697">
        <w:t>partitionManager.registerResultPartition</w:t>
      </w:r>
    </w:p>
    <w:p w:rsidR="004E2697" w:rsidRDefault="004E2697" w:rsidP="004E2697">
      <w:pPr>
        <w:pStyle w:val="4"/>
      </w:pPr>
      <w:bookmarkStart w:id="1" w:name="_2.启动InputGate"/>
      <w:bookmarkEnd w:id="1"/>
      <w:r>
        <w:rPr>
          <w:rFonts w:hint="eastAsia"/>
        </w:rPr>
        <w:t>2</w:t>
      </w:r>
      <w:r>
        <w:t>.</w:t>
      </w:r>
      <w:r>
        <w:rPr>
          <w:rFonts w:hint="eastAsia"/>
        </w:rPr>
        <w:t>启动</w:t>
      </w:r>
      <w:r w:rsidRPr="004E2697">
        <w:t>InputGate</w:t>
      </w:r>
    </w:p>
    <w:p w:rsidR="00886C05" w:rsidRPr="00886C05" w:rsidRDefault="00886C05" w:rsidP="00886C05">
      <w:r>
        <w:rPr>
          <w:rFonts w:hint="eastAsia"/>
        </w:rPr>
        <w:t>以</w:t>
      </w:r>
      <w:r w:rsidRPr="00886C05">
        <w:t>SingleInputGate</w:t>
      </w:r>
      <w:r>
        <w:rPr>
          <w:rFonts w:hint="eastAsia"/>
        </w:rPr>
        <w:t>和</w:t>
      </w:r>
      <w:r w:rsidRPr="00886C05">
        <w:t>RemoteInputChannel</w:t>
      </w:r>
      <w:r>
        <w:rPr>
          <w:rFonts w:hint="eastAsia"/>
        </w:rPr>
        <w:t>为例：</w:t>
      </w:r>
    </w:p>
    <w:p w:rsidR="004E2697" w:rsidRDefault="004E2697" w:rsidP="00B93767">
      <w:r w:rsidRPr="004E2697">
        <w:t>InputGate.setup()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-1. </w:t>
      </w:r>
      <w:r w:rsidR="004C3DAC" w:rsidRPr="004C3DAC">
        <w:rPr>
          <w:rFonts w:hint="eastAsia"/>
        </w:rPr>
        <w:t>为</w:t>
      </w:r>
      <w:r w:rsidR="004C3DAC" w:rsidRPr="004C3DAC">
        <w:t xml:space="preserve"> InputChannel 分配 Buffer</w:t>
      </w:r>
    </w:p>
    <w:p w:rsidR="00886C05" w:rsidRDefault="00AC59C7" w:rsidP="00AC59C7">
      <w:r w:rsidRPr="00AC59C7">
        <w:rPr>
          <w:rFonts w:hint="eastAsia"/>
        </w:rPr>
        <w:t>为</w:t>
      </w:r>
      <w:r w:rsidRPr="00AC59C7">
        <w:t>InputChannel分配固定的专有Buffer内存空间，其他内存空间会当成FloatingBuffer使用</w:t>
      </w:r>
      <w:r>
        <w:rPr>
          <w:rFonts w:hint="eastAsia"/>
        </w:rPr>
        <w:t>。</w:t>
      </w:r>
    </w:p>
    <w:p w:rsidR="00356301" w:rsidRPr="00AC59C7" w:rsidRDefault="00356301" w:rsidP="00356301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详见内存分配。</w:t>
      </w:r>
    </w:p>
    <w:p w:rsidR="004E2697" w:rsidRDefault="004E2697" w:rsidP="00B93767">
      <w:r w:rsidRPr="004E2697">
        <w:t>assignExclusiveSegments()</w:t>
      </w:r>
    </w:p>
    <w:p w:rsidR="004763CD" w:rsidRDefault="00A44330" w:rsidP="00B93767">
      <w:r w:rsidRPr="00A44330">
        <w:t>RemoteInputChannel</w:t>
      </w:r>
      <w:r>
        <w:t>.</w:t>
      </w:r>
      <w:r w:rsidR="004763CD" w:rsidRPr="004763CD">
        <w:t>assignExclusiveSegments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-2. </w:t>
      </w:r>
      <w:r w:rsidR="004C3DAC">
        <w:rPr>
          <w:rFonts w:hint="eastAsia"/>
        </w:rPr>
        <w:t>创建设置</w:t>
      </w:r>
      <w:r w:rsidR="004C3DAC" w:rsidRPr="004E2697">
        <w:t>bufferPool</w:t>
      </w:r>
    </w:p>
    <w:p w:rsidR="00AC59C7" w:rsidRPr="00AC59C7" w:rsidRDefault="00AC59C7" w:rsidP="00AC59C7">
      <w:r w:rsidRPr="00AC59C7">
        <w:rPr>
          <w:rFonts w:hint="eastAsia"/>
        </w:rPr>
        <w:t>创建</w:t>
      </w:r>
      <w:r w:rsidRPr="00AC59C7">
        <w:t>LocalBufferPool，用于向NetworkBufferPool申请Buffer内存存储空间。</w:t>
      </w:r>
    </w:p>
    <w:p w:rsidR="004E2697" w:rsidRDefault="004E2697" w:rsidP="00B93767">
      <w:r w:rsidRPr="004E2697">
        <w:t>setBufferPool(bufferPool)</w:t>
      </w:r>
    </w:p>
    <w:p w:rsidR="004C3DAC" w:rsidRDefault="00AC59C7" w:rsidP="004C3DAC">
      <w:pPr>
        <w:pStyle w:val="5"/>
      </w:pPr>
      <w:r>
        <w:t xml:space="preserve">2-3. </w:t>
      </w:r>
      <w:r w:rsidR="004C3DAC">
        <w:rPr>
          <w:rFonts w:hint="eastAsia"/>
        </w:rPr>
        <w:t>请求分区</w:t>
      </w:r>
    </w:p>
    <w:p w:rsidR="00BC510A" w:rsidRDefault="00BC510A" w:rsidP="00BC510A">
      <w:r>
        <w:rPr>
          <w:noProof/>
        </w:rPr>
        <w:drawing>
          <wp:inline distT="0" distB="0" distL="0" distR="0" wp14:anchorId="75BD2CF2" wp14:editId="155A86E9">
            <wp:extent cx="5274310" cy="2140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Pr="00BC510A" w:rsidRDefault="00361B66" w:rsidP="00BC510A">
      <w:r w:rsidRPr="00361B66">
        <w:lastRenderedPageBreak/>
        <w:t>InputChannel初始化完成后，会向ResultPartition发送访问和读取Buffer</w:t>
      </w:r>
      <w:r>
        <w:t>数据的请求</w:t>
      </w:r>
      <w:r>
        <w:rPr>
          <w:rFonts w:hint="eastAsia"/>
        </w:rPr>
        <w:t>:</w:t>
      </w:r>
    </w:p>
    <w:p w:rsidR="00AC59C7" w:rsidRDefault="00AC59C7" w:rsidP="00AC59C7">
      <w:r w:rsidRPr="00AC59C7">
        <w:t>1）InputChannel调用ConnectionManager创建用于访问上游Task实例中ResultPartition的PartitionReques</w:t>
      </w:r>
      <w:r>
        <w:t>tClient对象，用了PartitionRequestClient对象就可以通过网络向上游的Task发送消息和TaskEvent，这一步主要会向ResultPartition节点发送ResultPartition访问请求。</w:t>
      </w:r>
    </w:p>
    <w:p w:rsidR="00AC59C7" w:rsidRDefault="00AC59C7" w:rsidP="00AC59C7">
      <w:r>
        <w:t>2）InputChannel通过调用PartitionRequestClient向网络中发送PartitionRequest消息，PartitionRequest中包括PartitionId、SubpartitionIndex、InputChannelId和InitialCredit等信息。</w:t>
      </w:r>
    </w:p>
    <w:p w:rsidR="00AC59C7" w:rsidRDefault="00AC59C7" w:rsidP="00AC59C7">
      <w:r>
        <w:t>3）当ResultPartition所在节点的NettyServer接收到PartitionRequest消息后，会创建NetworkSequenceViewReader组件，用于读取ResultSubPartition中的数据，NetworkSequenceViewReader的主要实现是CreditBasedSequenceNumberingViewReader。</w:t>
      </w:r>
    </w:p>
    <w:p w:rsidR="00AC59C7" w:rsidRDefault="00AC59C7" w:rsidP="00AC59C7">
      <w:r>
        <w:t>4）ResultPartition所在的Task实例会在NetworkSequenceViewReader中创建ResultSubPartitionView，用于读取ResultSubPartition的Buffer数据。</w:t>
      </w:r>
    </w:p>
    <w:p w:rsidR="00AC59C7" w:rsidRDefault="00AC59C7" w:rsidP="00AC59C7">
      <w:r>
        <w:t>5）ResultSubPartition中的Buffer数据通过NetworkSequenceViewReader发送到下游网络指定的Channel中，然后下游的RemoteInputChannel就能够从Channel中获取BufferOrEvent数据，这里的Channel就是Netty通信框架中的通道。</w:t>
      </w:r>
    </w:p>
    <w:p w:rsidR="00AC59C7" w:rsidRPr="00AC59C7" w:rsidRDefault="00AC59C7" w:rsidP="00AC59C7">
      <w:r>
        <w:t>6）Task通过InputGate中的InputChannel组件获取上游发送的Buffer数据，然后经过DataOut组件将其发送到OperatorChain中进行处理。</w:t>
      </w:r>
    </w:p>
    <w:p w:rsidR="004E2697" w:rsidRDefault="00356301" w:rsidP="00356301">
      <w:pPr>
        <w:pStyle w:val="6"/>
      </w:pPr>
      <w:r>
        <w:rPr>
          <w:rFonts w:hint="eastAsia"/>
        </w:rPr>
        <w:t>①</w:t>
      </w:r>
      <w:r w:rsidR="00AC59C7" w:rsidRPr="00AC59C7">
        <w:t>SingleInputGate</w:t>
      </w:r>
      <w:r w:rsidR="00AC59C7">
        <w:t>.</w:t>
      </w:r>
      <w:r w:rsidR="004E2697" w:rsidRPr="004E2697">
        <w:t>requestPartitions()</w:t>
      </w:r>
      <w:r>
        <w:t>;</w:t>
      </w:r>
    </w:p>
    <w:p w:rsidR="00356301" w:rsidRDefault="00356301" w:rsidP="00B93767">
      <w:r w:rsidRPr="00886C05">
        <w:t>RemoteInputChannel</w:t>
      </w:r>
      <w:r>
        <w:t>.</w:t>
      </w:r>
      <w:r w:rsidRPr="00356301">
        <w:t>requestSubpartition</w:t>
      </w:r>
      <w:r>
        <w:t>();</w:t>
      </w:r>
    </w:p>
    <w:p w:rsidR="00356301" w:rsidRDefault="00356301" w:rsidP="00356301">
      <w:pPr>
        <w:pStyle w:val="6"/>
      </w:pPr>
      <w:r>
        <w:rPr>
          <w:rFonts w:hint="eastAsia"/>
        </w:rPr>
        <w:t>②</w:t>
      </w:r>
      <w:r w:rsidRPr="00356301">
        <w:rPr>
          <w:rFonts w:hint="eastAsia"/>
        </w:rPr>
        <w:t>通过</w:t>
      </w:r>
      <w:r w:rsidRPr="00356301">
        <w:t>ConnectionManager创建PartRequestClient</w:t>
      </w:r>
    </w:p>
    <w:p w:rsidR="00356301" w:rsidRDefault="00356301" w:rsidP="00356301">
      <w:pPr>
        <w:pStyle w:val="7"/>
      </w:pPr>
      <w:r>
        <w:rPr>
          <w:rFonts w:hint="eastAsia"/>
        </w:rPr>
        <w:t>&gt;</w:t>
      </w:r>
      <w:r>
        <w:t>&gt;&gt; MA code info</w:t>
      </w:r>
      <w:r w:rsidR="008509F0">
        <w:t xml:space="preserve"> </w:t>
      </w:r>
      <w:r w:rsidR="008509F0">
        <w:rPr>
          <w:rFonts w:hint="eastAsia"/>
        </w:rPr>
        <w:t>add</w:t>
      </w:r>
      <w:r w:rsidR="008509F0">
        <w:t xml:space="preserve"> </w:t>
      </w:r>
      <w:r w:rsidR="008509F0" w:rsidRPr="00356301">
        <w:t>ConnectionManager</w:t>
      </w:r>
    </w:p>
    <w:p w:rsidR="004E2697" w:rsidRDefault="00356301" w:rsidP="00356301">
      <w:pPr>
        <w:pStyle w:val="6"/>
      </w:pPr>
      <w:r>
        <w:rPr>
          <w:rFonts w:hint="eastAsia"/>
        </w:rPr>
        <w:t>③</w:t>
      </w:r>
      <w:r w:rsidR="00E1585E" w:rsidRPr="00E1585E">
        <w:t>PartitionRequestClient.requestSubpartition()</w:t>
      </w:r>
      <w:r>
        <w:t>;</w:t>
      </w:r>
    </w:p>
    <w:p w:rsidR="00356301" w:rsidRDefault="00356301" w:rsidP="00356301">
      <w:r>
        <w:t>1）调用clientHandler.addInputChannel(inputChannel)方法，将当前的InputChannel添加到NetworkClientHandler中。NetworkClientHandler用于读取生产者中的Buffer或Event数据，并提供向生产者输出Unannounced Credits的方法，其中Credits用于反压实现。</w:t>
      </w:r>
    </w:p>
    <w:p w:rsidR="00356301" w:rsidRDefault="00356301" w:rsidP="00356301">
      <w:r>
        <w:t>2）创建PartitionRequest对象，将PartitionId、SubpartitionIndex以及InputChannelId等消息封装到PartitionRequest中。PartitionRequest继承了NettyMessage，可以在基于Netty实现的TCP网络中传输PartitionRequest消息。</w:t>
      </w:r>
    </w:p>
    <w:p w:rsidR="00356301" w:rsidRDefault="00356301" w:rsidP="00356301">
      <w:r>
        <w:t>3）判断delayMs是否为0，如果为0则表示立即发送，此时会调用tcpChannel.writeAndFlush(request)方法将创建好的PartitionRequest发送到数据生产端所在的Task节点上。</w:t>
      </w:r>
    </w:p>
    <w:p w:rsidR="00356301" w:rsidRDefault="00356301" w:rsidP="00AC59C7">
      <w:r>
        <w:t>4）如果delayMs不为0，则调用tcpChannel.eventLoop().schedule()方法进行延时发送。</w:t>
      </w:r>
    </w:p>
    <w:p w:rsidR="00D44376" w:rsidRDefault="00D44376" w:rsidP="00D44376">
      <w:pPr>
        <w:pStyle w:val="6"/>
      </w:pPr>
      <w:r>
        <w:rPr>
          <w:rFonts w:hint="eastAsia"/>
        </w:rPr>
        <w:t>④</w:t>
      </w:r>
      <w:r w:rsidRPr="00D44376">
        <w:t>PartitionRequestServerHandler</w:t>
      </w:r>
      <w:r>
        <w:t>.</w:t>
      </w:r>
      <w:r w:rsidRPr="00D44376">
        <w:t>channelRead0</w:t>
      </w:r>
      <w:r>
        <w:t>();</w:t>
      </w:r>
    </w:p>
    <w:p w:rsidR="00356301" w:rsidRDefault="00356301" w:rsidP="00AC59C7">
      <w:r w:rsidRPr="00356301">
        <w:rPr>
          <w:rFonts w:hint="eastAsia"/>
        </w:rPr>
        <w:t>数据生产者所在的节点</w:t>
      </w:r>
      <w:r w:rsidRPr="00356301">
        <w:t>NettyServer接收到PartitionRequest后，就会创建NetworkSequenceViewReader和ResultPartitionView组件。</w:t>
      </w:r>
    </w:p>
    <w:p w:rsidR="00507754" w:rsidRDefault="00507754" w:rsidP="00507754">
      <w:pPr>
        <w:pStyle w:val="7"/>
      </w:pPr>
      <w:r>
        <w:rPr>
          <w:rFonts w:hint="eastAsia"/>
        </w:rPr>
        <w:lastRenderedPageBreak/>
        <w:t>&gt;</w:t>
      </w:r>
      <w:r>
        <w:t>&gt;&gt;</w:t>
      </w:r>
      <w:r>
        <w:rPr>
          <w:rFonts w:hint="eastAsia"/>
        </w:rPr>
        <w:t>待补充</w:t>
      </w:r>
    </w:p>
    <w:p w:rsidR="00356301" w:rsidRDefault="00F935DC" w:rsidP="00C47281">
      <w:pPr>
        <w:pStyle w:val="6"/>
      </w:pPr>
      <w:r>
        <w:rPr>
          <w:rFonts w:hint="eastAsia"/>
        </w:rPr>
        <w:t>⑤</w:t>
      </w:r>
      <w:r w:rsidR="00C47281" w:rsidRPr="00C47281">
        <w:t>CreditBasedSequenceNumberingViewReader</w:t>
      </w:r>
      <w:r w:rsidR="00C47281">
        <w:t>.</w:t>
      </w:r>
      <w:r w:rsidR="00C47281" w:rsidRPr="00C47281">
        <w:t>requestSubpartitionView</w:t>
      </w:r>
      <w:r w:rsidR="00C47281">
        <w:t>();</w:t>
      </w:r>
    </w:p>
    <w:p w:rsidR="003814DF" w:rsidRDefault="00F935DC" w:rsidP="003814DF">
      <w:pPr>
        <w:pStyle w:val="6"/>
      </w:pPr>
      <w:r>
        <w:rPr>
          <w:rFonts w:hint="eastAsia"/>
        </w:rPr>
        <w:t>⑥</w:t>
      </w:r>
      <w:r w:rsidR="003814DF" w:rsidRPr="003814DF">
        <w:t>ResultPartition</w:t>
      </w:r>
      <w:r w:rsidR="003814DF">
        <w:t>.</w:t>
      </w:r>
      <w:r w:rsidR="003814DF" w:rsidRPr="003814DF">
        <w:t>createSubpartitionView</w:t>
      </w:r>
      <w:r w:rsidR="003814DF">
        <w:t>();</w:t>
      </w:r>
    </w:p>
    <w:p w:rsidR="005A6A45" w:rsidRPr="005A6A45" w:rsidRDefault="005A6A45" w:rsidP="005A6A45">
      <w:r>
        <w:rPr>
          <w:rFonts w:hint="eastAsia"/>
        </w:rPr>
        <w:t>有两个实现类：</w:t>
      </w:r>
    </w:p>
    <w:p w:rsidR="005A6A45" w:rsidRDefault="005A6A45" w:rsidP="005A6A45">
      <w:r>
        <w:t>PipelinedSubpartition用于流处理场景下的数据消费。它内部维护了一个BufferBuilder队列。消费者通过调用createReadView创建一个PipelinedSubpartitionView来消费数据。创建view的时候需要提供一个BufferAvailabilityListener对象，用于作为buffer中有数据可用时候的回调。因此PipelinedSubpartition可以做到一旦有数据就及时提醒下游去消费。</w:t>
      </w:r>
    </w:p>
    <w:p w:rsidR="005A6A45" w:rsidRDefault="005A6A45" w:rsidP="005A6A45">
      <w:r>
        <w:t>BoundedBlockingSubpartition适合批处理场景下的数据消费。和PipelinedSubpartition不同的是，BoundedBlockingSubpartition数据是先写入后消费的，可以一次写入，多次消费。它的数据写入到BoundedData中。数据落地的方式随着BoundedData实现的不同而不同。数据可以保存在文件系统(FileChannelBoundedData)，内存(MemoryMappedBoundedData)或者同时在文件系统和内存(FileChannelMemoryMappedBoundedData)。</w:t>
      </w:r>
    </w:p>
    <w:p w:rsidR="008509F0" w:rsidRDefault="008509F0" w:rsidP="008509F0">
      <w:pPr>
        <w:pStyle w:val="7"/>
      </w:pPr>
      <w:r>
        <w:t>&gt;&gt;&gt;</w:t>
      </w:r>
      <w:r>
        <w:rPr>
          <w:rFonts w:hint="eastAsia"/>
        </w:rPr>
        <w:t>补充</w:t>
      </w:r>
      <w:r>
        <w:t>SubpartitionView</w:t>
      </w:r>
    </w:p>
    <w:p w:rsidR="003814DF" w:rsidRPr="003814DF" w:rsidRDefault="00F935DC" w:rsidP="005A6A45">
      <w:pPr>
        <w:pStyle w:val="6"/>
      </w:pPr>
      <w:r>
        <w:rPr>
          <w:rFonts w:hint="eastAsia"/>
        </w:rPr>
        <w:t>⑦</w:t>
      </w:r>
      <w:r w:rsidR="003814DF" w:rsidRPr="003814DF">
        <w:t>PipelinedSubpartition</w:t>
      </w:r>
      <w:r w:rsidR="003814DF">
        <w:t>.</w:t>
      </w:r>
      <w:r w:rsidR="003814DF" w:rsidRPr="003814DF">
        <w:t>createReadView</w:t>
      </w:r>
      <w:r w:rsidR="003814DF">
        <w:t>();</w:t>
      </w:r>
    </w:p>
    <w:p w:rsidR="000746F8" w:rsidRDefault="000746F8" w:rsidP="005723DC">
      <w:pPr>
        <w:pStyle w:val="3"/>
      </w:pPr>
      <w:r>
        <w:rPr>
          <w:rFonts w:hint="eastAsia"/>
        </w:rPr>
        <w:t>4</w:t>
      </w:r>
      <w:r>
        <w:t>.</w:t>
      </w:r>
      <w:r w:rsidR="00361B66">
        <w:t>2</w:t>
      </w:r>
      <w:r>
        <w:t>.</w:t>
      </w:r>
      <w:r w:rsidR="00361B66">
        <w:t>3</w:t>
      </w:r>
      <w:r>
        <w:t xml:space="preserve"> </w:t>
      </w:r>
      <w:r w:rsidR="00A44330">
        <w:rPr>
          <w:rFonts w:hint="eastAsia"/>
        </w:rPr>
        <w:t>创建环境并</w:t>
      </w:r>
      <w:r w:rsidR="00547CEB">
        <w:rPr>
          <w:rFonts w:hint="eastAsia"/>
        </w:rPr>
        <w:t>触发</w:t>
      </w:r>
      <w:r w:rsidR="00547CEB">
        <w:t>Invokablable Class</w:t>
      </w:r>
      <w:r w:rsidR="005E696F">
        <w:t xml:space="preserve"> </w:t>
      </w:r>
    </w:p>
    <w:p w:rsidR="008A1465" w:rsidRDefault="008A1465" w:rsidP="008A1465">
      <w:r>
        <w:t>1）设定当前ExecutingThread的ContextClassLoader为userCodeClassLoader，将线程上下文切换为UserCodeClassLoader。</w:t>
      </w:r>
    </w:p>
    <w:p w:rsidR="008A1465" w:rsidRDefault="008A1465" w:rsidP="008A1465">
      <w:r>
        <w:t>2）通过nameOfInvokableClass加载并初始化invokable Class，生成AbstractInvokable对象。</w:t>
      </w:r>
    </w:p>
    <w:p w:rsidR="008A1465" w:rsidRDefault="008A1465" w:rsidP="008A1465">
      <w:r>
        <w:t>3）将invokable赋给成员变量，以便当Task状态转换为RUNNING时，能够在cancel()方法中获取invokable对象。</w:t>
      </w:r>
    </w:p>
    <w:p w:rsidR="008A1465" w:rsidRDefault="008A1465" w:rsidP="008A1465">
      <w:r>
        <w:t>4）调用taskManagerActions.updateTaskExecutionState()方法，</w:t>
      </w:r>
      <w:r w:rsidRPr="00CF49D8">
        <w:rPr>
          <w:b/>
        </w:rPr>
        <w:t>将Task ExecutionState状态转换为RUNNING</w:t>
      </w:r>
      <w:r>
        <w:t>的消息并通过taskManagerActions通知给其他组件模块。</w:t>
      </w:r>
    </w:p>
    <w:p w:rsidR="008A1465" w:rsidRDefault="008A1465" w:rsidP="008A1465">
      <w:r>
        <w:t>5）再次确认userCodeClassLoader设定为线程的ContextClassLoader。</w:t>
      </w:r>
    </w:p>
    <w:p w:rsidR="008A1465" w:rsidRDefault="008A1465" w:rsidP="008A1465">
      <w:r>
        <w:t>6）执行invokable.invoke()方法，通过反射的方式触发Task中包含的Operator算子列表。</w:t>
      </w:r>
    </w:p>
    <w:p w:rsidR="00A44330" w:rsidRDefault="00A44330" w:rsidP="005723DC">
      <w:pPr>
        <w:pStyle w:val="4"/>
      </w:pPr>
      <w:r>
        <w:rPr>
          <w:rFonts w:hint="eastAsia"/>
        </w:rPr>
        <w:t>1.</w:t>
      </w:r>
      <w:r>
        <w:t xml:space="preserve"> Invokablable Class</w:t>
      </w:r>
      <w:r>
        <w:rPr>
          <w:rFonts w:hint="eastAsia"/>
        </w:rPr>
        <w:t>的来源</w:t>
      </w:r>
    </w:p>
    <w:p w:rsidR="00A44330" w:rsidRDefault="00A44330" w:rsidP="00A44330">
      <w:r>
        <w:rPr>
          <w:rFonts w:hint="eastAsia"/>
        </w:rPr>
        <w:t>在最开始一个</w:t>
      </w:r>
      <w:r>
        <w:t xml:space="preserve"> job 提交到 Flink standalone 集群运行的时候，在 client</w:t>
      </w:r>
      <w:r>
        <w:rPr>
          <w:rFonts w:hint="eastAsia"/>
        </w:rPr>
        <w:t>构建</w:t>
      </w:r>
      <w:r>
        <w:t xml:space="preserve"> StreamGraph（顶点是 StreamNode，边是 StreamEdge） 的时候，会根据用户调用的算子Transformation 为 StreamGraph 生成 StreamNode，在生成 StreamNode</w:t>
      </w:r>
      <w:r w:rsidR="003A6649">
        <w:t>时</w:t>
      </w:r>
      <w:r>
        <w:t xml:space="preserve">，会通过OpearatorFactory 执行判断，如果该 StreamOperator 是 StreamSource 的话，就会指定该StreamTask 的 invokableClass 为 SourceStreamTask， 否则为StreamTask </w:t>
      </w:r>
      <w:r w:rsidR="003A6649">
        <w:rPr>
          <w:rFonts w:hint="eastAsia"/>
        </w:rPr>
        <w:t>的实现类</w:t>
      </w:r>
      <w:r>
        <w:t>（OneInputStreamTask，</w:t>
      </w:r>
      <w:r>
        <w:lastRenderedPageBreak/>
        <w:t>TwoInputStreamTask）</w:t>
      </w:r>
    </w:p>
    <w:p w:rsidR="00A44330" w:rsidRDefault="00A44330" w:rsidP="00A44330">
      <w:r>
        <w:rPr>
          <w:noProof/>
        </w:rPr>
        <w:drawing>
          <wp:inline distT="0" distB="0" distL="0" distR="0" wp14:anchorId="3EEDF765" wp14:editId="4A38AC5E">
            <wp:extent cx="5274310" cy="1640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F545A9">
      <w:pPr>
        <w:pStyle w:val="4"/>
      </w:pPr>
      <w:r>
        <w:rPr>
          <w:rFonts w:hint="eastAsia"/>
        </w:rPr>
        <w:t>2</w:t>
      </w:r>
      <w:r>
        <w:t>. S</w:t>
      </w:r>
      <w:r>
        <w:rPr>
          <w:rFonts w:hint="eastAsia"/>
        </w:rPr>
        <w:t>tream</w:t>
      </w:r>
      <w:r>
        <w:t xml:space="preserve"> T</w:t>
      </w:r>
      <w:r>
        <w:rPr>
          <w:rFonts w:hint="eastAsia"/>
        </w:rPr>
        <w:t>ask组成</w:t>
      </w:r>
    </w:p>
    <w:p w:rsidR="003A6649" w:rsidRDefault="003A6649" w:rsidP="00A44330">
      <w:r>
        <w:rPr>
          <w:noProof/>
        </w:rPr>
        <w:drawing>
          <wp:inline distT="0" distB="0" distL="0" distR="0" wp14:anchorId="233AD42E" wp14:editId="3CD01667">
            <wp:extent cx="5274310" cy="20859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3A6649">
      <w:r w:rsidRPr="003A6649">
        <w:t>StreamTask继承和实现了flink-runtime模块中的AbstractInvokable抽象类。</w:t>
      </w:r>
      <w:r>
        <w:rPr>
          <w:rFonts w:hint="eastAsia"/>
        </w:rPr>
        <w:t>在</w:t>
      </w:r>
      <w:r>
        <w:t>StreamTask中提供了流数据处理过程涉及的功能，例如持久化Checkpoint数据以及对初始化Task状态等操作。主要成员变量及概念</w:t>
      </w:r>
      <w:r>
        <w:rPr>
          <w:rFonts w:hint="eastAsia"/>
        </w:rPr>
        <w:t>如下：</w:t>
      </w:r>
    </w:p>
    <w:p w:rsidR="003A6649" w:rsidRDefault="003A6649" w:rsidP="003A6649">
      <w:r>
        <w:rPr>
          <w:rFonts w:hint="eastAsia"/>
        </w:rPr>
        <w:t>·</w:t>
      </w:r>
      <w:r>
        <w:t>headOperator：指定当前StreamTask的头部算子，即operatorChain中的第一个算子，StreamTask负责从输入数据流中接入数据，并传递给operatorChain中的headOperator继续处理。</w:t>
      </w:r>
    </w:p>
    <w:p w:rsidR="003A6649" w:rsidRDefault="003A6649" w:rsidP="003A6649">
      <w:r>
        <w:rPr>
          <w:rFonts w:hint="eastAsia"/>
        </w:rPr>
        <w:t>·</w:t>
      </w:r>
      <w:r>
        <w:t>operatorChain：在StreamTask构建过程中会合并Operator，形成operatorChain，operatorChain中的所有Operator都会被执行在同一个Task实例中。</w:t>
      </w:r>
    </w:p>
    <w:p w:rsidR="003A6649" w:rsidRDefault="003A6649" w:rsidP="003A6649">
      <w:r>
        <w:rPr>
          <w:rFonts w:hint="eastAsia"/>
        </w:rPr>
        <w:t>·</w:t>
      </w:r>
      <w:r>
        <w:t>stateBackend：StreamTask执行过程中使用到状态后端，用于管理该StreamTask运行过程中产生的状态数据。</w:t>
      </w:r>
    </w:p>
    <w:p w:rsidR="003A6649" w:rsidRDefault="003A6649" w:rsidP="003A6649">
      <w:r>
        <w:rPr>
          <w:rFonts w:hint="eastAsia"/>
        </w:rPr>
        <w:t>·</w:t>
      </w:r>
      <w:r>
        <w:t>checkpointStorage：用于对Checkpoint过程中的状态数据进行外部持久化。</w:t>
      </w:r>
    </w:p>
    <w:p w:rsidR="003A6649" w:rsidRDefault="003A6649" w:rsidP="003A6649">
      <w:r>
        <w:rPr>
          <w:rFonts w:hint="eastAsia"/>
        </w:rPr>
        <w:t>·</w:t>
      </w:r>
      <w:r>
        <w:t>timerService：Task执行过程中用到的定时器服务，</w:t>
      </w:r>
    </w:p>
    <w:p w:rsidR="003A6649" w:rsidRDefault="003A6649" w:rsidP="003A6649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详见timeservice部分</w:t>
      </w:r>
    </w:p>
    <w:p w:rsidR="003A6649" w:rsidRDefault="003A6649" w:rsidP="003A6649">
      <w:r>
        <w:rPr>
          <w:rFonts w:hint="eastAsia"/>
        </w:rPr>
        <w:t>·</w:t>
      </w:r>
      <w:r>
        <w:t>accumulatorMap：用于存储累加器数据，用户自定义的累加器会存放在accumulatorMap中。</w:t>
      </w:r>
    </w:p>
    <w:p w:rsidR="003A6649" w:rsidRDefault="003A6649" w:rsidP="003A6649">
      <w:r>
        <w:rPr>
          <w:rFonts w:hint="eastAsia"/>
        </w:rPr>
        <w:t>·</w:t>
      </w:r>
      <w:r>
        <w:t>asyncOperationsThreadPool：Checkpoint操作对状态数据进行快照操作时所用的异步线程池，目的是避免Checkpoint操作阻塞主线程的计算任务。</w:t>
      </w:r>
    </w:p>
    <w:p w:rsidR="003A6649" w:rsidRPr="003A6649" w:rsidRDefault="003A6649" w:rsidP="003A6649">
      <w:r>
        <w:rPr>
          <w:rFonts w:hint="eastAsia"/>
        </w:rPr>
        <w:t>·</w:t>
      </w:r>
      <w:r>
        <w:t>mailboxProcessor：采用类似Actor模型的邮箱机制取代之前的多线程模型，让Task执行的</w:t>
      </w:r>
      <w:r>
        <w:lastRenderedPageBreak/>
        <w:t>过程变为单线程（mailbox线程）加阻塞队列的形式。从而更好地解决由于多线程加对象锁带来的问题。</w:t>
      </w:r>
    </w:p>
    <w:p w:rsidR="003A6649" w:rsidRDefault="003A6649" w:rsidP="00A44330">
      <w:r>
        <w:rPr>
          <w:noProof/>
        </w:rPr>
        <w:drawing>
          <wp:inline distT="0" distB="0" distL="0" distR="0" wp14:anchorId="4A2222ED" wp14:editId="1AA2BA69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Pr="001F5EE2" w:rsidRDefault="00F545A9" w:rsidP="003A6649">
      <w:pPr>
        <w:pStyle w:val="4"/>
      </w:pPr>
      <w:r>
        <w:t>3</w:t>
      </w:r>
      <w:r w:rsidR="00A44330">
        <w:t>.</w:t>
      </w:r>
      <w:r w:rsidR="005723DC" w:rsidRPr="005723DC">
        <w:rPr>
          <w:rFonts w:hint="eastAsia"/>
        </w:rPr>
        <w:t xml:space="preserve"> 通过反射实例化</w:t>
      </w:r>
      <w:r w:rsidR="005723DC" w:rsidRPr="005723DC">
        <w:t xml:space="preserve"> StreamTask 实例</w:t>
      </w:r>
    </w:p>
    <w:p w:rsidR="00A44330" w:rsidRDefault="00D7553E" w:rsidP="00B93767">
      <w:r>
        <w:rPr>
          <w:rFonts w:hint="eastAsia"/>
        </w:rPr>
        <w:t>通过</w:t>
      </w:r>
      <w:r>
        <w:t>T</w:t>
      </w:r>
      <w:r>
        <w:rPr>
          <w:rFonts w:hint="eastAsia"/>
        </w:rPr>
        <w:t>ask</w:t>
      </w:r>
      <w:r>
        <w:t>.</w:t>
      </w:r>
      <w:r w:rsidR="00F545A9" w:rsidRPr="00F545A9">
        <w:t>loadAndInstantiateInvokable</w:t>
      </w:r>
      <w:r>
        <w:t>()</w:t>
      </w:r>
      <w:r w:rsidRPr="00B93767">
        <w:t xml:space="preserve"> 加载与初始化</w:t>
      </w:r>
      <w:r w:rsidR="005723DC" w:rsidRPr="00B93767">
        <w:t>AbstractInvokable</w:t>
      </w:r>
      <w:r>
        <w:rPr>
          <w:rFonts w:hint="eastAsia"/>
        </w:rPr>
        <w:t xml:space="preserve"> 的实现类</w:t>
      </w:r>
      <w:r w:rsidR="005723DC">
        <w:rPr>
          <w:rFonts w:hint="eastAsia"/>
        </w:rPr>
        <w:t>Stream</w:t>
      </w:r>
      <w:r w:rsidR="005723DC">
        <w:t>T</w:t>
      </w:r>
      <w:r w:rsidR="005723DC">
        <w:rPr>
          <w:rFonts w:hint="eastAsia"/>
        </w:rPr>
        <w:t>ask。</w:t>
      </w:r>
      <w:r w:rsidR="003A6649">
        <w:rPr>
          <w:rFonts w:hint="eastAsia"/>
        </w:rPr>
        <w:t>以下以</w:t>
      </w:r>
      <w:r w:rsidR="003A6649" w:rsidRPr="003A6649">
        <w:t>SourceStreamTask</w:t>
      </w:r>
      <w:r w:rsidR="003A6649">
        <w:rPr>
          <w:rFonts w:hint="eastAsia"/>
        </w:rPr>
        <w:t>和</w:t>
      </w:r>
      <w:r w:rsidR="003A6649" w:rsidRPr="003A6649">
        <w:t>OneInputStreamTask</w:t>
      </w:r>
      <w:r w:rsidR="003A6649">
        <w:rPr>
          <w:rFonts w:hint="eastAsia"/>
        </w:rPr>
        <w:t>为例：</w:t>
      </w:r>
    </w:p>
    <w:p w:rsidR="00C90205" w:rsidRDefault="00C90205" w:rsidP="00C90205">
      <w:pPr>
        <w:pStyle w:val="8"/>
        <w:rPr>
          <w:rFonts w:hint="eastAsia"/>
        </w:rPr>
      </w:pPr>
      <w:r>
        <w:t>&gt;&gt;&gt;</w:t>
      </w:r>
      <w:r>
        <w:rPr>
          <w:rFonts w:hint="eastAsia"/>
        </w:rPr>
        <w:t>对象锁</w:t>
      </w:r>
    </w:p>
    <w:p w:rsidR="00A44330" w:rsidRDefault="00F545A9" w:rsidP="005E696F">
      <w:pPr>
        <w:pStyle w:val="5"/>
      </w:pPr>
      <w:r>
        <w:t>3</w:t>
      </w:r>
      <w:r w:rsidR="005E696F">
        <w:t xml:space="preserve">-1. </w:t>
      </w:r>
      <w:r w:rsidR="00596048">
        <w:rPr>
          <w:rFonts w:hint="eastAsia"/>
        </w:rPr>
        <w:t>初始化</w:t>
      </w:r>
      <w:r w:rsidR="00596048" w:rsidRPr="00596048">
        <w:t>SourceStreamTask</w:t>
      </w:r>
    </w:p>
    <w:p w:rsidR="00596048" w:rsidRDefault="00034610" w:rsidP="00034610">
      <w:pPr>
        <w:pStyle w:val="6"/>
      </w:pPr>
      <w:r>
        <w:rPr>
          <w:rFonts w:hint="eastAsia"/>
        </w:rPr>
        <w:t>①调用</w:t>
      </w:r>
      <w:r w:rsidR="00596048" w:rsidRPr="00596048">
        <w:t>SourceStreamTask(Environment env)</w:t>
      </w:r>
    </w:p>
    <w:p w:rsidR="006F5424" w:rsidRDefault="00596048" w:rsidP="00B93767">
      <w:r>
        <w:rPr>
          <w:rFonts w:hint="eastAsia"/>
        </w:rPr>
        <w:t>super</w:t>
      </w:r>
      <w:r>
        <w:t xml:space="preserve">(env) </w:t>
      </w:r>
      <w:r>
        <w:rPr>
          <w:rFonts w:hint="eastAsia"/>
        </w:rPr>
        <w:t>后创建</w:t>
      </w:r>
      <w:r w:rsidRPr="00596048">
        <w:t>LegacySourceFunctionThread</w:t>
      </w:r>
      <w:r w:rsidRPr="00596048">
        <w:rPr>
          <w:rFonts w:hint="eastAsia"/>
        </w:rPr>
        <w:t>用于产生</w:t>
      </w:r>
      <w:r w:rsidRPr="00596048">
        <w:t xml:space="preserve"> data</w:t>
      </w:r>
    </w:p>
    <w:p w:rsidR="006F5424" w:rsidRDefault="00C33A1B" w:rsidP="00C33A1B">
      <w:pPr>
        <w:pStyle w:val="6"/>
      </w:pPr>
      <w:r>
        <w:rPr>
          <w:rFonts w:hint="eastAsia"/>
        </w:rPr>
        <w:t>②</w:t>
      </w:r>
      <w:r w:rsidR="00596048">
        <w:rPr>
          <w:rFonts w:hint="eastAsia"/>
        </w:rPr>
        <w:t>在</w:t>
      </w:r>
      <w:r w:rsidR="00596048" w:rsidRPr="00596048">
        <w:t>StreamTask</w:t>
      </w:r>
      <w:r w:rsidR="00596048">
        <w:t>(env)</w:t>
      </w:r>
      <w:r w:rsidR="00596048">
        <w:rPr>
          <w:rFonts w:hint="eastAsia"/>
        </w:rPr>
        <w:t>中</w:t>
      </w:r>
    </w:p>
    <w:p w:rsidR="00596048" w:rsidRDefault="00596048" w:rsidP="00B93767">
      <w:r w:rsidRPr="00596048">
        <w:rPr>
          <w:rFonts w:hint="eastAsia"/>
        </w:rPr>
        <w:t>生成一个</w:t>
      </w:r>
      <w:r w:rsidRPr="00596048">
        <w:t xml:space="preserve"> TaskMailboxImpl 对象</w:t>
      </w:r>
    </w:p>
    <w:p w:rsidR="00596048" w:rsidRDefault="00C33A1B" w:rsidP="00034610">
      <w:pPr>
        <w:pStyle w:val="6"/>
      </w:pPr>
      <w:bookmarkStart w:id="2" w:name="_③createRecordWriterDelegate_创建_Reco"/>
      <w:bookmarkEnd w:id="2"/>
      <w:r>
        <w:rPr>
          <w:rFonts w:hint="eastAsia"/>
        </w:rPr>
        <w:t>③</w:t>
      </w:r>
      <w:r w:rsidR="00596048" w:rsidRPr="00596048">
        <w:t>createRecordWriterDelegate</w:t>
      </w:r>
      <w:r w:rsidR="00596048">
        <w:t xml:space="preserve"> </w:t>
      </w:r>
      <w:r w:rsidR="00596048">
        <w:rPr>
          <w:rFonts w:hint="eastAsia"/>
        </w:rPr>
        <w:t>创建</w:t>
      </w:r>
      <w:r w:rsidR="00596048" w:rsidRPr="00596048">
        <w:t xml:space="preserve"> </w:t>
      </w:r>
      <w:r w:rsidR="00080C2D" w:rsidRPr="00080C2D">
        <w:t>RecordWriterDelegate</w:t>
      </w:r>
    </w:p>
    <w:p w:rsidR="009A7986" w:rsidRPr="009A7986" w:rsidRDefault="00DF7115" w:rsidP="009A7986">
      <w:r>
        <w:rPr>
          <w:rFonts w:hint="eastAsia"/>
        </w:rPr>
        <w:t>③-</w:t>
      </w:r>
      <w:r>
        <w:t>1</w:t>
      </w:r>
      <w:r w:rsidR="009A7986">
        <w:rPr>
          <w:rFonts w:hint="eastAsia"/>
        </w:rPr>
        <w:t>调用方法</w:t>
      </w:r>
      <w:r w:rsidR="009A7986" w:rsidRPr="00B86AD6">
        <w:t>createRecordWriters</w:t>
      </w:r>
    </w:p>
    <w:p w:rsidR="00215E8C" w:rsidRDefault="00331150" w:rsidP="00B93767">
      <w:r>
        <w:rPr>
          <w:noProof/>
        </w:rPr>
        <w:lastRenderedPageBreak/>
        <w:drawing>
          <wp:inline distT="0" distB="0" distL="0" distR="0" wp14:anchorId="373A422F" wp14:editId="69C4289A">
            <wp:extent cx="5274310" cy="18249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115">
        <w:rPr>
          <w:rFonts w:hint="eastAsia"/>
        </w:rPr>
        <w:t>③-</w:t>
      </w:r>
      <w:r w:rsidR="00DF7115">
        <w:t>2</w:t>
      </w:r>
      <w:r w:rsidR="009A7986" w:rsidRPr="00B86AD6">
        <w:t>createRecordWriters</w:t>
      </w:r>
    </w:p>
    <w:p w:rsidR="00B86AD6" w:rsidRDefault="00215E8C" w:rsidP="00B93767">
      <w:r>
        <w:rPr>
          <w:noProof/>
        </w:rPr>
        <w:drawing>
          <wp:inline distT="0" distB="0" distL="0" distR="0" wp14:anchorId="7D5AF7AA" wp14:editId="65BE04E2">
            <wp:extent cx="5274310" cy="20237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D6" w:rsidRDefault="00DF7115" w:rsidP="00DF7115">
      <w:r>
        <w:rPr>
          <w:rFonts w:hint="eastAsia"/>
        </w:rPr>
        <w:t>③-</w:t>
      </w:r>
      <w:r>
        <w:t>3</w:t>
      </w:r>
      <w:r w:rsidR="00B86AD6" w:rsidRPr="00B86AD6">
        <w:t>createRecordWriter</w:t>
      </w:r>
      <w:r w:rsidR="009A7986">
        <w:rPr>
          <w:rFonts w:hint="eastAsia"/>
        </w:rPr>
        <w:t>创建</w:t>
      </w:r>
      <w:r w:rsidR="009A7986" w:rsidRPr="00596048">
        <w:t xml:space="preserve"> </w:t>
      </w:r>
      <w:r w:rsidR="009A7986" w:rsidRPr="00080C2D">
        <w:t>RecordWriter</w:t>
      </w:r>
    </w:p>
    <w:p w:rsidR="00DF7115" w:rsidRDefault="00215E8C" w:rsidP="005736E9">
      <w:r>
        <w:rPr>
          <w:noProof/>
        </w:rPr>
        <w:drawing>
          <wp:inline distT="0" distB="0" distL="0" distR="0" wp14:anchorId="15505A8E" wp14:editId="36771E93">
            <wp:extent cx="5274310" cy="37153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E9" w:rsidRDefault="00B77609" w:rsidP="00B93767">
      <w:r w:rsidRPr="00B77609">
        <w:t>RecordWriter负责将Buffer数据写入指定的ResultPartition，下游任务的算子可以到ResultPartition中消费Buffer数据。在</w:t>
      </w:r>
      <w:hyperlink w:anchor="_2._初始化OperatorChain并获取HeadOperator" w:history="1">
        <w:r w:rsidRPr="00B77609">
          <w:rPr>
            <w:rStyle w:val="aa"/>
          </w:rPr>
          <w:t>初始化OperatorChain并获取HeadOperator</w:t>
        </w:r>
      </w:hyperlink>
      <w:r w:rsidRPr="00B77609">
        <w:t>时会指</w:t>
      </w:r>
      <w:r w:rsidRPr="00B77609">
        <w:lastRenderedPageBreak/>
        <w:t>定recordWriter作为参数，用于创建RecordWriterOutput</w:t>
      </w:r>
      <w:r>
        <w:t>组件</w:t>
      </w:r>
      <w:r>
        <w:rPr>
          <w:rFonts w:hint="eastAsia"/>
        </w:rPr>
        <w:t>：</w:t>
      </w:r>
      <w:r w:rsidRPr="00B77609">
        <w:t>operatorChain = new OperatorChain&lt;&gt;(this, recordWriter)</w:t>
      </w:r>
      <w:r>
        <w:rPr>
          <w:rFonts w:hint="eastAsia"/>
        </w:rPr>
        <w:t>。</w:t>
      </w:r>
    </w:p>
    <w:p w:rsidR="00D3765D" w:rsidRDefault="00315AE5" w:rsidP="00DF7115">
      <w:hyperlink w:anchor="_5.5_RecordWriter详解" w:history="1">
        <w:r w:rsidR="00DF7115" w:rsidRPr="00DF7115">
          <w:rPr>
            <w:rStyle w:val="aa"/>
          </w:rPr>
          <w:t>RecordWriter详解</w:t>
        </w:r>
      </w:hyperlink>
    </w:p>
    <w:p w:rsidR="00596048" w:rsidRDefault="00C33A1B" w:rsidP="00C33A1B">
      <w:pPr>
        <w:pStyle w:val="6"/>
      </w:pPr>
      <w:r>
        <w:rPr>
          <w:rFonts w:hint="eastAsia"/>
        </w:rPr>
        <w:t>④</w:t>
      </w:r>
      <w:r w:rsidR="00596048" w:rsidRPr="00596048">
        <w:rPr>
          <w:rFonts w:hint="eastAsia"/>
        </w:rPr>
        <w:t>初始化</w:t>
      </w:r>
      <w:r w:rsidR="00596048" w:rsidRPr="00596048">
        <w:t xml:space="preserve"> MailboxProcessor</w:t>
      </w:r>
    </w:p>
    <w:p w:rsidR="00596048" w:rsidRDefault="005C4FB3" w:rsidP="00B93767">
      <w:r w:rsidRPr="005C4FB3">
        <w:rPr>
          <w:rFonts w:hint="eastAsia"/>
        </w:rPr>
        <w:t>将</w:t>
      </w:r>
      <w:r w:rsidRPr="005C4FB3">
        <w:t>StreamTask.processInput()作为方法块传递给MailboxProcessor，作为MailboxDefaultActition的默认执行逻辑。</w:t>
      </w:r>
    </w:p>
    <w:p w:rsidR="00AD1EEA" w:rsidRDefault="00F545A9" w:rsidP="00B12962">
      <w:pPr>
        <w:pStyle w:val="5"/>
      </w:pPr>
      <w:r>
        <w:t>3</w:t>
      </w:r>
      <w:r w:rsidR="00AD1EEA">
        <w:t xml:space="preserve">-2. </w:t>
      </w:r>
      <w:r w:rsidR="00AD1EEA">
        <w:rPr>
          <w:rFonts w:hint="eastAsia"/>
        </w:rPr>
        <w:t>初始化</w:t>
      </w:r>
      <w:r w:rsidR="00B12962" w:rsidRPr="00B12962">
        <w:t>OneInputStreamTask</w:t>
      </w:r>
    </w:p>
    <w:p w:rsidR="00AD1EEA" w:rsidRDefault="00B12962" w:rsidP="00B12962">
      <w:pPr>
        <w:pStyle w:val="6"/>
      </w:pPr>
      <w:r>
        <w:rPr>
          <w:rFonts w:hint="eastAsia"/>
        </w:rPr>
        <w:t>①调用</w:t>
      </w:r>
      <w:r w:rsidRPr="00B12962">
        <w:t>OneInputStreamTask</w:t>
      </w:r>
      <w:r w:rsidRPr="00596048">
        <w:t xml:space="preserve"> (Environment env)</w:t>
      </w:r>
    </w:p>
    <w:p w:rsidR="00B12962" w:rsidRDefault="00B12962" w:rsidP="00B12962">
      <w:r w:rsidRPr="00B12962">
        <w:t>super(env)</w:t>
      </w:r>
    </w:p>
    <w:p w:rsidR="00B12962" w:rsidRDefault="00B12962" w:rsidP="00B12962">
      <w:r>
        <w:rPr>
          <w:rFonts w:hint="eastAsia"/>
        </w:rPr>
        <w:t>②③</w:t>
      </w:r>
      <w:r w:rsidR="00B72719">
        <w:rPr>
          <w:rFonts w:hint="eastAsia"/>
        </w:rPr>
        <w:t>④</w:t>
      </w:r>
      <w:r>
        <w:rPr>
          <w:rFonts w:hint="eastAsia"/>
        </w:rPr>
        <w:t>同上</w:t>
      </w:r>
    </w:p>
    <w:p w:rsidR="00F670B7" w:rsidRDefault="00F670B7" w:rsidP="00F670B7">
      <w:pPr>
        <w:pStyle w:val="5"/>
      </w:pPr>
      <w:r>
        <w:t xml:space="preserve">3-3. </w:t>
      </w:r>
      <w:r>
        <w:rPr>
          <w:rFonts w:hint="eastAsia"/>
        </w:rPr>
        <w:t>初始化</w:t>
      </w:r>
      <w:r>
        <w:t>T</w:t>
      </w:r>
      <w:r>
        <w:rPr>
          <w:rFonts w:hint="eastAsia"/>
        </w:rPr>
        <w:t>wo</w:t>
      </w:r>
      <w:r w:rsidRPr="00B12962">
        <w:t>InputStreamTask</w:t>
      </w:r>
    </w:p>
    <w:p w:rsidR="00F670B7" w:rsidRDefault="00F670B7" w:rsidP="00F670B7">
      <w:pPr>
        <w:pStyle w:val="6"/>
      </w:pPr>
      <w:r>
        <w:rPr>
          <w:rFonts w:hint="eastAsia"/>
        </w:rPr>
        <w:t>①调用</w:t>
      </w:r>
      <w:r w:rsidRPr="00F670B7">
        <w:t>AbstractTwoInputStreamTask</w:t>
      </w:r>
      <w:r w:rsidRPr="00596048">
        <w:t>(Environment env)</w:t>
      </w:r>
    </w:p>
    <w:p w:rsidR="00F670B7" w:rsidRDefault="00F670B7" w:rsidP="00F670B7">
      <w:r w:rsidRPr="00B12962">
        <w:t>super(env)</w:t>
      </w:r>
    </w:p>
    <w:p w:rsidR="00F670B7" w:rsidRDefault="00F670B7" w:rsidP="00F670B7">
      <w:r>
        <w:rPr>
          <w:rFonts w:hint="eastAsia"/>
        </w:rPr>
        <w:t>创建水位计数器</w:t>
      </w:r>
    </w:p>
    <w:p w:rsidR="00F670B7" w:rsidRPr="00F670B7" w:rsidRDefault="00F670B7" w:rsidP="00F670B7">
      <w:r>
        <w:rPr>
          <w:rFonts w:hint="eastAsia"/>
        </w:rPr>
        <w:t>②③④</w:t>
      </w:r>
      <w:r w:rsidR="00B72719">
        <w:rPr>
          <w:rFonts w:hint="eastAsia"/>
        </w:rPr>
        <w:t>同上</w:t>
      </w:r>
      <w:r w:rsidRPr="00F670B7">
        <w:rPr>
          <w:rFonts w:hint="eastAsia"/>
        </w:rPr>
        <w:t xml:space="preserve"> </w:t>
      </w:r>
    </w:p>
    <w:p w:rsidR="00B12962" w:rsidRDefault="00CF49D8" w:rsidP="00CF49D8">
      <w:pPr>
        <w:pStyle w:val="3"/>
      </w:pPr>
      <w:r>
        <w:t>4.</w:t>
      </w:r>
      <w:r w:rsidR="00361B66">
        <w:t>2</w:t>
      </w:r>
      <w:r>
        <w:t>.</w:t>
      </w:r>
      <w:r w:rsidR="00361B66">
        <w:t>4</w:t>
      </w:r>
      <w:r w:rsidR="00FD7B59">
        <w:t xml:space="preserve"> </w:t>
      </w:r>
      <w:r w:rsidR="00FD7B59" w:rsidRPr="00FD7B59">
        <w:t>invoke</w:t>
      </w:r>
      <w:r w:rsidR="00FD7B59">
        <w:t xml:space="preserve"> S</w:t>
      </w:r>
      <w:r w:rsidR="00FD7B59">
        <w:rPr>
          <w:rFonts w:hint="eastAsia"/>
        </w:rPr>
        <w:t>tream</w:t>
      </w:r>
      <w:r w:rsidR="00FD7B59">
        <w:t>T</w:t>
      </w:r>
      <w:r w:rsidR="00FD7B59">
        <w:rPr>
          <w:rFonts w:hint="eastAsia"/>
        </w:rPr>
        <w:t>ask</w:t>
      </w:r>
    </w:p>
    <w:p w:rsidR="00B12962" w:rsidRDefault="00FD7B59" w:rsidP="00B12962">
      <w:r>
        <w:rPr>
          <w:noProof/>
        </w:rPr>
        <w:drawing>
          <wp:inline distT="0" distB="0" distL="0" distR="0" wp14:anchorId="53808B05" wp14:editId="05620F71">
            <wp:extent cx="5274310" cy="18389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EE" w:rsidRDefault="000C13EE" w:rsidP="000C13EE">
      <w:r>
        <w:t>invoke()方法的实现逻辑如下。</w:t>
      </w:r>
    </w:p>
    <w:p w:rsidR="000C13EE" w:rsidRDefault="000C13EE" w:rsidP="000C13EE">
      <w:r>
        <w:t>1）调用beforeInvoke()方法执行准备工作，主要涉及创建StateBackend、OperatorChain以及初始化InputProcessor处理器，并初始化OperatorChain中算子的状态。</w:t>
      </w:r>
    </w:p>
    <w:p w:rsidR="000C13EE" w:rsidRDefault="000C13EE" w:rsidP="00B12962">
      <w:r w:rsidRPr="000C13EE">
        <w:t>2）调用runMailboxLoop()方法执行Operator中的计算逻辑。</w:t>
      </w:r>
    </w:p>
    <w:p w:rsidR="000C13EE" w:rsidRDefault="000C13EE" w:rsidP="000C13EE">
      <w:r>
        <w:t>3）当Task执行完毕后调用afterInvoke()方法，清理和关闭Operator。</w:t>
      </w:r>
    </w:p>
    <w:p w:rsidR="000C13EE" w:rsidRDefault="000C13EE" w:rsidP="000C13EE">
      <w:r>
        <w:t>4）调用cleanUpInvoke()方法，清理执行过程中产生的变量信息。</w:t>
      </w:r>
    </w:p>
    <w:p w:rsidR="000C13EE" w:rsidRDefault="00CF49D8" w:rsidP="00CF49D8">
      <w:pPr>
        <w:pStyle w:val="4"/>
      </w:pPr>
      <w:bookmarkStart w:id="3" w:name="_1._beforeInvoke方法的实现逻辑如下"/>
      <w:bookmarkEnd w:id="3"/>
      <w:r>
        <w:lastRenderedPageBreak/>
        <w:t>1. beforeInvoke</w:t>
      </w:r>
      <w:r>
        <w:rPr>
          <w:rFonts w:hint="eastAsia"/>
        </w:rPr>
        <w:t>方法的实现逻辑如下</w:t>
      </w:r>
    </w:p>
    <w:p w:rsidR="00FD7B59" w:rsidRDefault="00FD7B59" w:rsidP="00FD7B59">
      <w:r>
        <w:t>1）创建StateBackend实例，根据StateBackend创建checkpointStorage，用于存储Checkpoint过程中的数据。</w:t>
      </w:r>
    </w:p>
    <w:p w:rsidR="00FD7B59" w:rsidRDefault="00FD7B59" w:rsidP="00FD7B59">
      <w:r>
        <w:t>2）创建和初始化OperatorChain，并获取OperatorChain的HeadOperator。</w:t>
      </w:r>
    </w:p>
    <w:p w:rsidR="00FD7B59" w:rsidRDefault="00FD7B59" w:rsidP="00FD7B59">
      <w:r>
        <w:t>3）调用init()抽象方法，由StreamTask子类实现，用于初始化不同Task实例的内部逻辑。</w:t>
      </w:r>
    </w:p>
    <w:p w:rsidR="00FD7B59" w:rsidRDefault="00FD7B59" w:rsidP="00FD7B59">
      <w:r>
        <w:t>4）调用initializeStateAndOpen()方法初始化状态数据并开启Operator。</w:t>
      </w:r>
    </w:p>
    <w:p w:rsidR="00F37E9D" w:rsidRDefault="00F37E9D" w:rsidP="00F37E9D">
      <w:pPr>
        <w:pStyle w:val="5"/>
      </w:pPr>
      <w:bookmarkStart w:id="4" w:name="_1-1._创建Statebackend和CheckpointStora"/>
      <w:bookmarkEnd w:id="4"/>
      <w:r>
        <w:rPr>
          <w:rFonts w:hint="eastAsia"/>
        </w:rPr>
        <w:t>1-</w:t>
      </w:r>
      <w:r>
        <w:t xml:space="preserve">1. </w:t>
      </w:r>
      <w:r>
        <w:rPr>
          <w:rFonts w:hint="eastAsia"/>
        </w:rPr>
        <w:t>创建</w:t>
      </w:r>
      <w:r w:rsidRPr="00A22013">
        <w:t>Statebackend</w:t>
      </w:r>
      <w:r>
        <w:rPr>
          <w:rFonts w:hint="eastAsia"/>
        </w:rPr>
        <w:t>和</w:t>
      </w:r>
      <w:r>
        <w:t>CheckpointStorage</w:t>
      </w:r>
    </w:p>
    <w:p w:rsidR="0015108C" w:rsidRDefault="00CE6B03" w:rsidP="00F37E9D">
      <w:pPr>
        <w:rPr>
          <w:rFonts w:hint="eastAsia"/>
        </w:rPr>
      </w:pPr>
      <w:hyperlink w:anchor="_1-1_在StreamTask中初始化StateBackend" w:history="1">
        <w:r w:rsidRPr="00CE6B03">
          <w:rPr>
            <w:rStyle w:val="aa"/>
          </w:rPr>
          <w:t>在StreamTask中初始化State</w:t>
        </w:r>
        <w:r w:rsidRPr="00CE6B03">
          <w:rPr>
            <w:rStyle w:val="aa"/>
          </w:rPr>
          <w:t>B</w:t>
        </w:r>
        <w:r w:rsidRPr="00CE6B03">
          <w:rPr>
            <w:rStyle w:val="aa"/>
          </w:rPr>
          <w:t>ackend</w:t>
        </w:r>
      </w:hyperlink>
      <w:r w:rsidR="00633864">
        <w:rPr>
          <w:rFonts w:hint="eastAsia"/>
        </w:rPr>
        <w:t>；</w:t>
      </w:r>
    </w:p>
    <w:p w:rsidR="0015108C" w:rsidRPr="00F37E9D" w:rsidRDefault="0015108C" w:rsidP="00F37E9D">
      <w:pPr>
        <w:rPr>
          <w:rFonts w:hint="eastAsia"/>
        </w:rPr>
      </w:pPr>
      <w:r>
        <w:rPr>
          <w:rFonts w:hint="eastAsia"/>
        </w:rPr>
        <w:t>通过</w:t>
      </w:r>
      <w:hyperlink w:anchor="_③创建CheckpointStorage" w:history="1">
        <w:r w:rsidRPr="0015108C">
          <w:rPr>
            <w:rStyle w:val="aa"/>
          </w:rPr>
          <w:t>MemoryStateBackend</w:t>
        </w:r>
      </w:hyperlink>
      <w:r>
        <w:rPr>
          <w:rFonts w:hint="eastAsia"/>
        </w:rPr>
        <w:t>|</w:t>
      </w:r>
      <w:hyperlink w:anchor="_③创建CheckpointStorage_1" w:history="1">
        <w:r w:rsidRPr="0015108C">
          <w:rPr>
            <w:rStyle w:val="aa"/>
          </w:rPr>
          <w:t>FsStateBackend</w:t>
        </w:r>
      </w:hyperlink>
      <w:r>
        <w:rPr>
          <w:rFonts w:hint="eastAsia"/>
        </w:rPr>
        <w:t>|</w:t>
      </w:r>
      <w:hyperlink w:anchor="_③创建CheckpointStorage_2" w:history="1">
        <w:r w:rsidRPr="0015108C">
          <w:rPr>
            <w:rStyle w:val="aa"/>
          </w:rPr>
          <w:t>RocksDB</w:t>
        </w:r>
        <w:r w:rsidRPr="0015108C">
          <w:rPr>
            <w:rStyle w:val="aa"/>
          </w:rPr>
          <w:t>S</w:t>
        </w:r>
        <w:r w:rsidRPr="0015108C">
          <w:rPr>
            <w:rStyle w:val="aa"/>
          </w:rPr>
          <w:t>tateBackend</w:t>
        </w:r>
      </w:hyperlink>
      <w:r>
        <w:rPr>
          <w:rFonts w:hint="eastAsia"/>
        </w:rPr>
        <w:t>创建</w:t>
      </w:r>
      <w:r w:rsidRPr="0015108C">
        <w:t>CheckpointStorage</w:t>
      </w:r>
      <w:r w:rsidR="00633864">
        <w:rPr>
          <w:rFonts w:hint="eastAsia"/>
        </w:rPr>
        <w:t>。</w:t>
      </w:r>
    </w:p>
    <w:p w:rsidR="00FD7B59" w:rsidRDefault="00361B66" w:rsidP="00361B66">
      <w:pPr>
        <w:pStyle w:val="5"/>
      </w:pPr>
      <w:bookmarkStart w:id="5" w:name="_2._初始化OperatorChain并获取HeadOperator"/>
      <w:bookmarkEnd w:id="5"/>
      <w:r>
        <w:t>1</w:t>
      </w:r>
      <w:r>
        <w:rPr>
          <w:rFonts w:hint="eastAsia"/>
        </w:rPr>
        <w:t>-</w:t>
      </w:r>
      <w:r w:rsidR="00F37E9D">
        <w:t>2</w:t>
      </w:r>
      <w:r w:rsidR="00286998">
        <w:t xml:space="preserve">. </w:t>
      </w:r>
      <w:r w:rsidR="00BA63F8">
        <w:t>初始化</w:t>
      </w:r>
      <w:r w:rsidR="00BA63F8" w:rsidRPr="00BA63F8">
        <w:t>OperatorChain</w:t>
      </w:r>
      <w:r w:rsidR="00BA63F8">
        <w:t>并</w:t>
      </w:r>
      <w:r w:rsidR="00286998">
        <w:rPr>
          <w:rFonts w:hint="eastAsia"/>
        </w:rPr>
        <w:t>获取</w:t>
      </w:r>
      <w:r w:rsidR="00BA63F8">
        <w:t>HeadOperator</w:t>
      </w:r>
    </w:p>
    <w:p w:rsidR="00361B66" w:rsidRDefault="00315AE5" w:rsidP="00FD7B59">
      <w:hyperlink w:anchor="_4.2.6_OperatorChain的设计与实现" w:history="1">
        <w:r w:rsidR="00361B66" w:rsidRPr="00361B66">
          <w:rPr>
            <w:rStyle w:val="aa"/>
          </w:rPr>
          <w:t>OperatorChain的设计与实现</w:t>
        </w:r>
      </w:hyperlink>
    </w:p>
    <w:p w:rsidR="00FD7B59" w:rsidRDefault="00FF627A" w:rsidP="00FF627A">
      <w:pPr>
        <w:pStyle w:val="5"/>
      </w:pPr>
      <w:r>
        <w:rPr>
          <w:rFonts w:hint="eastAsia"/>
        </w:rPr>
        <w:t>1-</w:t>
      </w:r>
      <w:r>
        <w:t xml:space="preserve">3. </w:t>
      </w:r>
      <w:r w:rsidR="002957BE">
        <w:rPr>
          <w:rFonts w:hint="eastAsia"/>
        </w:rPr>
        <w:t>调用</w:t>
      </w:r>
      <w:r w:rsidRPr="00FF627A">
        <w:t>StreamTask</w:t>
      </w:r>
      <w:r w:rsidR="002957BE">
        <w:rPr>
          <w:rFonts w:hint="eastAsia"/>
        </w:rPr>
        <w:t>的</w:t>
      </w:r>
      <w:r w:rsidR="002957BE">
        <w:t>init()</w:t>
      </w:r>
      <w:r w:rsidR="002957BE">
        <w:rPr>
          <w:rFonts w:hint="eastAsia"/>
        </w:rPr>
        <w:t>方法</w:t>
      </w:r>
    </w:p>
    <w:p w:rsidR="00FD7B59" w:rsidRDefault="00F37E9D" w:rsidP="00FD7B59">
      <w:r w:rsidRPr="00F37E9D">
        <w:rPr>
          <w:rFonts w:hint="eastAsia"/>
        </w:rPr>
        <w:t>由具体的</w:t>
      </w:r>
      <w:r w:rsidRPr="00F37E9D">
        <w:t>task进行覆写实现，通常该方法中会生成inputStreamPorcessor，完成数据的处理。</w:t>
      </w:r>
    </w:p>
    <w:p w:rsidR="00FD7B59" w:rsidRDefault="00FF627A" w:rsidP="00FF627A">
      <w:pPr>
        <w:pStyle w:val="6"/>
      </w:pPr>
      <w:r>
        <w:rPr>
          <w:rFonts w:hint="eastAsia"/>
        </w:rPr>
        <w:t>①</w:t>
      </w:r>
      <w:r w:rsidRPr="00FF627A">
        <w:t>SourceStreamTask</w:t>
      </w:r>
      <w:r>
        <w:t>.init()</w:t>
      </w:r>
    </w:p>
    <w:p w:rsidR="00FF627A" w:rsidRPr="00BE2CD5" w:rsidRDefault="00BE2CD5" w:rsidP="00FD7B59">
      <w:r>
        <w:rPr>
          <w:rFonts w:hint="eastAsia"/>
        </w:rPr>
        <w:t>判断</w:t>
      </w:r>
      <w:r w:rsidRPr="00BE2CD5">
        <w:t>headOperator.getUserFunction</w:t>
      </w:r>
      <w:r>
        <w:rPr>
          <w:rFonts w:hint="eastAsia"/>
        </w:rPr>
        <w:t>是否</w:t>
      </w:r>
      <w:r w:rsidRPr="00BE2CD5">
        <w:t>instance</w:t>
      </w:r>
      <w:r>
        <w:t xml:space="preserve"> </w:t>
      </w:r>
      <w:r w:rsidRPr="00BE2CD5">
        <w:t>of ExternallyInducedSource</w:t>
      </w:r>
      <w:r>
        <w:t>(</w:t>
      </w:r>
      <w:r w:rsidRPr="00BE2CD5">
        <w:t>ExternallyInducedSource</w:t>
      </w:r>
      <w:r>
        <w:rPr>
          <w:rFonts w:hint="eastAsia"/>
        </w:rPr>
        <w:t>的默认实现类在</w:t>
      </w:r>
      <w:r w:rsidRPr="00BE2CD5">
        <w:t>SourceExternalCheckpointTriggerTest</w:t>
      </w:r>
      <w:r>
        <w:t>)</w:t>
      </w:r>
      <w:r>
        <w:rPr>
          <w:rFonts w:hint="eastAsia"/>
        </w:rPr>
        <w:t>，如果不是，则不进行操作。</w:t>
      </w:r>
    </w:p>
    <w:p w:rsidR="00FF627A" w:rsidRDefault="00FF627A" w:rsidP="00FF627A">
      <w:pPr>
        <w:pStyle w:val="6"/>
      </w:pPr>
      <w:bookmarkStart w:id="6" w:name="_②OneInputStreamTask.init()"/>
      <w:bookmarkEnd w:id="6"/>
      <w:r>
        <w:rPr>
          <w:rFonts w:hint="eastAsia"/>
        </w:rPr>
        <w:t>②</w:t>
      </w:r>
      <w:r w:rsidRPr="00FF627A">
        <w:t>OneInputStreamTask</w:t>
      </w:r>
      <w:r>
        <w:t>.init()</w:t>
      </w:r>
    </w:p>
    <w:p w:rsidR="00684CBF" w:rsidRDefault="00684CBF" w:rsidP="00684CBF">
      <w:r>
        <w:rPr>
          <w:noProof/>
        </w:rPr>
        <w:drawing>
          <wp:inline distT="0" distB="0" distL="0" distR="0" wp14:anchorId="0BC4BB95" wp14:editId="620FF409">
            <wp:extent cx="5274310" cy="22199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7A" w:rsidRDefault="00715FCF" w:rsidP="003B68DE">
      <w:pPr>
        <w:pStyle w:val="7"/>
      </w:pPr>
      <w:r>
        <w:rPr>
          <w:rFonts w:hint="eastAsia"/>
        </w:rPr>
        <w:lastRenderedPageBreak/>
        <w:t>1</w:t>
      </w:r>
      <w:r>
        <w:t>)</w:t>
      </w:r>
      <w:r w:rsidR="00BE2CD5">
        <w:rPr>
          <w:rFonts w:hint="eastAsia"/>
        </w:rPr>
        <w:t>创建</w:t>
      </w:r>
      <w:r w:rsidR="00BE2CD5" w:rsidRPr="00BE2CD5">
        <w:t>CheckpointedInputGate</w:t>
      </w:r>
    </w:p>
    <w:p w:rsidR="00305C2E" w:rsidRDefault="00305C2E" w:rsidP="000B7742">
      <w:pPr>
        <w:pStyle w:val="7"/>
      </w:pPr>
      <w:r>
        <w:t>&gt;&gt;&gt;&gt;</w:t>
      </w:r>
      <w:r>
        <w:rPr>
          <w:rFonts w:hint="eastAsia"/>
        </w:rPr>
        <w:t>checkpoint</w:t>
      </w:r>
    </w:p>
    <w:p w:rsidR="00684CBF" w:rsidRDefault="00715FCF" w:rsidP="003B68DE">
      <w:pPr>
        <w:pStyle w:val="7"/>
      </w:pPr>
      <w:bookmarkStart w:id="7" w:name="_2)创建StreamTaskNetworkOutput"/>
      <w:bookmarkEnd w:id="7"/>
      <w:r>
        <w:t>2)</w:t>
      </w:r>
      <w:r w:rsidR="00BE2CD5">
        <w:rPr>
          <w:rFonts w:hint="eastAsia"/>
        </w:rPr>
        <w:t>创建</w:t>
      </w:r>
      <w:r w:rsidR="00BE2CD5" w:rsidRPr="00BE2CD5">
        <w:t>StreamTaskNetworkOutput</w:t>
      </w:r>
    </w:p>
    <w:p w:rsidR="00183A1F" w:rsidRDefault="00183A1F" w:rsidP="00FD7B59">
      <w:r>
        <w:rPr>
          <w:noProof/>
        </w:rPr>
        <w:drawing>
          <wp:inline distT="0" distB="0" distL="0" distR="0" wp14:anchorId="633D5D29" wp14:editId="1EDB9C59">
            <wp:extent cx="3822896" cy="1054154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BF" w:rsidRDefault="00715FCF" w:rsidP="003B68DE">
      <w:pPr>
        <w:pStyle w:val="7"/>
      </w:pPr>
      <w:bookmarkStart w:id="8" w:name="_3)创建StreamTaskNetworkInput"/>
      <w:bookmarkEnd w:id="8"/>
      <w:r>
        <w:rPr>
          <w:rFonts w:hint="eastAsia"/>
        </w:rPr>
        <w:t>3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StreamTaskNetworkInput</w:t>
      </w:r>
    </w:p>
    <w:p w:rsidR="00183A1F" w:rsidRDefault="00183A1F" w:rsidP="00FD7B59">
      <w:r>
        <w:rPr>
          <w:noProof/>
        </w:rPr>
        <w:drawing>
          <wp:inline distT="0" distB="0" distL="0" distR="0" wp14:anchorId="13DD90DE" wp14:editId="0F3D0250">
            <wp:extent cx="5274310" cy="14160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9D" w:rsidRDefault="00715FCF" w:rsidP="003B68DE">
      <w:pPr>
        <w:pStyle w:val="7"/>
      </w:pPr>
      <w:bookmarkStart w:id="9" w:name="_4)创建StreamOneInputProcessor"/>
      <w:bookmarkEnd w:id="9"/>
      <w:r>
        <w:rPr>
          <w:rFonts w:hint="eastAsia"/>
        </w:rPr>
        <w:t>4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StreamOneInputProcessor</w:t>
      </w:r>
      <w:r w:rsidR="00952D0E">
        <w:t>(Stream</w:t>
      </w:r>
      <w:r w:rsidR="00952D0E" w:rsidRPr="00BE2CD5">
        <w:t>InputProcessor</w:t>
      </w:r>
      <w:r w:rsidR="00952D0E">
        <w:t>)</w:t>
      </w:r>
    </w:p>
    <w:p w:rsidR="00F37E9D" w:rsidRDefault="00715FCF" w:rsidP="00FD7B59">
      <w:r>
        <w:rPr>
          <w:rFonts w:hint="eastAsia"/>
        </w:rPr>
        <w:t>封装，代码略。</w:t>
      </w:r>
    </w:p>
    <w:p w:rsidR="00952D0E" w:rsidRDefault="00952D0E" w:rsidP="00FD7B59">
      <w:r w:rsidRPr="00952D0E">
        <w:t>StreamInputProcessor</w:t>
      </w:r>
      <w:r>
        <w:t>d</w:t>
      </w:r>
      <w:r>
        <w:rPr>
          <w:rFonts w:hint="eastAsia"/>
        </w:rPr>
        <w:t>的设计与</w:t>
      </w:r>
    </w:p>
    <w:p w:rsidR="00952D0E" w:rsidRDefault="00952D0E" w:rsidP="00FD7B59"/>
    <w:p w:rsidR="00F670B7" w:rsidRDefault="00F670B7" w:rsidP="00F37E9D">
      <w:pPr>
        <w:pStyle w:val="6"/>
      </w:pPr>
      <w:r>
        <w:rPr>
          <w:rFonts w:hint="eastAsia"/>
        </w:rPr>
        <w:t>③</w:t>
      </w:r>
      <w:r w:rsidR="00F37E9D" w:rsidRPr="00F37E9D">
        <w:t>TwoInputStreamTask</w:t>
      </w:r>
      <w:r w:rsidR="00F37E9D">
        <w:t>.init()</w:t>
      </w:r>
    </w:p>
    <w:p w:rsidR="00781FA9" w:rsidRDefault="00781FA9" w:rsidP="00781FA9">
      <w:r w:rsidRPr="00781FA9">
        <w:t>AbstractTwoInputStreamTask.init()</w:t>
      </w:r>
    </w:p>
    <w:p w:rsidR="00F37E9D" w:rsidRDefault="00781FA9" w:rsidP="00781FA9">
      <w:r w:rsidRPr="00781FA9">
        <w:t>TwoInputStreamTask</w:t>
      </w:r>
      <w:r>
        <w:t>.</w:t>
      </w:r>
      <w:r w:rsidRPr="00781FA9">
        <w:t>createInputProcessor</w:t>
      </w:r>
      <w:r>
        <w:t>()</w:t>
      </w:r>
    </w:p>
    <w:p w:rsidR="00781FA9" w:rsidRDefault="00781FA9" w:rsidP="00781FA9">
      <w:pPr>
        <w:pStyle w:val="7"/>
      </w:pPr>
      <w:r>
        <w:rPr>
          <w:rFonts w:hint="eastAsia"/>
        </w:rPr>
        <w:t>&gt;</w:t>
      </w:r>
      <w:r>
        <w:t>&gt;&gt;&gt;</w:t>
      </w:r>
    </w:p>
    <w:p w:rsidR="00581FE3" w:rsidRPr="00581FE3" w:rsidRDefault="00DA02F3" w:rsidP="00581FE3">
      <w:pPr>
        <w:pStyle w:val="5"/>
      </w:pPr>
      <w:bookmarkStart w:id="10" w:name="_1-4._StreamTask.initializeStateAndO"/>
      <w:bookmarkEnd w:id="10"/>
      <w:r>
        <w:rPr>
          <w:rFonts w:hint="eastAsia"/>
        </w:rPr>
        <w:t>1</w:t>
      </w:r>
      <w:r>
        <w:t xml:space="preserve">-4. </w:t>
      </w:r>
      <w:r w:rsidR="00581FE3" w:rsidRPr="00DA02F3">
        <w:t>StreamTask.initializeStateAndOpen()</w:t>
      </w:r>
      <w:r w:rsidR="00581FE3">
        <w:rPr>
          <w:rFonts w:hint="eastAsia"/>
        </w:rPr>
        <w:t>执行具体的operator</w:t>
      </w:r>
    </w:p>
    <w:p w:rsidR="00DA02F3" w:rsidRDefault="00DA02F3" w:rsidP="00FD7B59">
      <w:r w:rsidRPr="00DA02F3">
        <w:rPr>
          <w:rFonts w:hint="eastAsia"/>
        </w:rPr>
        <w:t>先从</w:t>
      </w:r>
      <w:r w:rsidRPr="00DA02F3">
        <w:t>operatorChain中获取所有的StreamOperator实例，然后分别调用每个Operator中的initializeState()和open()方法，完成对各个Operator状态的初始化和算子初始化操作。</w:t>
      </w:r>
    </w:p>
    <w:p w:rsidR="00A13795" w:rsidRDefault="00C73E74" w:rsidP="00C73E74">
      <w:pPr>
        <w:pStyle w:val="6"/>
      </w:pPr>
      <w:r>
        <w:rPr>
          <w:rFonts w:hint="eastAsia"/>
        </w:rPr>
        <w:lastRenderedPageBreak/>
        <w:t>①</w:t>
      </w:r>
      <w:r w:rsidR="00A13795" w:rsidRPr="00DA02F3">
        <w:t>initializeState()</w:t>
      </w:r>
    </w:p>
    <w:p w:rsidR="00C73E74" w:rsidRPr="00C73E74" w:rsidRDefault="00315AE5" w:rsidP="00C73E74">
      <w:hyperlink w:anchor="_状态初始化流程" w:history="1">
        <w:r w:rsidR="00C73E74" w:rsidRPr="00C73E74">
          <w:rPr>
            <w:rStyle w:val="aa"/>
            <w:rFonts w:hint="eastAsia"/>
          </w:rPr>
          <w:t>状态初始</w:t>
        </w:r>
        <w:r w:rsidR="00C73E74" w:rsidRPr="00C73E74">
          <w:rPr>
            <w:rStyle w:val="aa"/>
            <w:rFonts w:hint="eastAsia"/>
          </w:rPr>
          <w:t>化</w:t>
        </w:r>
        <w:r w:rsidR="00C73E74" w:rsidRPr="00C73E74">
          <w:rPr>
            <w:rStyle w:val="aa"/>
            <w:rFonts w:hint="eastAsia"/>
          </w:rPr>
          <w:t>流程</w:t>
        </w:r>
      </w:hyperlink>
    </w:p>
    <w:p w:rsidR="00DA02F3" w:rsidRDefault="00C73E74" w:rsidP="00DA02F3">
      <w:pPr>
        <w:pStyle w:val="6"/>
      </w:pPr>
      <w:r>
        <w:rPr>
          <w:rFonts w:hint="eastAsia"/>
        </w:rPr>
        <w:t>②</w:t>
      </w:r>
      <w:r w:rsidR="00DA02F3" w:rsidRPr="00FF627A">
        <w:t>SourceStreamTask</w:t>
      </w:r>
      <w:r>
        <w:t>.open()</w:t>
      </w:r>
    </w:p>
    <w:p w:rsidR="00DA02F3" w:rsidRP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/>
    <w:p w:rsidR="00DA02F3" w:rsidRDefault="00C73E74" w:rsidP="00C73E74">
      <w:pPr>
        <w:pStyle w:val="6"/>
      </w:pPr>
      <w:r>
        <w:rPr>
          <w:rFonts w:hint="eastAsia"/>
        </w:rPr>
        <w:t>③</w:t>
      </w:r>
      <w:r w:rsidR="00DA02F3" w:rsidRPr="00FF627A">
        <w:t>OneInputStreamTask</w:t>
      </w:r>
      <w:r>
        <w:t>.open()</w:t>
      </w:r>
    </w:p>
    <w:p w:rsidR="00DA02F3" w:rsidRPr="00DA02F3" w:rsidRDefault="00DA02F3" w:rsidP="00FD7B59"/>
    <w:p w:rsidR="00DA02F3" w:rsidRDefault="00DA02F3" w:rsidP="00FD7B59"/>
    <w:p w:rsidR="00581FE3" w:rsidRDefault="00D61C23" w:rsidP="00D61C23">
      <w:pPr>
        <w:pStyle w:val="3"/>
      </w:pPr>
      <w:r>
        <w:t>4.2.5</w:t>
      </w:r>
      <w:r w:rsidR="00581FE3">
        <w:t xml:space="preserve"> 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ask内的线程模型</w:t>
      </w:r>
    </w:p>
    <w:p w:rsidR="00361B66" w:rsidRDefault="00D61C23" w:rsidP="00B93767">
      <w:r>
        <w:rPr>
          <w:rFonts w:hint="eastAsia"/>
        </w:rPr>
        <w:t>1</w:t>
      </w:r>
      <w:r>
        <w:t xml:space="preserve">. </w:t>
      </w:r>
      <w:hyperlink w:anchor="_4.2.8_StreamTask线程模型" w:history="1">
        <w:r w:rsidRPr="00D61C23">
          <w:rPr>
            <w:rStyle w:val="aa"/>
          </w:rPr>
          <w:t>StreamTask线程模型</w:t>
        </w:r>
      </w:hyperlink>
    </w:p>
    <w:p w:rsidR="00C12C3E" w:rsidRDefault="00C12C3E" w:rsidP="00B93767"/>
    <w:p w:rsidR="00D61C23" w:rsidRDefault="00D61C23" w:rsidP="00B9376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调用</w:t>
      </w:r>
      <w:hyperlink w:anchor="_StreamTask.runMailboxLoop()" w:history="1">
        <w:r w:rsidRPr="00D61C23">
          <w:rPr>
            <w:rStyle w:val="aa"/>
          </w:rPr>
          <w:t>StreamTask.runMailboxLoop()</w:t>
        </w:r>
      </w:hyperlink>
    </w:p>
    <w:p w:rsidR="00361B66" w:rsidRDefault="00361B66" w:rsidP="00361B66">
      <w:pPr>
        <w:pStyle w:val="3"/>
      </w:pPr>
      <w:r>
        <w:rPr>
          <w:rFonts w:hint="eastAsia"/>
        </w:rPr>
        <w:t>4</w:t>
      </w:r>
      <w:r>
        <w:t>.2.</w:t>
      </w:r>
      <w:r w:rsidR="00D61C23">
        <w:t>6</w:t>
      </w:r>
      <w:r>
        <w:t xml:space="preserve"> </w:t>
      </w:r>
      <w:r>
        <w:rPr>
          <w:rFonts w:hint="eastAsia"/>
        </w:rPr>
        <w:t>任务正常结束退出</w:t>
      </w:r>
    </w:p>
    <w:p w:rsidR="00361B66" w:rsidRDefault="00361B66" w:rsidP="00361B66"/>
    <w:p w:rsidR="00361B66" w:rsidRDefault="00361B66" w:rsidP="00361B66">
      <w:r w:rsidRPr="000B2C2B">
        <w:t>afterInvoke()</w:t>
      </w:r>
    </w:p>
    <w:p w:rsidR="00361B66" w:rsidRDefault="00361B66" w:rsidP="00361B66">
      <w:r w:rsidRPr="008477CA">
        <w:t>https://www.jianshu.com/p/cbf7289e296f</w:t>
      </w:r>
    </w:p>
    <w:p w:rsidR="00361B66" w:rsidRDefault="00361B66" w:rsidP="00361B66"/>
    <w:p w:rsidR="00361B66" w:rsidRDefault="00361B66" w:rsidP="00361B66">
      <w:r w:rsidRPr="000B2C2B">
        <w:t>cleanUpInvoke()</w:t>
      </w:r>
    </w:p>
    <w:p w:rsidR="00361B66" w:rsidRDefault="00361B66" w:rsidP="00361B66"/>
    <w:p w:rsidR="00361B66" w:rsidRDefault="00361B66" w:rsidP="00B93767"/>
    <w:p w:rsidR="00361B66" w:rsidRDefault="00361B66" w:rsidP="00B93767"/>
    <w:p w:rsidR="00361B66" w:rsidRDefault="00361B66" w:rsidP="00B93767"/>
    <w:p w:rsidR="00361B66" w:rsidRDefault="00361B66" w:rsidP="00B93767"/>
    <w:p w:rsidR="007B10A6" w:rsidRDefault="007B10A6" w:rsidP="007B10A6">
      <w:pPr>
        <w:pStyle w:val="3"/>
      </w:pPr>
      <w:bookmarkStart w:id="11" w:name="_4.2.6_OperatorChain的设计与实现"/>
      <w:bookmarkStart w:id="12" w:name="_4.2.7_OperatorChain的设计与实现"/>
      <w:bookmarkEnd w:id="11"/>
      <w:bookmarkEnd w:id="12"/>
      <w:r>
        <w:t>4.</w:t>
      </w:r>
      <w:r w:rsidR="00361B66">
        <w:t>2</w:t>
      </w:r>
      <w:r>
        <w:t>.</w:t>
      </w:r>
      <w:r w:rsidR="00D61C23">
        <w:t>7</w:t>
      </w:r>
      <w:r>
        <w:t xml:space="preserve"> </w:t>
      </w:r>
      <w:r w:rsidRPr="00DC1D2A">
        <w:t>OperatorChain的设计与实现</w:t>
      </w:r>
    </w:p>
    <w:p w:rsidR="00722A1D" w:rsidRDefault="00722A1D" w:rsidP="00722A1D">
      <w:r w:rsidRPr="00722A1D">
        <w:rPr>
          <w:rFonts w:hint="eastAsia"/>
        </w:rPr>
        <w:t>在</w:t>
      </w:r>
      <w:r w:rsidRPr="00722A1D">
        <w:t>JobGraph对象的创建过程中，将链化可以连在一起的算子</w:t>
      </w:r>
      <w:r>
        <w:rPr>
          <w:rFonts w:hint="eastAsia"/>
        </w:rPr>
        <w:t>。</w:t>
      </w:r>
    </w:p>
    <w:p w:rsidR="00722A1D" w:rsidRDefault="00722A1D" w:rsidP="00722A1D">
      <w:pPr>
        <w:pStyle w:val="8"/>
      </w:pPr>
      <w:r>
        <w:rPr>
          <w:rFonts w:hint="eastAsia"/>
        </w:rPr>
        <w:t>&gt;</w:t>
      </w:r>
      <w:r>
        <w:t>&gt;&gt;</w:t>
      </w:r>
    </w:p>
    <w:p w:rsidR="00722A1D" w:rsidRDefault="00315AE5" w:rsidP="00722A1D">
      <w:hyperlink w:anchor="_③StreamTaskNetworkOutput.emitRecord" w:history="1">
        <w:r w:rsidR="008E3BD8" w:rsidRPr="008E3BD8">
          <w:rPr>
            <w:rStyle w:val="aa"/>
          </w:rPr>
          <w:t>StreamTaskNetworkOutput.emitRecord()</w:t>
        </w:r>
      </w:hyperlink>
      <w:r w:rsidR="008E3BD8">
        <w:rPr>
          <w:rFonts w:hint="eastAsia"/>
        </w:rPr>
        <w:t>中</w:t>
      </w:r>
      <w:r w:rsidR="00722A1D" w:rsidRPr="00722A1D">
        <w:t>会将接入的数据元素写入算子链的</w:t>
      </w:r>
      <w:r w:rsidR="00722A1D" w:rsidRPr="00722A1D">
        <w:lastRenderedPageBreak/>
        <w:t>HeadOperator中，从而开启整个OperatorChain的数据处理。</w:t>
      </w:r>
    </w:p>
    <w:p w:rsidR="008E3BD8" w:rsidRDefault="008E3BD8" w:rsidP="00722A1D">
      <w:r w:rsidRPr="00722A1D">
        <w:t>OperatorChain</w:t>
      </w:r>
      <w:r>
        <w:rPr>
          <w:rFonts w:hint="eastAsia"/>
        </w:rPr>
        <w:t>的构造如下：</w:t>
      </w:r>
    </w:p>
    <w:p w:rsidR="007B10A6" w:rsidRDefault="007B10A6" w:rsidP="007B10A6">
      <w:r>
        <w:rPr>
          <w:noProof/>
        </w:rPr>
        <w:drawing>
          <wp:inline distT="0" distB="0" distL="0" distR="0" wp14:anchorId="0F1700A1" wp14:editId="007FD8EA">
            <wp:extent cx="5274310" cy="33667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OperatorChain内部定义了WatermarkGaugeExposingOutput接口，且该接口分别继承了Output和Collector接口。</w:t>
      </w:r>
    </w:p>
    <w:p w:rsidR="00722A1D" w:rsidRDefault="00722A1D" w:rsidP="007B10A6">
      <w:r>
        <w:rPr>
          <w:noProof/>
        </w:rPr>
        <w:drawing>
          <wp:inline distT="0" distB="0" distL="0" distR="0" wp14:anchorId="3FAAE148" wp14:editId="7AB2D7C0">
            <wp:extent cx="4921503" cy="6477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Collector接口提供了collect()方法，用于收集处理完的数据。</w:t>
      </w:r>
      <w:r w:rsidR="00BC0B71">
        <w:rPr>
          <w:rFonts w:hint="eastAsia"/>
        </w:rPr>
        <w:t>是各个算子中.</w:t>
      </w:r>
      <w:r w:rsidR="00BC0B71" w:rsidRPr="00BC0B71">
        <w:t>collect()方法</w:t>
      </w:r>
      <w:r w:rsidR="00BC0B71">
        <w:rPr>
          <w:rFonts w:hint="eastAsia"/>
        </w:rPr>
        <w:t>的调用。</w:t>
      </w:r>
    </w:p>
    <w:p w:rsidR="00722A1D" w:rsidRDefault="007B10A6" w:rsidP="007B10A6">
      <w:r w:rsidRPr="00DC1D2A">
        <w:t>Output接口提供了emitWatermark()、emitLatencyMarker()等方法，用于对Collector接口进行拓展，使得Output接口实现类可以输出Watermark和LatencyMarker等事件。</w:t>
      </w:r>
    </w:p>
    <w:p w:rsidR="007B10A6" w:rsidRDefault="007B10A6" w:rsidP="007B10A6">
      <w:pPr>
        <w:pStyle w:val="4"/>
      </w:pPr>
      <w:r>
        <w:t>1.WatermarkGaugeExposingOutput接口实现类</w:t>
      </w:r>
    </w:p>
    <w:p w:rsidR="007B10A6" w:rsidRDefault="007B10A6" w:rsidP="007B10A6">
      <w:r>
        <w:t>1）RecordWriterOutput：用于输出OperatorChain中尾端算子处理完成的数据，借助RecordWriter组件将数据元素写入网络。</w:t>
      </w:r>
    </w:p>
    <w:p w:rsidR="00BC0B71" w:rsidRDefault="007B10A6" w:rsidP="007B10A6">
      <w:r>
        <w:t>2）ChainingOutput/CopyingChainingOutput：适用于上下游算子连接在一起且上游算子属于单输出类型的情况。</w:t>
      </w:r>
    </w:p>
    <w:p w:rsidR="007B10A6" w:rsidRDefault="007B10A6" w:rsidP="007B10A6">
      <w:r>
        <w:t>如果系统开启了ObjectReuse功能，即对象复用，则创建ChainingOutput实现类，否则创建CopyingChainingOutput。</w:t>
      </w:r>
    </w:p>
    <w:p w:rsidR="00BC0B71" w:rsidRDefault="007B10A6" w:rsidP="007B10A6">
      <w:r>
        <w:t>3）BroadcastingOutputCollector/CopyingBroadcastingOutputCollector：上游算子是多输出类型但上下游算子之间的Selector为空时，创建广播类型的BroadcastingOutputCollector。</w:t>
      </w:r>
    </w:p>
    <w:p w:rsidR="007B10A6" w:rsidRDefault="007B10A6" w:rsidP="007B10A6">
      <w:r>
        <w:t>如果开启ObjectReuse，则创建BroadcastingOutputCollector，否则创建CopyingBroadcastingOutputCollector。</w:t>
      </w:r>
    </w:p>
    <w:p w:rsidR="007B10A6" w:rsidRDefault="007B10A6" w:rsidP="007B10A6">
      <w:r w:rsidRPr="00DC1D2A">
        <w:lastRenderedPageBreak/>
        <w:t>4）DirectedOutput/CopyingDirectedOutput：上游算子是多输出类型且Selector不为空时，创建DirectedOutput或CopyingDirectedOutput连接上下游算子。</w:t>
      </w:r>
    </w:p>
    <w:p w:rsidR="008E3BD8" w:rsidRDefault="008E3BD8" w:rsidP="008E3BD8">
      <w:pPr>
        <w:pStyle w:val="7"/>
      </w:pPr>
      <w:r>
        <w:rPr>
          <w:rFonts w:hint="eastAsia"/>
        </w:rPr>
        <w:t>***</w:t>
      </w:r>
      <w:r w:rsidRPr="008E3BD8">
        <w:rPr>
          <w:rFonts w:hint="eastAsia"/>
        </w:rPr>
        <w:t>通过开启</w:t>
      </w:r>
      <w:r w:rsidRPr="008E3BD8">
        <w:t>ObjectReuse</w:t>
      </w:r>
      <w:r>
        <w:rPr>
          <w:rFonts w:hint="eastAsia"/>
        </w:rPr>
        <w:t>实现</w:t>
      </w:r>
      <w:r w:rsidRPr="0062549B">
        <w:rPr>
          <w:rFonts w:hint="eastAsia"/>
        </w:rPr>
        <w:t>深拷贝</w:t>
      </w:r>
      <w:r w:rsidR="00725424">
        <w:rPr>
          <w:rFonts w:hint="eastAsia"/>
        </w:rPr>
        <w:t>提升性能和注意点</w:t>
      </w:r>
    </w:p>
    <w:p w:rsidR="0062549B" w:rsidRDefault="0062549B" w:rsidP="007B10A6">
      <w:r>
        <w:rPr>
          <w:rFonts w:hint="eastAsia"/>
        </w:rPr>
        <w:t>通过开启</w:t>
      </w:r>
      <w:r>
        <w:t>ObjectReuse</w:t>
      </w:r>
      <w:r>
        <w:rPr>
          <w:rFonts w:hint="eastAsia"/>
        </w:rPr>
        <w:t>实现</w:t>
      </w:r>
      <w:r w:rsidRPr="0062549B">
        <w:t>Copying</w:t>
      </w:r>
      <w:r>
        <w:t>***Collector</w:t>
      </w:r>
      <w:r>
        <w:rPr>
          <w:rFonts w:hint="eastAsia"/>
        </w:rPr>
        <w:t>类，与原实现类相比，</w:t>
      </w:r>
      <w:r w:rsidRPr="0062549B">
        <w:rPr>
          <w:rFonts w:hint="eastAsia"/>
        </w:rPr>
        <w:t>开启</w:t>
      </w:r>
      <w:r w:rsidRPr="0062549B">
        <w:t>ObjectReuse</w:t>
      </w:r>
      <w:r>
        <w:rPr>
          <w:rFonts w:hint="eastAsia"/>
        </w:rPr>
        <w:t>的创建的类在collect时</w:t>
      </w:r>
      <w:r w:rsidRPr="0062549B">
        <w:rPr>
          <w:rFonts w:hint="eastAsia"/>
        </w:rPr>
        <w:t>避免使用深拷贝，从而提高性能</w:t>
      </w:r>
      <w:r>
        <w:rPr>
          <w:rFonts w:hint="eastAsia"/>
        </w:rPr>
        <w:t>，但需要</w:t>
      </w:r>
      <w:r w:rsidRPr="0062549B">
        <w:rPr>
          <w:b/>
          <w:color w:val="FF0000"/>
        </w:rPr>
        <w:t>避免在下游改变流数据元素的值</w:t>
      </w:r>
      <w:r>
        <w:t>，否则会出现线程安全问题</w:t>
      </w:r>
      <w:r>
        <w:rPr>
          <w:rFonts w:hint="eastAsia"/>
        </w:rPr>
        <w:t>。</w:t>
      </w:r>
    </w:p>
    <w:p w:rsidR="007B10A6" w:rsidRDefault="007B10A6" w:rsidP="007B10A6">
      <w:pPr>
        <w:pStyle w:val="4"/>
      </w:pPr>
      <w:bookmarkStart w:id="13" w:name="_2._OperatorChain的创建和初始化"/>
      <w:bookmarkEnd w:id="13"/>
      <w:r>
        <w:t xml:space="preserve">2. </w:t>
      </w:r>
      <w:r w:rsidRPr="00DC1D2A">
        <w:t>OperatorChain的创建和初始化</w:t>
      </w:r>
    </w:p>
    <w:p w:rsidR="007B10A6" w:rsidRPr="00786D45" w:rsidRDefault="007B10A6" w:rsidP="007B10A6">
      <w:r>
        <w:rPr>
          <w:noProof/>
        </w:rPr>
        <w:drawing>
          <wp:inline distT="0" distB="0" distL="0" distR="0" wp14:anchorId="43B133DE" wp14:editId="001FA199">
            <wp:extent cx="5274310" cy="26225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0B7521" w:rsidP="000B7521">
      <w:pPr>
        <w:pStyle w:val="5"/>
      </w:pPr>
      <w:r>
        <w:t xml:space="preserve">2-1 </w:t>
      </w:r>
      <w:r w:rsidR="007B10A6">
        <w:t>OperatorChain的构造器</w:t>
      </w:r>
    </w:p>
    <w:p w:rsidR="005328D0" w:rsidRDefault="005328D0" w:rsidP="007B10A6">
      <w:r>
        <w:rPr>
          <w:noProof/>
        </w:rPr>
        <w:drawing>
          <wp:inline distT="0" distB="0" distL="0" distR="0" wp14:anchorId="1017F548" wp14:editId="696E3D0E">
            <wp:extent cx="5274310" cy="21704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D0" w:rsidRDefault="005328D0" w:rsidP="007B10A6">
      <w:r>
        <w:rPr>
          <w:rFonts w:hint="eastAsia"/>
        </w:rPr>
        <w:t>省略部分</w:t>
      </w:r>
      <w:r>
        <w:t>…</w:t>
      </w:r>
    </w:p>
    <w:p w:rsidR="000B7521" w:rsidRDefault="005328D0" w:rsidP="007B10A6">
      <w:r>
        <w:rPr>
          <w:noProof/>
        </w:rPr>
        <w:lastRenderedPageBreak/>
        <w:drawing>
          <wp:inline distT="0" distB="0" distL="0" distR="0" wp14:anchorId="75055637" wp14:editId="6AB262DB">
            <wp:extent cx="5274310" cy="29749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21" w:rsidRDefault="000B7521" w:rsidP="000B7521">
      <w:pPr>
        <w:pStyle w:val="5"/>
      </w:pPr>
      <w:r>
        <w:rPr>
          <w:rFonts w:hint="eastAsia"/>
        </w:rPr>
        <w:t>2</w:t>
      </w:r>
      <w:r>
        <w:t xml:space="preserve">-2 </w:t>
      </w:r>
      <w:r w:rsidRPr="000B7521">
        <w:rPr>
          <w:rFonts w:hint="eastAsia"/>
        </w:rPr>
        <w:t>创建</w:t>
      </w:r>
      <w:r w:rsidRPr="000B7521">
        <w:t>OperatorChain内部算子之间的上下游连接</w:t>
      </w:r>
    </w:p>
    <w:p w:rsidR="000B7521" w:rsidRDefault="000B7521" w:rsidP="007B10A6">
      <w:r>
        <w:rPr>
          <w:noProof/>
        </w:rPr>
        <w:drawing>
          <wp:inline distT="0" distB="0" distL="0" distR="0" wp14:anchorId="5D960171" wp14:editId="083D4410">
            <wp:extent cx="5274310" cy="42875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E" w:rsidRDefault="00C15C67" w:rsidP="00C655CE">
      <w:pPr>
        <w:pStyle w:val="6"/>
      </w:pPr>
      <w:bookmarkStart w:id="14" w:name="_①OperatorChain.createStreamOutput()"/>
      <w:bookmarkEnd w:id="14"/>
      <w:r>
        <w:rPr>
          <w:rFonts w:hint="eastAsia"/>
        </w:rPr>
        <w:lastRenderedPageBreak/>
        <w:t>①</w:t>
      </w:r>
      <w:r w:rsidR="00C655CE" w:rsidRPr="00B34052">
        <w:t>OperatorChain.createStreamOutput()</w:t>
      </w:r>
    </w:p>
    <w:p w:rsidR="00875F7B" w:rsidRPr="00875F7B" w:rsidRDefault="00875F7B" w:rsidP="00875F7B">
      <w:r>
        <w:rPr>
          <w:rFonts w:hint="eastAsia"/>
        </w:rPr>
        <w:t>首先找出所有的有下游有交互的operator，并将其的</w:t>
      </w:r>
      <w:r w:rsidRPr="00875F7B">
        <w:t>Output</w:t>
      </w:r>
      <w:r>
        <w:rPr>
          <w:rFonts w:hint="eastAsia"/>
        </w:rPr>
        <w:t>设置为</w:t>
      </w:r>
      <w:r w:rsidRPr="00875F7B">
        <w:t>RecordWriterOutput</w:t>
      </w:r>
      <w:r>
        <w:rPr>
          <w:rFonts w:hint="eastAsia"/>
        </w:rPr>
        <w:t>，在实际</w:t>
      </w:r>
      <w:r w:rsidRPr="00875F7B">
        <w:t>.collect()</w:t>
      </w:r>
      <w:r>
        <w:t>方法</w:t>
      </w:r>
      <w:r>
        <w:rPr>
          <w:rFonts w:hint="eastAsia"/>
        </w:rPr>
        <w:t>中，</w:t>
      </w:r>
      <w:r w:rsidRPr="00B34052">
        <w:t>调用pushToRecordWriter()方法将数据写入RecordWriter，最终通过RecordWriter组件进行数据元素的网络输出。</w:t>
      </w:r>
    </w:p>
    <w:p w:rsidR="000B7521" w:rsidRPr="000B7521" w:rsidRDefault="00F82982" w:rsidP="000B7521">
      <w:r>
        <w:rPr>
          <w:noProof/>
        </w:rPr>
        <w:drawing>
          <wp:inline distT="0" distB="0" distL="0" distR="0" wp14:anchorId="35E7E881" wp14:editId="492C3D56">
            <wp:extent cx="5274310" cy="213296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67" w:rsidRDefault="00C15C67" w:rsidP="00F82982">
      <w:pPr>
        <w:pStyle w:val="8"/>
      </w:pPr>
      <w:r>
        <w:t>&gt;&gt;&gt;</w:t>
      </w:r>
      <w:r w:rsidRPr="00786D45">
        <w:t>TypeSerializer</w:t>
      </w:r>
      <w:r>
        <w:rPr>
          <w:rFonts w:hint="eastAsia"/>
        </w:rPr>
        <w:t>详见算子部分对序列化器的描述</w:t>
      </w:r>
    </w:p>
    <w:p w:rsidR="007B10A6" w:rsidRDefault="0090697E" w:rsidP="0062549B">
      <w:pPr>
        <w:pStyle w:val="6"/>
      </w:pPr>
      <w:r>
        <w:rPr>
          <w:rFonts w:hint="eastAsia"/>
        </w:rPr>
        <w:t>②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</w:p>
    <w:p w:rsidR="00875F7B" w:rsidRPr="00875F7B" w:rsidRDefault="00875F7B" w:rsidP="00875F7B">
      <w:r>
        <w:rPr>
          <w:noProof/>
        </w:rPr>
        <w:drawing>
          <wp:inline distT="0" distB="0" distL="0" distR="0" wp14:anchorId="503733D6" wp14:editId="75C454B6">
            <wp:extent cx="5274310" cy="38252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9B" w:rsidRDefault="0062549B" w:rsidP="007B10A6">
      <w:r>
        <w:rPr>
          <w:rFonts w:hint="eastAsia"/>
        </w:rPr>
        <w:t>对</w:t>
      </w:r>
      <w:r w:rsidRPr="0062549B">
        <w:t>List&lt;Tuple2&lt;WatermarkGaugeExposingOutput&lt;StreamRecord&lt;T&gt;&gt;, StreamEdge&gt;&gt; allOutputs</w:t>
      </w:r>
      <w:r>
        <w:rPr>
          <w:rFonts w:hint="eastAsia"/>
        </w:rPr>
        <w:t>操作：</w:t>
      </w:r>
    </w:p>
    <w:p w:rsidR="007B10A6" w:rsidRDefault="00875F7B" w:rsidP="007B10A6">
      <w:r>
        <w:rPr>
          <w:rFonts w:hint="eastAsia"/>
        </w:rPr>
        <w:lastRenderedPageBreak/>
        <w:t>1</w:t>
      </w:r>
      <w:r>
        <w:t>)</w:t>
      </w:r>
      <w:r>
        <w:rPr>
          <w:rFonts w:hint="eastAsia"/>
        </w:rPr>
        <w:t>如果是</w:t>
      </w:r>
      <w:r w:rsidR="007B10A6" w:rsidRPr="009400F8">
        <w:rPr>
          <w:rFonts w:hint="eastAsia"/>
        </w:rPr>
        <w:t>输出边</w:t>
      </w:r>
      <w:r>
        <w:rPr>
          <w:rFonts w:hint="eastAsia"/>
        </w:rPr>
        <w:t>，则在</w:t>
      </w:r>
      <w:hyperlink w:anchor="_①OperatorChain.createStreamOutput()" w:history="1">
        <w:r w:rsidRPr="00875F7B">
          <w:rPr>
            <w:rStyle w:val="aa"/>
          </w:rPr>
          <w:t>OperatorChain.createStreamOutput()</w:t>
        </w:r>
      </w:hyperlink>
      <w:r>
        <w:rPr>
          <w:rFonts w:hint="eastAsia"/>
        </w:rPr>
        <w:t>中已经处理完毕，将</w:t>
      </w:r>
      <w:r>
        <w:t>RecordWriterOutput</w:t>
      </w:r>
      <w:r w:rsidR="007B10A6">
        <w:rPr>
          <w:rFonts w:hint="eastAsia"/>
        </w:rPr>
        <w:t>直接写入</w:t>
      </w:r>
      <w:r w:rsidR="0062549B" w:rsidRPr="0062549B">
        <w:t>allOutputs</w:t>
      </w:r>
      <w:r w:rsidR="0062549B">
        <w:rPr>
          <w:rFonts w:hint="eastAsia"/>
        </w:rPr>
        <w:t>；</w:t>
      </w:r>
    </w:p>
    <w:p w:rsidR="007B10A6" w:rsidRDefault="00875F7B" w:rsidP="007B10A6">
      <w:r>
        <w:t>2)</w:t>
      </w:r>
      <w:r w:rsidR="007B10A6" w:rsidRPr="009400F8">
        <w:t>OperatorChain</w:t>
      </w:r>
      <w:r w:rsidR="007B10A6">
        <w:rPr>
          <w:rFonts w:hint="eastAsia"/>
        </w:rPr>
        <w:t>内部的边调用</w:t>
      </w:r>
      <w:r w:rsidR="007B10A6" w:rsidRPr="009400F8">
        <w:t>OperatorChain.createChainedOperator</w:t>
      </w:r>
      <w:r w:rsidR="007B10A6">
        <w:rPr>
          <w:rFonts w:hint="eastAsia"/>
        </w:rPr>
        <w:t>，内部</w:t>
      </w:r>
      <w:r w:rsidR="007B10A6" w:rsidRPr="009400F8">
        <w:rPr>
          <w:rFonts w:hint="eastAsia"/>
        </w:rPr>
        <w:t>递归调用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  <w:r w:rsidR="007B10A6" w:rsidRPr="009400F8">
        <w:rPr>
          <w:rFonts w:hint="eastAsia"/>
        </w:rPr>
        <w:t>，将下游与上游链接起来</w:t>
      </w:r>
      <w:r w:rsidR="00EA630E">
        <w:rPr>
          <w:rFonts w:hint="eastAsia"/>
        </w:rPr>
        <w:t>，完成递归时根据</w:t>
      </w:r>
      <w:r w:rsidR="00EA630E" w:rsidRPr="00EA630E">
        <w:t>OneInputStreamOperator&lt;IN, OUT&gt;</w:t>
      </w:r>
      <w:r w:rsidR="00EA630E">
        <w:rPr>
          <w:rFonts w:hint="eastAsia"/>
        </w:rPr>
        <w:t>调用</w:t>
      </w:r>
      <w:hyperlink w:anchor="_③StreamOperatorFactoryUtil.createOp" w:history="1">
        <w:r w:rsidR="00AA21F5" w:rsidRPr="00AA21F5">
          <w:rPr>
            <w:rStyle w:val="aa"/>
          </w:rPr>
          <w:t>StreamOperatorFactoryUtil.createOperator</w:t>
        </w:r>
      </w:hyperlink>
      <w:r w:rsidR="00EA630E">
        <w:rPr>
          <w:rFonts w:hint="eastAsia"/>
        </w:rPr>
        <w:t>创建operator</w:t>
      </w:r>
      <w:r w:rsidR="0062549B">
        <w:rPr>
          <w:rFonts w:hint="eastAsia"/>
        </w:rPr>
        <w:t>；</w:t>
      </w:r>
    </w:p>
    <w:p w:rsidR="00875F7B" w:rsidRDefault="00AA21F5" w:rsidP="007B10A6">
      <w:r>
        <w:rPr>
          <w:noProof/>
        </w:rPr>
        <w:drawing>
          <wp:inline distT="0" distB="0" distL="0" distR="0" wp14:anchorId="0C884049" wp14:editId="34D0431A">
            <wp:extent cx="5274310" cy="35998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AA21F5" w:rsidP="007B10A6">
      <w:r>
        <w:rPr>
          <w:rFonts w:hint="eastAsia"/>
        </w:rPr>
        <w:t>3</w:t>
      </w:r>
      <w:r>
        <w:t>)</w:t>
      </w:r>
      <w:r w:rsidR="007B10A6">
        <w:rPr>
          <w:rFonts w:hint="eastAsia"/>
        </w:rPr>
        <w:t>根据</w:t>
      </w:r>
      <w:r w:rsidR="0062549B" w:rsidRPr="0062549B">
        <w:t>allOutputs</w:t>
      </w:r>
      <w:r w:rsidR="007B10A6">
        <w:rPr>
          <w:rFonts w:hint="eastAsia"/>
        </w:rPr>
        <w:t>状态</w:t>
      </w:r>
      <w:r>
        <w:rPr>
          <w:rFonts w:hint="eastAsia"/>
        </w:rPr>
        <w:t>和</w:t>
      </w:r>
      <w:r w:rsidRPr="00AA21F5">
        <w:t>OutputSelector</w:t>
      </w:r>
      <w:r w:rsidR="007B10A6">
        <w:rPr>
          <w:rFonts w:hint="eastAsia"/>
        </w:rPr>
        <w:t>返回不同的</w:t>
      </w:r>
      <w:r w:rsidR="007B10A6" w:rsidRPr="009400F8">
        <w:t>WatermarkGaugeExposingOutput</w:t>
      </w:r>
      <w:r w:rsidR="007B10A6">
        <w:rPr>
          <w:rFonts w:hint="eastAsia"/>
        </w:rPr>
        <w:t>，不同的</w:t>
      </w:r>
      <w:r w:rsidR="007B10A6" w:rsidRPr="009400F8">
        <w:t>WatermarkGaugeExposingOutput接口实现类</w:t>
      </w:r>
      <w:r w:rsidR="007B10A6">
        <w:rPr>
          <w:rFonts w:hint="eastAsia"/>
        </w:rPr>
        <w:t>描述见上。</w:t>
      </w:r>
    </w:p>
    <w:p w:rsidR="00AA21F5" w:rsidRDefault="00AA21F5" w:rsidP="007B10A6">
      <w:r>
        <w:rPr>
          <w:noProof/>
        </w:rPr>
        <w:lastRenderedPageBreak/>
        <w:drawing>
          <wp:inline distT="0" distB="0" distL="0" distR="0" wp14:anchorId="172B440B" wp14:editId="72AB7F1A">
            <wp:extent cx="5239019" cy="52961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EA630E" w:rsidP="002515FD">
      <w:pPr>
        <w:pStyle w:val="6"/>
      </w:pPr>
      <w:bookmarkStart w:id="15" w:name="_③StreamOperatorFactoryUtil.createOp"/>
      <w:bookmarkEnd w:id="15"/>
      <w:r>
        <w:rPr>
          <w:rStyle w:val="60"/>
          <w:rFonts w:hint="eastAsia"/>
        </w:rPr>
        <w:t>③</w:t>
      </w:r>
      <w:r w:rsidR="007B10A6" w:rsidRPr="00536C2D">
        <w:t>StreamOperatorFactoryUtil.createOperator</w:t>
      </w:r>
    </w:p>
    <w:p w:rsidR="007B10A6" w:rsidRDefault="00EA630E" w:rsidP="00EA630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C655CE" w:rsidRDefault="00C655CE" w:rsidP="007B10A6"/>
    <w:p w:rsidR="00A1175B" w:rsidRDefault="00A1175B" w:rsidP="00607FAC">
      <w:pPr>
        <w:pStyle w:val="5"/>
      </w:pPr>
      <w:r>
        <w:rPr>
          <w:rFonts w:hint="eastAsia"/>
        </w:rPr>
        <w:t>2</w:t>
      </w:r>
      <w:r>
        <w:t xml:space="preserve">-3 </w:t>
      </w:r>
      <w:r w:rsidR="00607FAC">
        <w:t>O</w:t>
      </w:r>
      <w:r w:rsidR="00607FAC">
        <w:rPr>
          <w:rFonts w:hint="eastAsia"/>
        </w:rPr>
        <w:t>perator</w:t>
      </w:r>
      <w:r w:rsidR="00607FAC">
        <w:t>C</w:t>
      </w:r>
      <w:r w:rsidR="00607FAC">
        <w:rPr>
          <w:rFonts w:hint="eastAsia"/>
        </w:rPr>
        <w:t>hain内</w:t>
      </w:r>
      <w:r w:rsidR="00607FAC" w:rsidRPr="00607FAC">
        <w:t>ChainingOutput</w:t>
      </w:r>
      <w:r w:rsidR="00607FAC">
        <w:rPr>
          <w:rFonts w:hint="eastAsia"/>
        </w:rPr>
        <w:t>.</w:t>
      </w:r>
      <w:r w:rsidRPr="00A1175B">
        <w:t>collect()</w:t>
      </w:r>
      <w:r>
        <w:rPr>
          <w:rFonts w:hint="eastAsia"/>
        </w:rPr>
        <w:t>实现</w:t>
      </w:r>
    </w:p>
    <w:p w:rsidR="00A1175B" w:rsidRDefault="00607FAC" w:rsidP="00B93767">
      <w:r>
        <w:rPr>
          <w:noProof/>
        </w:rPr>
        <w:drawing>
          <wp:inline distT="0" distB="0" distL="0" distR="0" wp14:anchorId="26DB274F" wp14:editId="0158AE5D">
            <wp:extent cx="3568883" cy="11494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lastRenderedPageBreak/>
        <w:drawing>
          <wp:inline distT="0" distB="0" distL="0" distR="0" wp14:anchorId="3AFF92CE" wp14:editId="7EF66F9C">
            <wp:extent cx="5274310" cy="15544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607FAC">
      <w:pPr>
        <w:pStyle w:val="5"/>
      </w:pPr>
      <w:bookmarkStart w:id="16" w:name="_2-4_OperatorChain向外写出时RecordWriterO"/>
      <w:bookmarkEnd w:id="16"/>
      <w:r>
        <w:rPr>
          <w:rFonts w:hint="eastAsia"/>
        </w:rPr>
        <w:t>2-</w:t>
      </w:r>
      <w:r>
        <w:t xml:space="preserve">4 </w:t>
      </w:r>
      <w:r w:rsidRPr="00607FAC">
        <w:t>OperatorChain</w:t>
      </w:r>
      <w:r>
        <w:rPr>
          <w:rFonts w:hint="eastAsia"/>
        </w:rPr>
        <w:t>向外写出时</w:t>
      </w:r>
      <w:r w:rsidRPr="00607FAC">
        <w:t>RecordWriterOutput</w:t>
      </w:r>
      <w:r>
        <w:t>.</w:t>
      </w:r>
      <w:r w:rsidRPr="00A1175B">
        <w:t>collect()</w:t>
      </w:r>
      <w:r>
        <w:rPr>
          <w:rFonts w:hint="eastAsia"/>
        </w:rPr>
        <w:t>实现</w:t>
      </w:r>
    </w:p>
    <w:p w:rsidR="00607FAC" w:rsidRDefault="00607FAC" w:rsidP="00B93767">
      <w:r>
        <w:rPr>
          <w:noProof/>
        </w:rPr>
        <w:drawing>
          <wp:inline distT="0" distB="0" distL="0" distR="0" wp14:anchorId="105BC066" wp14:editId="26D1381B">
            <wp:extent cx="4756394" cy="1447874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drawing>
          <wp:inline distT="0" distB="0" distL="0" distR="0" wp14:anchorId="74E568A6" wp14:editId="24E80AEA">
            <wp:extent cx="4521432" cy="1708238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8F" w:rsidRDefault="00315AE5" w:rsidP="00B93767">
      <w:hyperlink w:anchor="_5.5.2_RecordWriter数据输出" w:history="1">
        <w:r w:rsidR="00BF708F" w:rsidRPr="00BF708F">
          <w:rPr>
            <w:rStyle w:val="aa"/>
          </w:rPr>
          <w:t>RecordWriter数据输出</w:t>
        </w:r>
      </w:hyperlink>
    </w:p>
    <w:p w:rsidR="00361B66" w:rsidRDefault="00361B66" w:rsidP="00D52F40">
      <w:pPr>
        <w:pStyle w:val="3"/>
      </w:pPr>
      <w:bookmarkStart w:id="17" w:name="_4.2.8_StreamTask线程模型"/>
      <w:bookmarkEnd w:id="17"/>
      <w:r>
        <w:lastRenderedPageBreak/>
        <w:t>4.</w:t>
      </w:r>
      <w:r>
        <w:rPr>
          <w:rFonts w:hint="eastAsia"/>
        </w:rPr>
        <w:t>2</w:t>
      </w:r>
      <w:r>
        <w:t>.</w:t>
      </w:r>
      <w:r w:rsidR="00D61C23">
        <w:t>8</w:t>
      </w:r>
      <w:r>
        <w:t xml:space="preserve"> </w:t>
      </w:r>
      <w:r w:rsidRPr="00D23C9A">
        <w:t>StreamTask线程模型</w:t>
      </w:r>
    </w:p>
    <w:p w:rsidR="00361B66" w:rsidRDefault="00361B66" w:rsidP="00361B66">
      <w:r>
        <w:rPr>
          <w:noProof/>
        </w:rPr>
        <w:drawing>
          <wp:inline distT="0" distB="0" distL="0" distR="0" wp14:anchorId="0901F791" wp14:editId="2B83337E">
            <wp:extent cx="5274310" cy="37763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D52F40" w:rsidP="00361B66">
      <w:pPr>
        <w:rPr>
          <w:noProof/>
        </w:rPr>
      </w:pPr>
      <w:r w:rsidRPr="00D52F40">
        <w:rPr>
          <w:noProof/>
        </w:rPr>
        <w:t>StreamTask</w:t>
      </w:r>
      <w:r>
        <w:rPr>
          <w:noProof/>
        </w:rPr>
        <w:t>线程处理模型主要包含如下逻辑</w:t>
      </w:r>
      <w:r>
        <w:rPr>
          <w:rFonts w:hint="eastAsia"/>
          <w:noProof/>
        </w:rPr>
        <w:t>：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：定义具体算子中的可执行操作，Mail主要使用RunnableWithException作为参数，和Runnable类似，用于捕获需要执行的代码，但和Runnable不同的是，RunnableWithException允许抛出检查异常。同时在Mail中还有priority参数控制Mail执行的优先级，以防止出现死锁的情况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DefaultAction：定义了当前StreamTask的默认数据处理逻辑，包括对Watermark等事件以及StreamElement数据元素的处理。在创建StreamTask的过程中会将StreamTask.processInput()方法作为创建MailboxProcessor中的MailboxDefaultAction操作，在StreamTask.processInput()方法中定义了具体数据元素接入和处理的逻辑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lboxProcessor：定义了Mailbox中的Mail和MailboxDefaultAction之间的处理逻辑，在runMailboxLoop()循环方法中处理Mail和DefaultAction。同时在MailboxProcessor中提供了MailboxController用于控制Mailbox中的LoopRunning以及暂停和恢复MailboxDefaultAction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Executor：提供了直接向TaskMailbox提交Mail的操作，例如StreamTask中触发Checkpoint的同时会将具体的执行方法提交到Mailbox中调用和处理。在MailboxExecutor中也提供了yield()方法从TaskMailbox中获取Mail并执行，这里主要用于执行SavePoint操作，调用yield()方法将TaskMailbox中的Mail逐步执行完毕后停止任务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TaskMailbox：主要用于存储提交的Mail并提供获取接口，TaskMailbox主要含有两个队列，分别为queue和batch。其中queue是一个阻塞队列，通过ReentrantLock控制队列的读写操作，而batch是一个非阻塞队列，当调用createBatch()方法时会将queue中的Mail存储到batch中，这样读操作就通过调用tryTakeFromBatch()方法批量获取到Mail，且只能被</w:t>
      </w:r>
      <w:r>
        <w:rPr>
          <w:noProof/>
        </w:rPr>
        <w:lastRenderedPageBreak/>
        <w:t>mailbox thread消费。</w:t>
      </w:r>
    </w:p>
    <w:p w:rsidR="00D52F40" w:rsidRDefault="00D52F40" w:rsidP="00361B66">
      <w:pPr>
        <w:rPr>
          <w:noProof/>
        </w:rPr>
      </w:pPr>
    </w:p>
    <w:p w:rsidR="00D52F40" w:rsidRDefault="00772699" w:rsidP="00D61C23">
      <w:pPr>
        <w:pStyle w:val="4"/>
        <w:rPr>
          <w:noProof/>
        </w:rPr>
      </w:pPr>
      <w:bookmarkStart w:id="18" w:name="_StreamTask.runMailboxLoop()"/>
      <w:bookmarkEnd w:id="18"/>
      <w:r>
        <w:rPr>
          <w:noProof/>
        </w:rPr>
        <w:t xml:space="preserve">1. </w:t>
      </w:r>
      <w:r w:rsidR="00013D74">
        <w:rPr>
          <w:noProof/>
        </w:rPr>
        <w:t>StreamTask.</w:t>
      </w:r>
      <w:r w:rsidR="00013D74" w:rsidRPr="00013D74">
        <w:rPr>
          <w:noProof/>
        </w:rPr>
        <w:t>runMailboxLoop</w:t>
      </w:r>
      <w:r w:rsidR="00013D74">
        <w:rPr>
          <w:noProof/>
        </w:rPr>
        <w:t>()</w:t>
      </w:r>
    </w:p>
    <w:p w:rsidR="00F932CE" w:rsidRPr="00F932CE" w:rsidRDefault="00F932CE" w:rsidP="00F932CE">
      <w:r>
        <w:rPr>
          <w:noProof/>
        </w:rPr>
        <w:drawing>
          <wp:inline distT="0" distB="0" distL="0" distR="0" wp14:anchorId="652BF2FF" wp14:editId="1621EEF3">
            <wp:extent cx="4261069" cy="635033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Pr="00772699" w:rsidRDefault="00013D74" w:rsidP="00361B66">
      <w:pPr>
        <w:rPr>
          <w:b/>
          <w:noProof/>
        </w:rPr>
      </w:pPr>
      <w:r w:rsidRPr="00772699">
        <w:rPr>
          <w:b/>
          <w:noProof/>
        </w:rPr>
        <w:t>MailboxProcessor.runMailboxLoop()</w:t>
      </w:r>
    </w:p>
    <w:p w:rsidR="00BB4A8E" w:rsidRDefault="00B66204" w:rsidP="00361B66">
      <w:pPr>
        <w:rPr>
          <w:noProof/>
        </w:rPr>
      </w:pPr>
      <w:r>
        <w:rPr>
          <w:noProof/>
        </w:rPr>
        <w:drawing>
          <wp:inline distT="0" distB="0" distL="0" distR="0" wp14:anchorId="696BAEBE" wp14:editId="0391E784">
            <wp:extent cx="5274310" cy="21945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013D74" w:rsidP="00361B66">
      <w:pPr>
        <w:rPr>
          <w:noProof/>
        </w:rPr>
      </w:pPr>
      <w:r w:rsidRPr="00BB2469">
        <w:rPr>
          <w:b/>
          <w:noProof/>
        </w:rPr>
        <w:t>MailboxProcessor.processMail()</w:t>
      </w:r>
      <w:r w:rsidRPr="00013D74">
        <w:rPr>
          <w:noProof/>
        </w:rPr>
        <w:t>方法主要用于检测MailBox中是否还有Mail正在处理，只要在MailBox中有Mail，该方法会一直等待Mail全部处理完毕后再返回。</w:t>
      </w:r>
      <w:r w:rsidRPr="00013D74">
        <w:rPr>
          <w:rFonts w:hint="eastAsia"/>
          <w:noProof/>
        </w:rPr>
        <w:t>对于流式任务来讲，每次处理完直接返回</w:t>
      </w:r>
      <w:r w:rsidRPr="00013D74">
        <w:rPr>
          <w:noProof/>
        </w:rPr>
        <w:t>True进行下一次MailBox的处理</w:t>
      </w:r>
      <w:r>
        <w:rPr>
          <w:rFonts w:hint="eastAsia"/>
          <w:noProof/>
        </w:rPr>
        <w:t>。</w:t>
      </w:r>
    </w:p>
    <w:p w:rsidR="00D52F40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7382CA95" wp14:editId="33610EDE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t>在</w:t>
      </w:r>
      <w:r w:rsidRPr="00B900E8">
        <w:rPr>
          <w:noProof/>
        </w:rPr>
        <w:t>Mail全部处理完毕后</w:t>
      </w:r>
      <w:r>
        <w:rPr>
          <w:rFonts w:hint="eastAsia"/>
          <w:noProof/>
        </w:rPr>
        <w:t>，分别调用对应Stream</w:t>
      </w:r>
      <w:r>
        <w:rPr>
          <w:noProof/>
        </w:rPr>
        <w:t>T</w:t>
      </w:r>
      <w:r>
        <w:rPr>
          <w:rFonts w:hint="eastAsia"/>
          <w:noProof/>
        </w:rPr>
        <w:t>ask</w:t>
      </w:r>
      <w:r w:rsidR="00B8153C">
        <w:rPr>
          <w:rFonts w:hint="eastAsia"/>
          <w:noProof/>
        </w:rPr>
        <w:t>初始化时传入</w:t>
      </w:r>
      <w:r>
        <w:rPr>
          <w:rFonts w:hint="eastAsia"/>
          <w:noProof/>
        </w:rPr>
        <w:t>的</w:t>
      </w:r>
      <w:r w:rsidRPr="00B8153C">
        <w:rPr>
          <w:b/>
          <w:noProof/>
        </w:rPr>
        <w:t>StreamTask.processInput()</w:t>
      </w:r>
      <w:r w:rsidRPr="00B900E8">
        <w:rPr>
          <w:noProof/>
        </w:rPr>
        <w:t>方法</w:t>
      </w:r>
      <w:r>
        <w:rPr>
          <w:noProof/>
        </w:rPr>
        <w:t>处理输入的数据，且处理完成后会返回InputStatus状态，并根据InputStatus的结果判断是否需要结束当前的Task。</w:t>
      </w:r>
    </w:p>
    <w:p w:rsidR="00B900E8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0103C078" wp14:editId="07FB6FAC">
            <wp:extent cx="5274310" cy="22625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C3" w:rsidRDefault="00BB08C3" w:rsidP="00BB08C3">
      <w:pPr>
        <w:pStyle w:val="4"/>
        <w:rPr>
          <w:noProof/>
        </w:rPr>
      </w:pPr>
      <w:r>
        <w:rPr>
          <w:noProof/>
        </w:rPr>
        <w:t xml:space="preserve">2. </w:t>
      </w:r>
      <w:r w:rsidR="00B900E8" w:rsidRPr="00B900E8">
        <w:rPr>
          <w:noProof/>
        </w:rPr>
        <w:t>StreamTask.processInput()</w:t>
      </w:r>
    </w:p>
    <w:p w:rsidR="00BB08C3" w:rsidRDefault="00BB08C3" w:rsidP="00361B66">
      <w:pPr>
        <w:rPr>
          <w:noProof/>
        </w:rPr>
      </w:pPr>
      <w:r>
        <w:rPr>
          <w:noProof/>
        </w:rPr>
        <w:drawing>
          <wp:inline distT="0" distB="0" distL="0" distR="0" wp14:anchorId="45CA7F68" wp14:editId="0FC0AB79">
            <wp:extent cx="5274310" cy="3022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E8" w:rsidRDefault="00BB08C3" w:rsidP="00361B66">
      <w:pPr>
        <w:rPr>
          <w:noProof/>
        </w:rPr>
      </w:pPr>
      <w:r>
        <w:rPr>
          <w:rFonts w:hint="eastAsia"/>
          <w:noProof/>
        </w:rPr>
        <w:t>创建</w:t>
      </w:r>
      <w:r w:rsidR="00B900E8">
        <w:rPr>
          <w:rFonts w:hint="eastAsia"/>
          <w:noProof/>
        </w:rPr>
        <w:t>不同的Stream</w:t>
      </w:r>
      <w:r w:rsidR="00B900E8">
        <w:rPr>
          <w:noProof/>
        </w:rPr>
        <w:t>T</w:t>
      </w:r>
      <w:r w:rsidR="00B900E8">
        <w:rPr>
          <w:rFonts w:hint="eastAsia"/>
          <w:noProof/>
        </w:rPr>
        <w:t>ask</w:t>
      </w:r>
      <w:r>
        <w:rPr>
          <w:rFonts w:hint="eastAsia"/>
          <w:noProof/>
        </w:rPr>
        <w:t>时传入的</w:t>
      </w:r>
      <w:r w:rsidRPr="00BB08C3">
        <w:rPr>
          <w:noProof/>
        </w:rPr>
        <w:t>this::processInput</w:t>
      </w:r>
      <w:r w:rsidR="00B900E8">
        <w:rPr>
          <w:rFonts w:hint="eastAsia"/>
          <w:noProof/>
        </w:rPr>
        <w:t>如下：</w:t>
      </w:r>
    </w:p>
    <w:p w:rsidR="00BB4A8E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1 </w:t>
      </w:r>
      <w:r w:rsidR="00B900E8">
        <w:rPr>
          <w:noProof/>
        </w:rPr>
        <w:t>SourceStreamTask</w:t>
      </w:r>
    </w:p>
    <w:p w:rsidR="00BB4A8E" w:rsidRPr="00B900E8" w:rsidRDefault="00BB4A8E" w:rsidP="00BB4A8E">
      <w:pPr>
        <w:rPr>
          <w:noProof/>
        </w:rPr>
      </w:pPr>
    </w:p>
    <w:p w:rsidR="00BB4A8E" w:rsidRDefault="00BB4A8E" w:rsidP="00BB4A8E">
      <w:pPr>
        <w:rPr>
          <w:noProof/>
        </w:rPr>
      </w:pPr>
    </w:p>
    <w:p w:rsidR="00D52F40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2 </w:t>
      </w:r>
      <w:r w:rsidR="00B900E8">
        <w:rPr>
          <w:noProof/>
        </w:rPr>
        <w:t>StreamTask(</w:t>
      </w:r>
      <w:r w:rsidR="00B900E8" w:rsidRPr="00B900E8">
        <w:rPr>
          <w:noProof/>
        </w:rPr>
        <w:t>OneInputStreamTask</w:t>
      </w:r>
      <w:r w:rsidR="006A42DD">
        <w:rPr>
          <w:noProof/>
        </w:rPr>
        <w:t>|</w:t>
      </w:r>
      <w:r w:rsidR="006A42DD" w:rsidRPr="006A42DD">
        <w:rPr>
          <w:noProof/>
        </w:rPr>
        <w:t>TwoInputStreamTask</w:t>
      </w:r>
      <w:r w:rsidR="00B900E8">
        <w:rPr>
          <w:noProof/>
        </w:rPr>
        <w:t>)</w:t>
      </w:r>
    </w:p>
    <w:p w:rsidR="00982CDB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3DCAE37F" wp14:editId="1B7CA67F">
            <wp:extent cx="5274310" cy="2256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315AE5" w:rsidP="00361B66">
      <w:pPr>
        <w:rPr>
          <w:noProof/>
        </w:rPr>
      </w:pPr>
      <w:hyperlink w:anchor="_4)创建StreamOneInputProcessor" w:history="1">
        <w:r w:rsidR="008141AD">
          <w:rPr>
            <w:rFonts w:hint="eastAsia"/>
            <w:noProof/>
          </w:rPr>
          <w:t>在</w:t>
        </w:r>
        <w:r w:rsidR="008141AD" w:rsidRPr="002957BE">
          <w:rPr>
            <w:rFonts w:hint="eastAsia"/>
            <w:noProof/>
          </w:rPr>
          <w:t>调用</w:t>
        </w:r>
        <w:r w:rsidR="008141AD" w:rsidRPr="002957BE">
          <w:rPr>
            <w:noProof/>
          </w:rPr>
          <w:t>StreamTask的init()方法</w:t>
        </w:r>
        <w:r w:rsidR="008141AD">
          <w:rPr>
            <w:rFonts w:hint="eastAsia"/>
            <w:noProof/>
          </w:rPr>
          <w:t>时</w:t>
        </w:r>
        <w:r w:rsidR="008141AD" w:rsidRPr="003B68DE">
          <w:rPr>
            <w:rStyle w:val="aa"/>
            <w:noProof/>
          </w:rPr>
          <w:t>创建StreamOneInputProcessor</w:t>
        </w:r>
      </w:hyperlink>
    </w:p>
    <w:p w:rsidR="000E0D4B" w:rsidRDefault="000E0D4B" w:rsidP="000E0D4B">
      <w:pPr>
        <w:rPr>
          <w:noProof/>
        </w:rPr>
      </w:pPr>
      <w:r>
        <w:rPr>
          <w:rFonts w:hint="eastAsia"/>
          <w:noProof/>
        </w:rPr>
        <w:lastRenderedPageBreak/>
        <w:t>或调用</w:t>
      </w:r>
    </w:p>
    <w:p w:rsidR="003A7991" w:rsidRDefault="008141AD" w:rsidP="008141AD">
      <w:pPr>
        <w:pStyle w:val="4"/>
        <w:rPr>
          <w:noProof/>
        </w:rPr>
      </w:pPr>
      <w:r>
        <w:rPr>
          <w:noProof/>
        </w:rPr>
        <w:t xml:space="preserve">3. </w:t>
      </w:r>
      <w:r w:rsidR="00DF4499" w:rsidRPr="00982CDB">
        <w:rPr>
          <w:noProof/>
        </w:rPr>
        <w:t>StreamInputProcessor</w:t>
      </w:r>
    </w:p>
    <w:p w:rsidR="00982CDB" w:rsidRDefault="00982CDB" w:rsidP="00361B66">
      <w:pPr>
        <w:rPr>
          <w:noProof/>
        </w:rPr>
      </w:pPr>
      <w:r w:rsidRPr="00982CDB">
        <w:rPr>
          <w:noProof/>
        </w:rPr>
        <w:t>根据StreamTask种类的不同，StreamInputProcessor分为StreamOneInputProcessor和StreamTwoInputProcessor两种</w:t>
      </w:r>
      <w:r w:rsidR="00DF4499">
        <w:rPr>
          <w:rFonts w:hint="eastAsia"/>
          <w:noProof/>
        </w:rPr>
        <w:t>：</w:t>
      </w:r>
    </w:p>
    <w:p w:rsidR="00361B66" w:rsidRDefault="00BB4A8E" w:rsidP="00361B66">
      <w:r>
        <w:rPr>
          <w:noProof/>
        </w:rPr>
        <w:t xml:space="preserve"> </w:t>
      </w:r>
      <w:r w:rsidR="00361B66">
        <w:rPr>
          <w:noProof/>
        </w:rPr>
        <w:drawing>
          <wp:inline distT="0" distB="0" distL="0" distR="0" wp14:anchorId="635B3CFE" wp14:editId="3E3FBC68">
            <wp:extent cx="5274310" cy="1828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Default="008141AD" w:rsidP="008141AD">
      <w:pPr>
        <w:pStyle w:val="5"/>
      </w:pPr>
      <w:r>
        <w:rPr>
          <w:noProof/>
        </w:rPr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1 </w:t>
      </w:r>
      <w:r w:rsidR="00982CDB" w:rsidRPr="00982CDB">
        <w:rPr>
          <w:noProof/>
        </w:rPr>
        <w:t>StreamOneInputProcessor</w:t>
      </w:r>
    </w:p>
    <w:p w:rsidR="009C5524" w:rsidRDefault="008141AD" w:rsidP="00361B66">
      <w:r>
        <w:rPr>
          <w:noProof/>
        </w:rPr>
        <w:drawing>
          <wp:inline distT="0" distB="0" distL="0" distR="0" wp14:anchorId="62CF27E7" wp14:editId="2AA22878">
            <wp:extent cx="5274310" cy="1278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8141AD" w:rsidP="00361B66">
      <w:r w:rsidRPr="008141AD">
        <w:t>StreamInputProcessor</w:t>
      </w:r>
      <w:r>
        <w:rPr>
          <w:rFonts w:hint="eastAsia"/>
        </w:rPr>
        <w:t>由</w:t>
      </w:r>
      <w:r w:rsidRPr="008141AD">
        <w:t>StreamTaskInput和DataOutput</w:t>
      </w:r>
      <w:r w:rsidR="00A06AA3">
        <w:t>两个组成部分</w:t>
      </w:r>
      <w:r w:rsidR="00A06AA3">
        <w:rPr>
          <w:rFonts w:hint="eastAsia"/>
        </w:rPr>
        <w:t>。</w:t>
      </w:r>
    </w:p>
    <w:p w:rsidR="008141AD" w:rsidRDefault="000E39CB" w:rsidP="00361B66">
      <w:r w:rsidRPr="000E39CB">
        <w:t>inputProcessor.processInput()</w:t>
      </w:r>
      <w:r>
        <w:rPr>
          <w:rFonts w:hint="eastAsia"/>
        </w:rPr>
        <w:t>方法本质调用</w:t>
      </w:r>
      <w:r w:rsidRPr="000E39CB">
        <w:t>StreamTaskInput</w:t>
      </w:r>
      <w:r>
        <w:t>.</w:t>
      </w:r>
      <w:r w:rsidRPr="000E39CB">
        <w:t>emitNext()</w:t>
      </w:r>
      <w:r>
        <w:rPr>
          <w:rFonts w:hint="eastAsia"/>
        </w:rPr>
        <w:t>方法。</w:t>
      </w:r>
    </w:p>
    <w:p w:rsidR="000E39CB" w:rsidRDefault="00A06AA3" w:rsidP="00361B66">
      <w:r>
        <w:rPr>
          <w:noProof/>
        </w:rPr>
        <w:drawing>
          <wp:inline distT="0" distB="0" distL="0" distR="0" wp14:anchorId="79DD0CB4" wp14:editId="4BB7DA4F">
            <wp:extent cx="5274310" cy="19545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DB" w:rsidRDefault="008141AD" w:rsidP="008141AD">
      <w:pPr>
        <w:pStyle w:val="5"/>
      </w:pPr>
      <w:r>
        <w:rPr>
          <w:noProof/>
        </w:rPr>
        <w:lastRenderedPageBreak/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2 </w:t>
      </w:r>
      <w:r w:rsidR="00982CDB" w:rsidRPr="00982CDB">
        <w:rPr>
          <w:noProof/>
        </w:rPr>
        <w:t>StreamTwoInputProcessor</w:t>
      </w:r>
    </w:p>
    <w:p w:rsidR="009C5524" w:rsidRDefault="009C5524" w:rsidP="0078319F">
      <w:pPr>
        <w:pStyle w:val="7"/>
      </w:pPr>
      <w:r>
        <w:rPr>
          <w:rFonts w:hint="eastAsia"/>
        </w:rPr>
        <w:t>&gt;</w:t>
      </w:r>
      <w:r>
        <w:t>&gt;&gt;</w:t>
      </w:r>
    </w:p>
    <w:p w:rsidR="00982CDB" w:rsidRDefault="00982CDB" w:rsidP="00361B66"/>
    <w:p w:rsidR="0078319F" w:rsidRDefault="000E39CB" w:rsidP="000E39CB">
      <w:pPr>
        <w:pStyle w:val="4"/>
      </w:pPr>
      <w:r>
        <w:t xml:space="preserve">4. </w:t>
      </w:r>
      <w:r w:rsidRPr="000E39CB">
        <w:t>StreamTaskInput</w:t>
      </w:r>
    </w:p>
    <w:p w:rsidR="0078319F" w:rsidRDefault="0078319F" w:rsidP="0078319F">
      <w:r w:rsidRPr="0078319F">
        <w:t>StreamTaskSourceInput</w:t>
      </w:r>
      <w:r w:rsidR="00C576A8">
        <w:t>(1.11</w:t>
      </w:r>
      <w:r w:rsidR="00C576A8">
        <w:rPr>
          <w:rFonts w:hint="eastAsia"/>
        </w:rPr>
        <w:t>后版本</w:t>
      </w:r>
      <w:r w:rsidR="00C576A8">
        <w:t>)</w:t>
      </w:r>
    </w:p>
    <w:p w:rsidR="008141AD" w:rsidRDefault="008141AD" w:rsidP="0078319F"/>
    <w:p w:rsidR="0078319F" w:rsidRDefault="008141AD" w:rsidP="00361B66">
      <w:r w:rsidRPr="008141AD">
        <w:t>StreamTaskInput的实现主要有StreamTaskSourceInput和StreamTaskNetworkInput两种类型，StreamTaskSourceInput对应外部DataSource数据源的StreamTaskInput，StreamTaskNetworkInput是算子之间网络传递对应的StreamTaskInput。</w:t>
      </w:r>
    </w:p>
    <w:p w:rsidR="0078319F" w:rsidRDefault="0078319F" w:rsidP="00361B66"/>
    <w:p w:rsidR="0078319F" w:rsidRDefault="000E39CB" w:rsidP="000E39CB">
      <w:pPr>
        <w:pStyle w:val="5"/>
      </w:pPr>
      <w:r>
        <w:t xml:space="preserve">4-1 </w:t>
      </w:r>
      <w:r w:rsidR="0078319F" w:rsidRPr="0078319F">
        <w:t>StreamTaskNetworkInput</w:t>
      </w:r>
    </w:p>
    <w:p w:rsidR="000E39CB" w:rsidRDefault="003471FC" w:rsidP="003471FC">
      <w:pPr>
        <w:pStyle w:val="6"/>
      </w:pPr>
      <w:r>
        <w:rPr>
          <w:rFonts w:hint="eastAsia"/>
        </w:rPr>
        <w:t>①</w:t>
      </w:r>
      <w:r w:rsidR="000E39CB" w:rsidRPr="000E39CB">
        <w:t>StreamTaskNetworkInput</w:t>
      </w:r>
      <w:r w:rsidR="000E39CB">
        <w:rPr>
          <w:rFonts w:hint="eastAsia"/>
        </w:rPr>
        <w:t>的创建</w:t>
      </w:r>
    </w:p>
    <w:p w:rsidR="000E39CB" w:rsidRDefault="00315AE5" w:rsidP="00361B66">
      <w:hyperlink w:anchor="_3)创建StreamTaskNetworkInput" w:history="1">
        <w:r w:rsidR="000E39CB" w:rsidRPr="000E39CB">
          <w:rPr>
            <w:rStyle w:val="aa"/>
          </w:rPr>
          <w:t>创建StreamTaskNetworkInput</w:t>
        </w:r>
      </w:hyperlink>
    </w:p>
    <w:p w:rsidR="003471FC" w:rsidRDefault="003471FC" w:rsidP="003471FC">
      <w:pPr>
        <w:pStyle w:val="6"/>
      </w:pPr>
      <w:r>
        <w:rPr>
          <w:rFonts w:hint="eastAsia"/>
        </w:rPr>
        <w:t>②</w:t>
      </w:r>
      <w:r w:rsidRPr="00C576A8">
        <w:t>StreamTaskNetworkInput.emitNext()</w:t>
      </w:r>
    </w:p>
    <w:p w:rsidR="00CE3383" w:rsidRDefault="00CE3383" w:rsidP="00CE3383">
      <w:r>
        <w:rPr>
          <w:noProof/>
        </w:rPr>
        <w:drawing>
          <wp:inline distT="0" distB="0" distL="0" distR="0" wp14:anchorId="15E2832E" wp14:editId="05D5C3E9">
            <wp:extent cx="5274310" cy="33337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E3383">
      <w:r w:rsidRPr="00CE3383">
        <w:rPr>
          <w:rFonts w:hint="eastAsia"/>
        </w:rPr>
        <w:t>如果产生了</w:t>
      </w:r>
      <w:r w:rsidRPr="00CE3383">
        <w:t>bufferOrEvent数据，则会调用processBufferOrEvent()方法进行处理</w:t>
      </w:r>
    </w:p>
    <w:p w:rsidR="00CE3383" w:rsidRPr="00CE3383" w:rsidRDefault="00CE3383" w:rsidP="00CE3383">
      <w:r>
        <w:rPr>
          <w:noProof/>
        </w:rPr>
        <w:lastRenderedPageBreak/>
        <w:drawing>
          <wp:inline distT="0" distB="0" distL="0" distR="0" wp14:anchorId="01EB21F5" wp14:editId="420857D3">
            <wp:extent cx="5274310" cy="22764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576A8">
      <w:r>
        <w:rPr>
          <w:rFonts w:hint="eastAsia"/>
        </w:rPr>
        <w:t>调用</w:t>
      </w:r>
      <w:r w:rsidRPr="00CE3383">
        <w:t>SpillingAdaptiveSpanningRecordDeserializer</w:t>
      </w:r>
      <w:r>
        <w:t>.</w:t>
      </w:r>
      <w:r w:rsidRPr="00CE3383">
        <w:t>setNextBuffer</w:t>
      </w:r>
      <w:r>
        <w:t>()</w:t>
      </w:r>
      <w:r>
        <w:rPr>
          <w:rFonts w:hint="eastAsia"/>
        </w:rPr>
        <w:t>方法，将</w:t>
      </w:r>
      <w:r w:rsidRPr="00CE3383">
        <w:rPr>
          <w:rFonts w:hint="eastAsia"/>
        </w:rPr>
        <w:t>解析出来的</w:t>
      </w:r>
      <w:r w:rsidRPr="00CE3383">
        <w:t>StreamRecord数据会存放在currentRecorddeserializer实例</w:t>
      </w:r>
    </w:p>
    <w:p w:rsidR="00CE3383" w:rsidRDefault="00CE3383" w:rsidP="00CE3383">
      <w:pPr>
        <w:pStyle w:val="8"/>
      </w:pPr>
      <w:r>
        <w:rPr>
          <w:rFonts w:hint="eastAsia"/>
        </w:rPr>
        <w:t>&gt;</w:t>
      </w:r>
      <w:r>
        <w:t>&gt;&gt;</w:t>
      </w:r>
      <w:r w:rsidRPr="00CE3383">
        <w:t>SpillingAdaptiveSpanningRecordDeserializer</w:t>
      </w:r>
    </w:p>
    <w:p w:rsidR="00CE3383" w:rsidRDefault="00CE3383" w:rsidP="00C576A8"/>
    <w:p w:rsidR="00CE3383" w:rsidRDefault="007C124F" w:rsidP="00C576A8">
      <w:r>
        <w:rPr>
          <w:rFonts w:hint="eastAsia"/>
        </w:rPr>
        <w:t>当</w:t>
      </w:r>
      <w:r w:rsidRPr="007C124F">
        <w:t>currentRecorddeserializer</w:t>
      </w:r>
      <w:r>
        <w:rPr>
          <w:rFonts w:hint="eastAsia"/>
        </w:rPr>
        <w:t>不为空、且</w:t>
      </w:r>
      <w:r w:rsidRPr="007C124F">
        <w:t>currentRecorddeserializer</w:t>
      </w:r>
      <w:r w:rsidRPr="007C124F">
        <w:rPr>
          <w:rFonts w:hint="eastAsia"/>
        </w:rPr>
        <w:t>获取</w:t>
      </w:r>
      <w:r w:rsidRPr="007C124F">
        <w:t>DeserializationResult</w:t>
      </w:r>
      <w:r>
        <w:rPr>
          <w:rFonts w:hint="eastAsia"/>
        </w:rPr>
        <w:t>未被消费而且是完整的，调用</w:t>
      </w:r>
      <w:r w:rsidRPr="007C124F">
        <w:t>processElement()方法对数据元素进行处理</w:t>
      </w:r>
      <w:r>
        <w:rPr>
          <w:rFonts w:hint="eastAsia"/>
        </w:rPr>
        <w:t>。</w:t>
      </w:r>
    </w:p>
    <w:p w:rsidR="00047109" w:rsidRDefault="00047109" w:rsidP="00C576A8">
      <w:r>
        <w:rPr>
          <w:noProof/>
        </w:rPr>
        <w:drawing>
          <wp:inline distT="0" distB="0" distL="0" distR="0" wp14:anchorId="30011B37" wp14:editId="2E447BD7">
            <wp:extent cx="5274310" cy="14871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09" w:rsidRDefault="00047109" w:rsidP="00C576A8">
      <w:r>
        <w:rPr>
          <w:noProof/>
        </w:rPr>
        <w:drawing>
          <wp:inline distT="0" distB="0" distL="0" distR="0" wp14:anchorId="2939D8F6" wp14:editId="2B451C7A">
            <wp:extent cx="5274310" cy="1424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C3" w:rsidRDefault="00EA11C3" w:rsidP="00C576A8">
      <w:r>
        <w:rPr>
          <w:rFonts w:hint="eastAsia"/>
        </w:rPr>
        <w:t>当Stream</w:t>
      </w:r>
      <w:r>
        <w:t>E</w:t>
      </w:r>
      <w:r>
        <w:rPr>
          <w:rFonts w:hint="eastAsia"/>
        </w:rPr>
        <w:t>lement为record类型时，</w:t>
      </w:r>
      <w:r w:rsidRPr="00EA11C3">
        <w:rPr>
          <w:rFonts w:hint="eastAsia"/>
        </w:rPr>
        <w:t>通过</w:t>
      </w:r>
      <w:r w:rsidRPr="00EA11C3">
        <w:t>DataOutput输出到算子链中进行处理。</w:t>
      </w:r>
    </w:p>
    <w:p w:rsidR="00EA11C3" w:rsidRDefault="00EA11C3" w:rsidP="00C576A8">
      <w:r w:rsidRPr="00EA11C3">
        <w:rPr>
          <w:rFonts w:hint="eastAsia"/>
        </w:rPr>
        <w:t>通过</w:t>
      </w:r>
      <w:r w:rsidRPr="00EA11C3">
        <w:t>StreamTaskNetworkInput中的DataOut实现类将StreamRecord发送到OperatorChain的HeadOperator进行处理。</w:t>
      </w:r>
    </w:p>
    <w:p w:rsidR="00047109" w:rsidRDefault="00047109" w:rsidP="00047109">
      <w:pPr>
        <w:pStyle w:val="6"/>
      </w:pPr>
      <w:bookmarkStart w:id="19" w:name="_③StreamTaskNetworkOutput.emitRecord"/>
      <w:bookmarkEnd w:id="19"/>
      <w:r>
        <w:rPr>
          <w:rFonts w:hint="eastAsia"/>
        </w:rPr>
        <w:t>③</w:t>
      </w:r>
      <w:r w:rsidR="00EA11C3" w:rsidRPr="00EA11C3">
        <w:t>StreamTaskNetworkOutput.emitRecord()</w:t>
      </w:r>
    </w:p>
    <w:p w:rsidR="00EA11C3" w:rsidRPr="00EA11C3" w:rsidRDefault="00EA11C3" w:rsidP="00EA11C3">
      <w:r w:rsidRPr="00EA11C3">
        <w:rPr>
          <w:rFonts w:hint="eastAsia"/>
        </w:rPr>
        <w:t>这里的</w:t>
      </w:r>
      <w:r w:rsidRPr="00EA11C3">
        <w:t>operator对象实际就是在</w:t>
      </w:r>
      <w:hyperlink w:anchor="_2)创建StreamTaskNetworkOutput" w:history="1">
        <w:r w:rsidRPr="00EA11C3">
          <w:rPr>
            <w:rStyle w:val="aa"/>
          </w:rPr>
          <w:t>创建StreamTaskNetworkOutput</w:t>
        </w:r>
      </w:hyperlink>
      <w:r w:rsidRPr="00EA11C3">
        <w:t>时指定的算子链HeaderOperator。</w:t>
      </w:r>
    </w:p>
    <w:p w:rsidR="00B776FB" w:rsidRDefault="00047109" w:rsidP="00722A1D">
      <w:r>
        <w:rPr>
          <w:noProof/>
        </w:rPr>
        <w:lastRenderedPageBreak/>
        <w:drawing>
          <wp:inline distT="0" distB="0" distL="0" distR="0" wp14:anchorId="31CAA8B2" wp14:editId="6DF71A8F">
            <wp:extent cx="4838949" cy="1155759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315AE5" w:rsidP="00722A1D">
      <w:hyperlink w:anchor="_4.2.7_OperatorChain的设计与实现" w:history="1">
        <w:r w:rsidR="00722A1D" w:rsidRPr="00722A1D">
          <w:rPr>
            <w:rStyle w:val="aa"/>
          </w:rPr>
          <w:t>OperatorChain的设计与实现</w:t>
        </w:r>
      </w:hyperlink>
    </w:p>
    <w:p w:rsidR="00047109" w:rsidRDefault="00047109" w:rsidP="00047109">
      <w:pPr>
        <w:pStyle w:val="6"/>
      </w:pPr>
      <w:r>
        <w:rPr>
          <w:rFonts w:hint="eastAsia"/>
        </w:rPr>
        <w:t>④处理完毕</w:t>
      </w:r>
    </w:p>
    <w:p w:rsidR="0078319F" w:rsidRDefault="007C124F" w:rsidP="007C124F">
      <w:r w:rsidRPr="007C124F">
        <w:rPr>
          <w:rFonts w:hint="eastAsia"/>
        </w:rPr>
        <w:t>处理完毕后退出循环并返回</w:t>
      </w:r>
      <w:r w:rsidRPr="007C124F">
        <w:t>MORE_AVAILABLE状态，继续等待新的数据接入。</w:t>
      </w:r>
    </w:p>
    <w:p w:rsidR="00B93767" w:rsidRDefault="00B93767" w:rsidP="00B93767"/>
    <w:p w:rsidR="00B93767" w:rsidRDefault="007F0DAE" w:rsidP="007F0DAE">
      <w:pPr>
        <w:pStyle w:val="1"/>
      </w:pPr>
      <w:r>
        <w:rPr>
          <w:rFonts w:hint="eastAsia"/>
        </w:rPr>
        <w:t>五、</w:t>
      </w:r>
      <w:r w:rsidR="000D55B7">
        <w:rPr>
          <w:rFonts w:hint="eastAsia"/>
        </w:rPr>
        <w:t>通过</w:t>
      </w:r>
      <w:r w:rsidR="000D55B7">
        <w:t>N</w:t>
      </w:r>
      <w:r w:rsidR="000D55B7">
        <w:rPr>
          <w:rFonts w:hint="eastAsia"/>
        </w:rPr>
        <w:t>etwork</w:t>
      </w:r>
      <w:r w:rsidR="000D55B7">
        <w:t>S</w:t>
      </w:r>
      <w:r w:rsidR="000D55B7">
        <w:rPr>
          <w:rFonts w:hint="eastAsia"/>
        </w:rPr>
        <w:t>tack实现Flink中</w:t>
      </w:r>
      <w:r w:rsidR="000D55B7" w:rsidRPr="000D55B7">
        <w:t>Task实例之间的数据</w:t>
      </w:r>
    </w:p>
    <w:p w:rsidR="00B93767" w:rsidRDefault="000D55B7" w:rsidP="000808A8">
      <w:pPr>
        <w:pStyle w:val="2"/>
      </w:pPr>
      <w:r>
        <w:rPr>
          <w:rFonts w:hint="eastAsia"/>
        </w:rPr>
        <w:t>5</w:t>
      </w:r>
      <w:r>
        <w:t xml:space="preserve">.1 </w:t>
      </w:r>
      <w:r w:rsidRPr="000D55B7">
        <w:t>NetworkStack概览</w:t>
      </w:r>
    </w:p>
    <w:p w:rsidR="00B93767" w:rsidRDefault="000D55B7" w:rsidP="00B93767">
      <w:r>
        <w:rPr>
          <w:noProof/>
        </w:rPr>
        <w:drawing>
          <wp:inline distT="0" distB="0" distL="0" distR="0" wp14:anchorId="08178553" wp14:editId="5F80C6B5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B7" w:rsidRDefault="000D55B7" w:rsidP="003A4EC3">
      <w:r w:rsidRPr="000D55B7">
        <w:rPr>
          <w:rFonts w:hint="eastAsia"/>
        </w:rPr>
        <w:t>对于上游的</w:t>
      </w:r>
      <w:r w:rsidRPr="000D55B7">
        <w:t>Task A实例来讲</w:t>
      </w:r>
      <w:r>
        <w:rPr>
          <w:rFonts w:hint="eastAsia"/>
        </w:rPr>
        <w:t>：</w:t>
      </w:r>
    </w:p>
    <w:p w:rsidR="000D55B7" w:rsidRDefault="000D55B7" w:rsidP="003A4EC3">
      <w:r w:rsidRPr="000D55B7">
        <w:t>经过Operator处理后的数据，最终会通过RecordWriter组件写入网络栈，即算子输出的数据并不是直接写入网络，而是先将数据元素转换为二级制Buffer数据，并将Buffer缓存在ResultSubPartition队列中，再从ResultSubPartition队列将Buffer数据消费后写入下游Task对应的InputChannel。</w:t>
      </w:r>
    </w:p>
    <w:p w:rsidR="0069141D" w:rsidRDefault="000D55B7" w:rsidP="003A4EC3">
      <w:r w:rsidRPr="000D55B7">
        <w:t>在上游的Task中会创建LocalBufferPool为数据元素申请对应Buffer的存储空间，且上游的Task会创建NettyServer作为网络连接服务端，并与下游Task内部的NettyClient之间建立网络连接。</w:t>
      </w:r>
    </w:p>
    <w:p w:rsidR="000D55B7" w:rsidRDefault="000D55B7" w:rsidP="003A4EC3">
      <w:r w:rsidRPr="000D55B7">
        <w:rPr>
          <w:rFonts w:hint="eastAsia"/>
        </w:rPr>
        <w:t>对下游的</w:t>
      </w:r>
      <w:r w:rsidRPr="000D55B7">
        <w:t>Task</w:t>
      </w:r>
      <w:r>
        <w:t>实例来讲</w:t>
      </w:r>
      <w:r>
        <w:rPr>
          <w:rFonts w:hint="eastAsia"/>
        </w:rPr>
        <w:t>：</w:t>
      </w:r>
    </w:p>
    <w:p w:rsidR="0069141D" w:rsidRPr="0069141D" w:rsidRDefault="000D55B7" w:rsidP="003A4EC3">
      <w:r w:rsidRPr="000D55B7">
        <w:lastRenderedPageBreak/>
        <w:t>会通过InputGate组件接收上游Task发送的数据，在InputGate中包含了多个InputChannel。InputChannel实际上是将Netty中Channel进行封装，数量取决于Task的并行度。上游Task的ResultPartition会根据ChannelSelector选择需要将数据下发到哪一个InputChannel中，其实现类似Shuffe的数据洗牌操作。在下游的Task实例中可以看出，InputGate中接收到的二进制数据，会转换为Buffer数据结构并</w:t>
      </w:r>
      <w:r w:rsidRPr="000D55B7">
        <w:rPr>
          <w:rFonts w:hint="eastAsia"/>
        </w:rPr>
        <w:t>存储到本地的</w:t>
      </w:r>
      <w:r w:rsidRPr="000D55B7">
        <w:t>Buffer队列中，最后被StreamTaskInput不断地从队列中拉取出来并处理。StreamTaskInput会将Buffer数据进行反序列化操作，将Buffer数据转换为StreamRecord并发送到OperatorChain中继续处理。</w:t>
      </w:r>
    </w:p>
    <w:p w:rsidR="00C95AC9" w:rsidRDefault="00C95AC9" w:rsidP="00C95AC9"/>
    <w:p w:rsidR="00A96CC8" w:rsidRDefault="00A96CC8" w:rsidP="00A96CC8">
      <w:pPr>
        <w:pStyle w:val="2"/>
      </w:pPr>
      <w:r>
        <w:t xml:space="preserve">5.2 </w:t>
      </w:r>
      <w:r w:rsidRPr="00A96CC8">
        <w:t>StreamTask数据流</w:t>
      </w:r>
    </w:p>
    <w:p w:rsidR="00760B78" w:rsidRPr="00760B78" w:rsidRDefault="003A1FDB" w:rsidP="00760B78">
      <w:r>
        <w:t>F</w:t>
      </w:r>
      <w:r>
        <w:rPr>
          <w:rFonts w:hint="eastAsia"/>
        </w:rPr>
        <w:t>link</w:t>
      </w:r>
      <w:r w:rsidR="00760B78">
        <w:rPr>
          <w:rFonts w:hint="eastAsia"/>
        </w:rPr>
        <w:t>中数据交换的核心接口为</w:t>
      </w:r>
      <w:r w:rsidR="00760B78" w:rsidRPr="00760B78">
        <w:t>AvailabilityProvider</w:t>
      </w:r>
    </w:p>
    <w:p w:rsidR="00760B78" w:rsidRDefault="00760B78" w:rsidP="00760B78">
      <w:r>
        <w:rPr>
          <w:noProof/>
        </w:rPr>
        <w:drawing>
          <wp:inline distT="0" distB="0" distL="0" distR="0" wp14:anchorId="6BE432A1" wp14:editId="2C773CD5">
            <wp:extent cx="5274310" cy="21609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78" w:rsidRDefault="00760B78" w:rsidP="00760B78"/>
    <w:p w:rsidR="00760B78" w:rsidRDefault="00760B78" w:rsidP="00760B78"/>
    <w:p w:rsidR="00760B78" w:rsidRDefault="00760B78" w:rsidP="00760B78"/>
    <w:p w:rsidR="00760B78" w:rsidRDefault="00760B78" w:rsidP="00760B78"/>
    <w:p w:rsidR="00760B78" w:rsidRPr="00760B78" w:rsidRDefault="00760B78" w:rsidP="00760B78"/>
    <w:p w:rsidR="006850B8" w:rsidRDefault="005827F4" w:rsidP="000808A8">
      <w:pPr>
        <w:pStyle w:val="2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 </w:t>
      </w:r>
      <w:r w:rsidRPr="005827F4">
        <w:t>ShuffleMaster与ShuffleEnvironment</w:t>
      </w:r>
    </w:p>
    <w:p w:rsidR="005827F4" w:rsidRDefault="005827F4" w:rsidP="006850B8">
      <w:r w:rsidRPr="005827F4">
        <w:rPr>
          <w:rFonts w:hint="eastAsia"/>
        </w:rPr>
        <w:t>在</w:t>
      </w:r>
      <w:r w:rsidRPr="005827F4">
        <w:t>TaskManager实例中，主要通过ShuffleEnvironment统一创建ResultPartition和InputGate组件。</w:t>
      </w:r>
    </w:p>
    <w:p w:rsidR="006850B8" w:rsidRDefault="005827F4" w:rsidP="006850B8">
      <w:r w:rsidRPr="005827F4">
        <w:t>在JobMaster中也会创建ShuffleMaster统一管理和监控作业中所有的ResultPartition和InputGate组件。</w:t>
      </w:r>
    </w:p>
    <w:p w:rsidR="0001772E" w:rsidRDefault="000808A8" w:rsidP="000808A8">
      <w:pPr>
        <w:pStyle w:val="3"/>
      </w:pPr>
      <w:r>
        <w:t>5.</w:t>
      </w:r>
      <w:r w:rsidR="00A96CC8">
        <w:t>3</w:t>
      </w:r>
      <w:r>
        <w:t xml:space="preserve">.1 </w:t>
      </w:r>
      <w:r w:rsidR="005827F4" w:rsidRPr="005827F4">
        <w:t>ShuffleService的设计与实现</w:t>
      </w:r>
    </w:p>
    <w:p w:rsidR="005827F4" w:rsidRDefault="005827F4" w:rsidP="005827F4">
      <w:r>
        <w:rPr>
          <w:rFonts w:hint="eastAsia"/>
        </w:rPr>
        <w:t>创建</w:t>
      </w:r>
      <w:r>
        <w:t>ShuffleMaster和ShuffleEnvironment组件主要依赖ShuffleServiceFactory实现。同时为了实现可插拔的ShuffleService服务，ShuffleServiceFactory的实现类通过Java SPI的方式加载到ClassLoader中，即通过ShuffleServiceLoader从配置文件中加载系统配置的ShuffleServiceFactory实现类，因此用户也可以自定义实现Shuffle服务。</w:t>
      </w:r>
    </w:p>
    <w:p w:rsidR="005827F4" w:rsidRDefault="005827F4" w:rsidP="005827F4">
      <w:r>
        <w:lastRenderedPageBreak/>
        <w:t>1）在JobManager内部创建JobManagerRunner实例的过程中会创建ShuffeServiceLoader，用于通过Java SPI服务的方式加载配置的ShuffleServiceFactory，同时在TaskManager的TaskManagerServices中创建ShuffeServiceLoader并加载ShuffleServiceFactory。</w:t>
      </w:r>
    </w:p>
    <w:p w:rsidR="005827F4" w:rsidRDefault="005827F4" w:rsidP="005827F4">
      <w:r>
        <w:t>2）ShuffleServiceFactory接口定义中包含创建ShuffleMaster和ShuffleEnvironment的方法。Flink提供了基于Netty通信框架实现的NettyShuffleServiceFactory，作为ShuffleServiceFactory接口的默认实现类。</w:t>
      </w:r>
    </w:p>
    <w:p w:rsidR="005827F4" w:rsidRDefault="005827F4" w:rsidP="005827F4">
      <w:r>
        <w:t>3）ShuffleEnvironment组件提供了创建Task实例中ResultPartition和InputGate组件的方法，同时Flink中默认</w:t>
      </w:r>
      <w:r>
        <w:rPr>
          <w:rFonts w:hint="eastAsia"/>
        </w:rPr>
        <w:t>提供了</w:t>
      </w:r>
      <w:r>
        <w:t>NettyShuffleEnvironment实现。</w:t>
      </w:r>
    </w:p>
    <w:p w:rsidR="005827F4" w:rsidRDefault="005827F4" w:rsidP="005827F4">
      <w:r>
        <w:t>4）ShuffleMaster组件实现了对ResultPartition和InputGate的注册功能，同时每个作业都有ShuffleMaster管理当前作业的ResultPartition和InputGate等信息，Flink中提供了NettyShuffleMaster默认实现。</w:t>
      </w:r>
    </w:p>
    <w:p w:rsidR="005827F4" w:rsidRDefault="000808A8" w:rsidP="00B81499">
      <w:r>
        <w:rPr>
          <w:noProof/>
        </w:rPr>
        <w:drawing>
          <wp:inline distT="0" distB="0" distL="0" distR="0" wp14:anchorId="1E23D4F0" wp14:editId="5DDD1092">
            <wp:extent cx="5274310" cy="2610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F4" w:rsidRDefault="000808A8" w:rsidP="000808A8">
      <w:pPr>
        <w:pStyle w:val="3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.2 </w:t>
      </w:r>
      <w:r w:rsidRPr="000808A8">
        <w:rPr>
          <w:rFonts w:hint="eastAsia"/>
        </w:rPr>
        <w:t>在</w:t>
      </w:r>
      <w:r w:rsidRPr="000808A8">
        <w:t>JobMaster中创建ShuffleMaster</w:t>
      </w:r>
    </w:p>
    <w:p w:rsidR="005827F4" w:rsidRDefault="006B1BF2" w:rsidP="00B81499">
      <w:r w:rsidRPr="006B1BF2">
        <w:t>ShuffleMaster主要用在JobMaster调度和执行Execution时，维护当前作业中的ResultPartition信息，例如ResourceID、ExecutionAttemptID等。紧接着JobManager会将ShuffleMaster创建的NettyShuffleDescriptor参数信息发送给对应的TaskExecutor实例，在TaskExecutor中就会基于NettyShuffleDescriptor的信息，通过ShuffleEnvironment组件创建ResultPartition、InputGate等组件。</w:t>
      </w:r>
    </w:p>
    <w:p w:rsidR="005827F4" w:rsidRDefault="002A4F91" w:rsidP="00B81499">
      <w:r w:rsidRPr="002A4F91">
        <w:rPr>
          <w:rFonts w:hint="eastAsia"/>
        </w:rPr>
        <w:t>在</w:t>
      </w:r>
      <w:r w:rsidRPr="002A4F91">
        <w:t>JobMaster开始向Execution分配Slot资源时，会通过分配的Slot计算资源获取TaskManagerLocation信息，然后调用Execution.registerProducedPartitions()方法将分区信息注册到ShuffleMaster中。</w:t>
      </w:r>
    </w:p>
    <w:p w:rsidR="00854C1F" w:rsidRDefault="00854C1F" w:rsidP="00B81499"/>
    <w:p w:rsidR="00854C1F" w:rsidRDefault="002245F4" w:rsidP="002245F4">
      <w:pPr>
        <w:pStyle w:val="3"/>
      </w:pPr>
      <w:bookmarkStart w:id="20" w:name="_5.2.3_在TaskManager中创建ShuffleEnviron"/>
      <w:bookmarkEnd w:id="20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.3 </w:t>
      </w:r>
      <w:r w:rsidR="00854C1F" w:rsidRPr="00854C1F">
        <w:rPr>
          <w:rFonts w:hint="eastAsia"/>
        </w:rPr>
        <w:t>在</w:t>
      </w:r>
      <w:r w:rsidR="00854C1F" w:rsidRPr="00854C1F">
        <w:t>TaskManager中创建ShuffleEnvironment</w:t>
      </w:r>
    </w:p>
    <w:p w:rsidR="00854C1F" w:rsidRDefault="00854C1F" w:rsidP="00854C1F">
      <w:r>
        <w:t>NettyShuffleServiceFactory.createNettyShuffleEnvironment()方法中主要包含如下逻辑。</w:t>
      </w:r>
    </w:p>
    <w:p w:rsidR="00854C1F" w:rsidRDefault="00854C1F" w:rsidP="00854C1F">
      <w:r>
        <w:t>1）从NettyShuffleEnvironmentConfiguration参数中获取Netty相关配置，例如TransportType、InetAddress、serverPort以及numberOfSlots等信息。</w:t>
      </w:r>
    </w:p>
    <w:p w:rsidR="00854C1F" w:rsidRDefault="00854C1F" w:rsidP="00854C1F">
      <w:r>
        <w:lastRenderedPageBreak/>
        <w:t>2）创建ResultPartitionManager实例，注册和管理TaskManager中的ResultPartition信息，并提供创建ResultSubpartitionView的方法，专门用于消费ResultSubpartition中的Buffer数据。</w:t>
      </w:r>
    </w:p>
    <w:p w:rsidR="00854C1F" w:rsidRDefault="00854C1F" w:rsidP="00854C1F">
      <w:r>
        <w:t>3）创建FileChannelManager实例，指定配置中的临时文件夹，然后创建并获取文件的FileChannel。对于离线类型的作业，会将数据写入文件系统，再对文件进行处理，这里的实现和MapReduce算法类似。</w:t>
      </w:r>
    </w:p>
    <w:p w:rsidR="00854C1F" w:rsidRDefault="00854C1F" w:rsidP="00854C1F">
      <w:r>
        <w:t>4）创建ConnectionManager实例，主要用于InputChannel组件。InputChannel会通过ConnectionManager创建PartitionRequestClient，实现和ResultPartition之间的网络连接。ConnectionManager会根据NettyConfig是否为空，选择创建NettyConnectionManager还是LocalConnectionManager。</w:t>
      </w:r>
    </w:p>
    <w:p w:rsidR="00854C1F" w:rsidRDefault="00854C1F" w:rsidP="00854C1F">
      <w:r>
        <w:t>5）创建NetworkBufferPool组件，用于向ResultPartition和InputGate组件提供Buffer内存存储空间，实际上就是分配和管理MemorySegment内存块。</w:t>
      </w:r>
    </w:p>
    <w:p w:rsidR="00854C1F" w:rsidRDefault="00854C1F" w:rsidP="00854C1F">
      <w:r>
        <w:t>6）向系统中注册ShuffleMetrics，用于跟踪Shuffle过程的监控信息。</w:t>
      </w:r>
    </w:p>
    <w:p w:rsidR="00854C1F" w:rsidRDefault="00854C1F" w:rsidP="00854C1F">
      <w:r>
        <w:t>7）创建ResultPartitionFactory工厂类，用于创建ResultPartition。</w:t>
      </w:r>
    </w:p>
    <w:p w:rsidR="00854C1F" w:rsidRDefault="00854C1F" w:rsidP="00854C1F">
      <w:r>
        <w:t>8）创建SingleInputGateFactory工厂类，用于创建SingleInputGate。</w:t>
      </w:r>
    </w:p>
    <w:p w:rsidR="00854C1F" w:rsidRDefault="00854C1F" w:rsidP="00854C1F">
      <w:r>
        <w:rPr>
          <w:rFonts w:hint="eastAsia"/>
        </w:rPr>
        <w:t>将以上创建的组件或服务作为参数来创建</w:t>
      </w:r>
      <w:r>
        <w:t>NettyShuffleEnvironment。</w:t>
      </w:r>
    </w:p>
    <w:p w:rsidR="00854C1F" w:rsidRDefault="00854C1F" w:rsidP="00854C1F"/>
    <w:p w:rsidR="005827F4" w:rsidRDefault="00854C1F" w:rsidP="00854C1F">
      <w:r>
        <w:rPr>
          <w:rFonts w:hint="eastAsia"/>
        </w:rPr>
        <w:t>此时</w:t>
      </w:r>
      <w:r>
        <w:t>NettyShuffleEnvironment已经创建并启动。</w:t>
      </w:r>
    </w:p>
    <w:p w:rsidR="00854C1F" w:rsidRDefault="00854C1F" w:rsidP="00B81499"/>
    <w:p w:rsidR="00854C1F" w:rsidRDefault="007260A6" w:rsidP="007260A6">
      <w:pPr>
        <w:pStyle w:val="3"/>
      </w:pPr>
      <w:bookmarkStart w:id="21" w:name="_5.2.4_基于ShuffleEnvironment创建ResultP"/>
      <w:bookmarkStart w:id="22" w:name="_5.3.4_基于ShuffleEnvironment创建ResultP"/>
      <w:bookmarkEnd w:id="21"/>
      <w:bookmarkEnd w:id="22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.4 </w:t>
      </w:r>
      <w:r w:rsidRPr="007260A6">
        <w:rPr>
          <w:rFonts w:hint="eastAsia"/>
        </w:rPr>
        <w:t>基于</w:t>
      </w:r>
      <w:r w:rsidRPr="007260A6">
        <w:t>ShuffleEnvironment创建ResultPartition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NettyShuffleEnvironment.createResultPartitionWriters</w:t>
      </w:r>
    </w:p>
    <w:p w:rsidR="007260A6" w:rsidRDefault="007260A6" w:rsidP="007260A6">
      <w:r>
        <w:t>1）根据resultPartitionDeploymentDescriptors的大小初始化ResultPartition数组。</w:t>
      </w:r>
    </w:p>
    <w:p w:rsidR="007260A6" w:rsidRDefault="007260A6" w:rsidP="007260A6">
      <w:r>
        <w:t>2）遍历ResultPartitionDeploymentDescriptor数组，并根据每一个ResultPartitionDeploymentDescriptor描述信息调用resultPartitionFactory.create()方法创建ResultPartition。</w:t>
      </w:r>
    </w:p>
    <w:p w:rsidR="007260A6" w:rsidRDefault="007260A6" w:rsidP="007260A6">
      <w:r>
        <w:t>3）调用registerOutputMetrics()方法注册resultPartitions相关的监控指标信息。</w:t>
      </w:r>
    </w:p>
    <w:p w:rsidR="007260A6" w:rsidRDefault="007260A6" w:rsidP="007260A6">
      <w:r>
        <w:t>4）返回创建的ResultPartition数组。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ResultPartitionFactory.create</w:t>
      </w:r>
    </w:p>
    <w:p w:rsidR="007260A6" w:rsidRDefault="007260A6" w:rsidP="007260A6">
      <w:r>
        <w:t>1）判断ResultPartitionType是否为Blocking类型，如果是则需要创建BufferCompressor，用于压缩Buffer数据，即在离线数据处理过程中通过BufferCompressor压缩Buffer数据。</w:t>
      </w:r>
    </w:p>
    <w:p w:rsidR="007260A6" w:rsidRDefault="007260A6" w:rsidP="007260A6">
      <w:r>
        <w:t>2）根据numberOfSubpartitions对应的数量创建ResultSubpartition数组，并存储当前ResultPartition中的ResultSubpartition。</w:t>
      </w:r>
    </w:p>
    <w:p w:rsidR="007260A6" w:rsidRDefault="007260A6" w:rsidP="007260A6">
      <w:r>
        <w:t>3）根据ResultPartitionType参数创建ResultPartition，如果ResultPartitionType是Blocking类型，则创建ReleaseOnConsumptionResultPartition，即数据消费完便立即释放ResultPartition。否则创建ResultSubpartition，即不会随着数据消费完之后进行释放，适用于流数据处理场景。</w:t>
      </w:r>
    </w:p>
    <w:p w:rsidR="007260A6" w:rsidRDefault="007260A6" w:rsidP="007260A6">
      <w:r>
        <w:t>4）调用createSubpartitions()方法创建ResultSubpartition。ResultSubpartition会有ID进行区分，并和InputGate中的InputChannel一一对应。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ResultPartition.create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new PipelinedSubpartition</w:t>
      </w:r>
    </w:p>
    <w:p w:rsidR="00854C1F" w:rsidRDefault="007260A6" w:rsidP="007260A6">
      <w:r w:rsidRPr="00452EED">
        <w:rPr>
          <w:b/>
        </w:rPr>
        <w:t>createSubpartitions</w:t>
      </w:r>
    </w:p>
    <w:p w:rsidR="00854C1F" w:rsidRDefault="005E6EE5" w:rsidP="00B81499">
      <w:r w:rsidRPr="005E6EE5">
        <w:rPr>
          <w:rFonts w:hint="eastAsia"/>
        </w:rPr>
        <w:t>根据</w:t>
      </w:r>
      <w:r w:rsidRPr="005E6EE5">
        <w:t>ResultPartitionType是否为Blocking类型，选择创建BoundedBlockingPartitions或</w:t>
      </w:r>
      <w:r w:rsidRPr="005E6EE5">
        <w:lastRenderedPageBreak/>
        <w:t>PipelinedSubpartition。BoundedBlockingPartitions用于有界批计算处理场景，PipelinedSubpartition用于无界流式数据集处理场景。</w:t>
      </w:r>
    </w:p>
    <w:p w:rsidR="005E6EE5" w:rsidRDefault="005E6EE5" w:rsidP="00B81499">
      <w:r w:rsidRPr="005E6EE5">
        <w:rPr>
          <w:rFonts w:hint="eastAsia"/>
        </w:rPr>
        <w:t>在</w:t>
      </w:r>
      <w:r w:rsidRPr="005E6EE5">
        <w:t>PipelinedSubpartition中会以subpartitions的数组索引作为ResultPartition中的index，也就是说，ResultPartition主要通过index确认数据写入的ResultSubPartition，同时在PipelinedSubpartition中包含ArrayDeque&lt;BufferConsumer&gt; buffers成员变量，用于缓存通过BufferBuilder创建的BufferConsumer对象。</w:t>
      </w:r>
    </w:p>
    <w:p w:rsidR="007260A6" w:rsidRDefault="007260A6" w:rsidP="005E6EE5">
      <w:pPr>
        <w:pStyle w:val="3"/>
      </w:pPr>
      <w:bookmarkStart w:id="23" w:name="_5.2.5_基于ShuffleEnvironment创建ResultP"/>
      <w:bookmarkStart w:id="24" w:name="_5.3.5_基于ShuffleEnvironment创建InputGa"/>
      <w:bookmarkEnd w:id="23"/>
      <w:bookmarkEnd w:id="24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.5 </w:t>
      </w:r>
      <w:r w:rsidRPr="007260A6">
        <w:rPr>
          <w:rFonts w:hint="eastAsia"/>
        </w:rPr>
        <w:t>基于</w:t>
      </w:r>
      <w:r w:rsidRPr="007260A6">
        <w:t>ShuffleEnvironment创建</w:t>
      </w:r>
      <w:r w:rsidR="00812108" w:rsidRPr="00812108">
        <w:t>InputGate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NettyShuffleEnvironment.createInputGates</w:t>
      </w:r>
    </w:p>
    <w:p w:rsidR="008D346E" w:rsidRDefault="008D346E" w:rsidP="008D346E">
      <w:r>
        <w:t>1）从ShuffleIOOwnerContext中获取networkInputGroup信息，用于创建InputChannelMetrics。</w:t>
      </w:r>
    </w:p>
    <w:p w:rsidR="008D346E" w:rsidRDefault="008D346E" w:rsidP="008D346E">
      <w:r>
        <w:t>2）根据inputGateDeploymentDescriptors数组的大小创建SingleInputGate数组，用于存储创建好的SingleInputGate组件。</w:t>
      </w:r>
    </w:p>
    <w:p w:rsidR="008D346E" w:rsidRDefault="008D346E" w:rsidP="008D346E">
      <w:r>
        <w:t>3）根据InputGateDeploymentDescriptor参数创建对应的SingleInputGate，这一步主要借助singleInputGateFactory工厂类实现。</w:t>
      </w:r>
    </w:p>
    <w:p w:rsidR="008D346E" w:rsidRDefault="008D346E" w:rsidP="008D346E">
      <w:r>
        <w:t>4）调用registerInputMetrics()方法注册InputGate的监控信息，并返回SingleInputGate集合。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S</w:t>
      </w:r>
      <w:r w:rsidRPr="00F60584">
        <w:rPr>
          <w:rFonts w:hint="eastAsia"/>
          <w:b/>
        </w:rPr>
        <w:t>i</w:t>
      </w:r>
      <w:r w:rsidRPr="00F60584">
        <w:rPr>
          <w:b/>
        </w:rPr>
        <w:t>ngleInputGateFactory.create</w:t>
      </w:r>
    </w:p>
    <w:p w:rsidR="008D346E" w:rsidRDefault="008D346E" w:rsidP="008D346E">
      <w:r>
        <w:t>1）和创建ResultPartition的过程一样，在</w:t>
      </w:r>
      <w:r>
        <w:rPr>
          <w:rFonts w:hint="eastAsia"/>
        </w:rPr>
        <w:t>调用</w:t>
      </w:r>
      <w:r>
        <w:t>createBufferPoolFactory()方法中事先会创建BufferPoolFactory，用于创建LocalBufferPool。通过LocalBufferPool可以为InputGate提供Buffer数据的存储空间，实现本地缓冲接入InputGate中的二进制数据。</w:t>
      </w:r>
    </w:p>
    <w:p w:rsidR="008D346E" w:rsidRDefault="008D346E" w:rsidP="008D346E">
      <w:r>
        <w:t>2）如果igdd.getConsumedPartitionType().isBlocking()和blockingShuffleCompressionEnabled都为True，则创建BufferDecompressor，这里其实和ResultPartition中的BufferCompressor是对应的，即通过BufferDecompressor解压经过BufferCompressor压缩后的Buffer数据。</w:t>
      </w:r>
    </w:p>
    <w:p w:rsidR="008D346E" w:rsidRDefault="008D346E" w:rsidP="008D346E">
      <w:r>
        <w:t>3）通过InputGateDeploymentDescriptor中的参数BufferCompressor和BufferPoolFactory创建SingleInputGate对象。</w:t>
      </w:r>
    </w:p>
    <w:p w:rsidR="008D346E" w:rsidRDefault="008D346E" w:rsidP="008D346E">
      <w:r>
        <w:t>4）调用createInputChannels()方法创建SingleInputGate中的InputChannels。</w:t>
      </w:r>
    </w:p>
    <w:p w:rsidR="008D346E" w:rsidRDefault="008D346E" w:rsidP="008D346E">
      <w:r>
        <w:t>5）将创建完成的inputGate返回给Task实例。</w:t>
      </w:r>
    </w:p>
    <w:p w:rsidR="008D346E" w:rsidRDefault="008D346E" w:rsidP="008D346E"/>
    <w:p w:rsidR="008D346E" w:rsidRDefault="008D346E" w:rsidP="008D346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有关</w:t>
      </w:r>
      <w:r w:rsidRPr="00F60584">
        <w:t>BufferPool</w:t>
      </w:r>
      <w:r>
        <w:rPr>
          <w:rFonts w:hint="eastAsia"/>
        </w:rPr>
        <w:t>内容详见内存管理。</w:t>
      </w:r>
    </w:p>
    <w:p w:rsidR="008D346E" w:rsidRDefault="008D346E" w:rsidP="008D346E"/>
    <w:p w:rsidR="008D346E" w:rsidRPr="00F60584" w:rsidRDefault="008D346E" w:rsidP="008D346E">
      <w:pPr>
        <w:rPr>
          <w:b/>
        </w:rPr>
      </w:pPr>
      <w:r w:rsidRPr="00F60584">
        <w:rPr>
          <w:b/>
        </w:rPr>
        <w:t>new SingleInputGate</w:t>
      </w:r>
    </w:p>
    <w:p w:rsidR="008D346E" w:rsidRDefault="008D346E" w:rsidP="008D346E">
      <w:pPr>
        <w:rPr>
          <w:b/>
        </w:rPr>
      </w:pPr>
      <w:r w:rsidRPr="00A8607E">
        <w:rPr>
          <w:b/>
        </w:rPr>
        <w:t>SingleInputGateFactory.</w:t>
      </w:r>
      <w:r w:rsidRPr="00F60584">
        <w:rPr>
          <w:b/>
        </w:rPr>
        <w:t>createInputChannels</w:t>
      </w:r>
    </w:p>
    <w:p w:rsidR="008D346E" w:rsidRDefault="008D346E" w:rsidP="008D346E">
      <w:r>
        <w:t>1）从inputGateDeploymentDescriptor中获取ShuffleDescriptor列表，ShuffleDescriptor是在ShuffleMaster中创建和生成的，描述了数据生产者和ResultPartition等信息。</w:t>
      </w:r>
    </w:p>
    <w:p w:rsidR="008D346E" w:rsidRPr="00A8607E" w:rsidRDefault="008D346E" w:rsidP="008D346E">
      <w:r>
        <w:t>2）创建InputChannel[]数组，然后遍历InputChannel[]数组，调用createInputChannel()方法创建InputChannel，最后将其存储到inputGate中。可以看出每个resultPartitionID对应一个InputChannel。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applyWithShuffleTypeCheck</w:t>
      </w:r>
    </w:p>
    <w:p w:rsidR="008D346E" w:rsidRDefault="008D346E" w:rsidP="008D346E">
      <w:pPr>
        <w:rPr>
          <w:b/>
        </w:rPr>
      </w:pPr>
      <w:r w:rsidRPr="00F60584">
        <w:rPr>
          <w:b/>
        </w:rPr>
        <w:t>createKnownInputChannel</w:t>
      </w:r>
    </w:p>
    <w:p w:rsidR="008D346E" w:rsidRPr="00F60584" w:rsidRDefault="008D346E" w:rsidP="008D346E">
      <w:pPr>
        <w:rPr>
          <w:b/>
        </w:rPr>
      </w:pPr>
      <w:r w:rsidRPr="00452EED">
        <w:t>在ShuffleMaster注册分区信息的时候，创建上下游Task的连接信息，此时会根据Task分</w:t>
      </w:r>
      <w:r w:rsidRPr="00452EED">
        <w:lastRenderedPageBreak/>
        <w:t>配的Slot信息，传入ProducerLocation和ConsumerLocation等配置信息，然后创建不同的InputChannel，从而实现上下游Task的网络连接。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new LocalInputChannel --</w:t>
      </w:r>
      <w:r w:rsidRPr="00F60584">
        <w:rPr>
          <w:rFonts w:hint="eastAsia"/>
          <w:b/>
        </w:rPr>
        <w:t>本地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 xml:space="preserve">new RemoteInputChannel </w:t>
      </w:r>
      <w:r w:rsidRPr="00F60584">
        <w:rPr>
          <w:rFonts w:hint="eastAsia"/>
          <w:b/>
        </w:rPr>
        <w:t>--远程</w:t>
      </w:r>
    </w:p>
    <w:p w:rsidR="008D346E" w:rsidRDefault="008D346E" w:rsidP="008D346E">
      <w:r w:rsidRPr="00452EED">
        <w:rPr>
          <w:rFonts w:hint="eastAsia"/>
        </w:rPr>
        <w:t>在</w:t>
      </w:r>
      <w:r w:rsidRPr="00452EED">
        <w:t>RemoteInputChannel中需要networkBufferPool、connectionManager等组件，对于LocalInputChannel则不需要这些组件。</w:t>
      </w:r>
    </w:p>
    <w:p w:rsidR="00854C1F" w:rsidRDefault="00854C1F" w:rsidP="008D346E"/>
    <w:p w:rsidR="00854C1F" w:rsidRDefault="00854C1F" w:rsidP="00B81499"/>
    <w:p w:rsidR="005827F4" w:rsidRDefault="005827F4" w:rsidP="00B81499"/>
    <w:p w:rsidR="005827F4" w:rsidRDefault="00083432" w:rsidP="00083432">
      <w:pPr>
        <w:pStyle w:val="3"/>
      </w:pPr>
      <w:r>
        <w:rPr>
          <w:rFonts w:hint="eastAsia"/>
        </w:rPr>
        <w:t>Netty的基本概念</w:t>
      </w:r>
    </w:p>
    <w:p w:rsidR="005827F4" w:rsidRDefault="005827F4" w:rsidP="00B81499"/>
    <w:p w:rsidR="004A14A2" w:rsidRDefault="00A96CC8" w:rsidP="007F0DAE">
      <w:pPr>
        <w:pStyle w:val="2"/>
      </w:pPr>
      <w:r>
        <w:t xml:space="preserve">5.4 </w:t>
      </w:r>
      <w:r w:rsidR="004A14A2" w:rsidRPr="00D52BDA">
        <w:t>ResultPartition与InputGate详解</w:t>
      </w:r>
    </w:p>
    <w:p w:rsidR="004A14A2" w:rsidRDefault="004A14A2" w:rsidP="004A14A2">
      <w:r w:rsidRPr="00DE46AF">
        <w:t>ResultPartitionWriter</w:t>
      </w:r>
      <w:r>
        <w:rPr>
          <w:rFonts w:hint="eastAsia"/>
        </w:rPr>
        <w:t>负责把</w:t>
      </w:r>
      <w:r>
        <w:t>T</w:t>
      </w:r>
      <w:r>
        <w:rPr>
          <w:rFonts w:hint="eastAsia"/>
        </w:rPr>
        <w:t>ask输出</w:t>
      </w:r>
      <w:r w:rsidRPr="00D52BDA">
        <w:rPr>
          <w:rFonts w:hint="eastAsia"/>
        </w:rPr>
        <w:t>写入到</w:t>
      </w:r>
      <w:r w:rsidRPr="00271594">
        <w:t>ResultPartition</w:t>
      </w:r>
      <w:r>
        <w:rPr>
          <w:rFonts w:hint="eastAsia"/>
        </w:rPr>
        <w:t>，</w:t>
      </w:r>
      <w:r w:rsidRPr="00271594">
        <w:t>InputGate</w:t>
      </w:r>
      <w:r>
        <w:rPr>
          <w:rFonts w:hint="eastAsia"/>
        </w:rPr>
        <w:t>是当前Task输入的抽象。</w:t>
      </w:r>
    </w:p>
    <w:p w:rsidR="004A14A2" w:rsidRPr="00D52BDA" w:rsidRDefault="00A96CC8" w:rsidP="007F0DAE">
      <w:pPr>
        <w:pStyle w:val="3"/>
      </w:pPr>
      <w:r>
        <w:t>5.4.1</w:t>
      </w:r>
      <w:r w:rsidR="004A14A2">
        <w:t xml:space="preserve"> </w:t>
      </w:r>
      <w:r w:rsidR="004A14A2" w:rsidRPr="00D52BDA">
        <w:t>ResultPartition的设计与实现</w:t>
      </w:r>
    </w:p>
    <w:p w:rsidR="004A14A2" w:rsidRDefault="004A14A2" w:rsidP="004A14A2">
      <w:r w:rsidRPr="00D52BDA">
        <w:t>ResultPartition组件实际上是ExecutionGraph中IntermediateResultPartition对应的底层物理实现。通过ResultPartition实现管理和缓存Task产生的中间结果数据。每个Task中都有一个ResultPartition，会根据并行度创建多个ResultSubPartition，然后将产生的Buffer数据缓存在本地队列中，等待下游的InputChannel消费Buffer数据。</w:t>
      </w:r>
    </w:p>
    <w:p w:rsidR="004A14A2" w:rsidRDefault="004A14A2" w:rsidP="004A14A2">
      <w:r>
        <w:rPr>
          <w:noProof/>
        </w:rPr>
        <w:drawing>
          <wp:inline distT="0" distB="0" distL="0" distR="0" wp14:anchorId="7949C234" wp14:editId="1DAC391B">
            <wp:extent cx="5274310" cy="3441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 w:rsidRPr="00D52BDA">
        <w:lastRenderedPageBreak/>
        <w:t>ResultPartitionManager用于监控和跟踪同一个TaskManager中的所有生产和消费分区，即ResultPartition和ResultSubpartitionView。ResultPartition用于生产输出到网络的Buffer数据，ResultSubpartitionView用于消费ResultSubpartition中产生的Buffer数据，然后推送到网络中。</w:t>
      </w:r>
    </w:p>
    <w:p w:rsidR="004A14A2" w:rsidRDefault="00812108" w:rsidP="00812108">
      <w:pPr>
        <w:pStyle w:val="3"/>
      </w:pPr>
      <w:r>
        <w:t>5.4.</w:t>
      </w:r>
      <w:r w:rsidR="004A14A2">
        <w:rPr>
          <w:rFonts w:hint="eastAsia"/>
        </w:rPr>
        <w:t>2</w:t>
      </w:r>
      <w:r w:rsidR="004A14A2">
        <w:t xml:space="preserve">. </w:t>
      </w:r>
      <w:r w:rsidR="004A14A2" w:rsidRPr="008945D1">
        <w:t>InputGate的设计与实现</w:t>
      </w:r>
    </w:p>
    <w:p w:rsidR="004A14A2" w:rsidRDefault="004A14A2" w:rsidP="004A14A2">
      <w:r>
        <w:rPr>
          <w:noProof/>
        </w:rPr>
        <w:drawing>
          <wp:inline distT="0" distB="0" distL="0" distR="0" wp14:anchorId="73179028" wp14:editId="6A023614">
            <wp:extent cx="5274310" cy="3613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>
        <w:t>1）下游Task节点中的InputGate和上游ResultPartition对应，同时在InputGate中包含多个InputChannel，用于接收ResultPartition对应的ResultSubPartition写入的Buffer数据。</w:t>
      </w:r>
    </w:p>
    <w:p w:rsidR="004A14A2" w:rsidRDefault="004A14A2" w:rsidP="004A14A2">
      <w:r>
        <w:t>2）InputGate同样包含了一个LocalBufferPool组件，用于从NetworkBufferPool中申请Buffer内存存储空间，通过Buffer可以缓存网络中接入的二进制数据，然后再接入到后续算子中进行处理。</w:t>
      </w:r>
    </w:p>
    <w:p w:rsidR="004A14A2" w:rsidRDefault="004A14A2" w:rsidP="004A14A2">
      <w:r>
        <w:t>3）通过将InputGate封装成CheckpointedInputGate，可以实现对Checkpoint数据的处理，包括通过CheckpointBarrierHandler实现Checkpoint Barrier对齐处理等。</w:t>
      </w:r>
    </w:p>
    <w:p w:rsidR="004A14A2" w:rsidRDefault="004A14A2" w:rsidP="004A14A2">
      <w:r w:rsidRPr="008945D1">
        <w:t>4）StreamTaskNetworkInput组件通过调用CheckpointedInputGate，获取BufferOrEvent数据进行处理，然后借助StreamTaskNetworkInput中的DataOut组件将数据推送到OperatorChain中进行处理。</w:t>
      </w:r>
    </w:p>
    <w:p w:rsidR="004A14A2" w:rsidRPr="008945D1" w:rsidRDefault="004A14A2" w:rsidP="004A14A2">
      <w:r>
        <w:rPr>
          <w:rFonts w:hint="eastAsia"/>
        </w:rPr>
        <w:t>实现类分为</w:t>
      </w:r>
      <w:r>
        <w:rPr>
          <w:noProof/>
        </w:rPr>
        <w:drawing>
          <wp:inline distT="0" distB="0" distL="0" distR="0" wp14:anchorId="71E19EAA" wp14:editId="7790D431">
            <wp:extent cx="1206562" cy="3111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两种。</w:t>
      </w:r>
    </w:p>
    <w:p w:rsidR="00DC1D2A" w:rsidRDefault="00DC1D2A" w:rsidP="00B81499"/>
    <w:p w:rsidR="00854C1F" w:rsidRDefault="008A6717" w:rsidP="00812108">
      <w:pPr>
        <w:pStyle w:val="3"/>
      </w:pPr>
      <w:r>
        <w:t>5.4.3</w:t>
      </w:r>
      <w:r w:rsidR="00812108">
        <w:t xml:space="preserve"> </w:t>
      </w:r>
      <w:r w:rsidR="00812108" w:rsidRPr="00812108">
        <w:t>ResultPartition与InputGate</w:t>
      </w:r>
      <w:r>
        <w:rPr>
          <w:rFonts w:hint="eastAsia"/>
        </w:rPr>
        <w:t>创建</w:t>
      </w:r>
    </w:p>
    <w:p w:rsidR="00854C1F" w:rsidRDefault="00315AE5" w:rsidP="00B81499">
      <w:hyperlink w:anchor="_5.3.4_基于ShuffleEnvironment创建ResultP" w:history="1">
        <w:r w:rsidR="00812108" w:rsidRPr="00812108">
          <w:rPr>
            <w:rStyle w:val="aa"/>
          </w:rPr>
          <w:t>5.3.4 基于ShuffleEnvironment创建ResultPartition</w:t>
        </w:r>
      </w:hyperlink>
    </w:p>
    <w:p w:rsidR="00812108" w:rsidRDefault="00315AE5" w:rsidP="00B81499">
      <w:hyperlink w:anchor="_5.3.5_基于ShuffleEnvironment创建InputGa" w:history="1">
        <w:r w:rsidR="00812108" w:rsidRPr="00812108">
          <w:rPr>
            <w:rStyle w:val="aa"/>
          </w:rPr>
          <w:t>5.3.5 基于ShuffleEnvironment创建InputGate</w:t>
        </w:r>
      </w:hyperlink>
    </w:p>
    <w:p w:rsidR="00812108" w:rsidRDefault="00812108" w:rsidP="00B81499"/>
    <w:p w:rsidR="00854C1F" w:rsidRDefault="008A6717" w:rsidP="008A6717">
      <w:pPr>
        <w:pStyle w:val="3"/>
      </w:pPr>
      <w:r>
        <w:rPr>
          <w:rFonts w:hint="eastAsia"/>
        </w:rPr>
        <w:t>5</w:t>
      </w:r>
      <w:r>
        <w:t xml:space="preserve">.4.4 </w:t>
      </w:r>
      <w:r w:rsidRPr="00812108">
        <w:t>ResultPartition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8A6717" w:rsidRDefault="00946349" w:rsidP="00B81499">
      <w:r w:rsidRPr="00946349">
        <w:t>Task.setupPartitionsAndGates()</w:t>
      </w:r>
      <w:r>
        <w:rPr>
          <w:rFonts w:hint="eastAsia"/>
        </w:rPr>
        <w:t>内实现。</w:t>
      </w:r>
    </w:p>
    <w:p w:rsidR="00946349" w:rsidRDefault="00315AE5" w:rsidP="00B81499">
      <w:hyperlink w:anchor="_1.启动ResultPartitionWriter" w:history="1">
        <w:r w:rsidR="00946349" w:rsidRPr="00946349">
          <w:rPr>
            <w:rStyle w:val="aa"/>
          </w:rPr>
          <w:t>启动ResultPartitionWriter</w:t>
        </w:r>
      </w:hyperlink>
    </w:p>
    <w:p w:rsidR="008A6717" w:rsidRDefault="008A6717" w:rsidP="008A6717">
      <w:pPr>
        <w:pStyle w:val="3"/>
      </w:pPr>
      <w:r>
        <w:rPr>
          <w:rFonts w:hint="eastAsia"/>
        </w:rPr>
        <w:t>5</w:t>
      </w:r>
      <w:r>
        <w:t xml:space="preserve">.4.5 </w:t>
      </w:r>
      <w:r w:rsidRPr="008A6717">
        <w:t>InputGate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946349" w:rsidRDefault="00946349" w:rsidP="00946349">
      <w:r w:rsidRPr="00946349">
        <w:t>Task.setupPartitionsAndGates()</w:t>
      </w:r>
      <w:r>
        <w:rPr>
          <w:rFonts w:hint="eastAsia"/>
        </w:rPr>
        <w:t>内实现。</w:t>
      </w:r>
    </w:p>
    <w:p w:rsidR="008A6717" w:rsidRDefault="00315AE5" w:rsidP="00B81499">
      <w:hyperlink w:anchor="_2.启动InputGate" w:history="1">
        <w:r w:rsidR="00946349" w:rsidRPr="00946349">
          <w:rPr>
            <w:rStyle w:val="aa"/>
          </w:rPr>
          <w:t>启动InputGate</w:t>
        </w:r>
      </w:hyperlink>
    </w:p>
    <w:p w:rsidR="009D47AB" w:rsidRDefault="009D47AB" w:rsidP="00B81499"/>
    <w:p w:rsidR="009D47AB" w:rsidRDefault="008B4C67" w:rsidP="00B81499">
      <w:r>
        <w:rPr>
          <w:rFonts w:hint="eastAsia"/>
        </w:rPr>
        <w:t>5</w:t>
      </w:r>
      <w:r>
        <w:t xml:space="preserve">.4.6 </w:t>
      </w:r>
      <w:r w:rsidRPr="008B4C67">
        <w:rPr>
          <w:rFonts w:hint="eastAsia"/>
        </w:rPr>
        <w:t>向</w:t>
      </w:r>
      <w:r w:rsidRPr="008B4C67">
        <w:t>ResultPartiton写入Buffer数据</w:t>
      </w:r>
    </w:p>
    <w:p w:rsidR="009D47AB" w:rsidRDefault="009D47AB" w:rsidP="00B81499"/>
    <w:p w:rsidR="008B4C67" w:rsidRDefault="008B4C67" w:rsidP="00B81499">
      <w:r w:rsidRPr="001312E6">
        <w:t>RecordWriter</w:t>
      </w:r>
      <w:r>
        <w:t>的类型与实现</w:t>
      </w:r>
    </w:p>
    <w:p w:rsidR="008B4C67" w:rsidRDefault="008B4C67" w:rsidP="00B81499"/>
    <w:p w:rsidR="008B4C67" w:rsidRDefault="008B4C67" w:rsidP="00B81499">
      <w:r w:rsidRPr="008B4C67">
        <w:t>PipelinedSubpartitionView读取Buffer数据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InputGate中获取Buffer数据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InputChannel中获取Buffer数据</w:t>
      </w:r>
    </w:p>
    <w:p w:rsidR="008B4C67" w:rsidRDefault="008B4C67" w:rsidP="00B81499"/>
    <w:p w:rsidR="008B4C67" w:rsidRDefault="00335AAD" w:rsidP="00335AAD">
      <w:pPr>
        <w:pStyle w:val="2"/>
      </w:pPr>
      <w:bookmarkStart w:id="25" w:name="_5.5_RecordWriter详解"/>
      <w:bookmarkEnd w:id="25"/>
      <w:r>
        <w:rPr>
          <w:rFonts w:hint="eastAsia"/>
        </w:rPr>
        <w:t>5</w:t>
      </w:r>
      <w:r>
        <w:t xml:space="preserve">.5 </w:t>
      </w:r>
      <w:r w:rsidRPr="00335AAD">
        <w:t>RecordWriter详解</w:t>
      </w:r>
    </w:p>
    <w:p w:rsidR="00335AAD" w:rsidRDefault="00335AAD" w:rsidP="00335AAD">
      <w:r w:rsidRPr="00335AAD">
        <w:t>StreamTask节点中的中间结果数据元素最终通过</w:t>
      </w:r>
      <w:hyperlink w:anchor="_2-4_OperatorChain向外写出时RecordWriterO" w:history="1">
        <w:r w:rsidR="0098667B" w:rsidRPr="0098667B">
          <w:rPr>
            <w:rStyle w:val="aa"/>
          </w:rPr>
          <w:t>RecordWriterOutput.collect()</w:t>
        </w:r>
      </w:hyperlink>
      <w:r w:rsidRPr="00335AAD">
        <w:t>实现了网络输出，RecordWriterOutput底层依赖RecordWriter组件完成数据输出操作</w:t>
      </w:r>
      <w:r>
        <w:rPr>
          <w:rFonts w:hint="eastAsia"/>
        </w:rPr>
        <w:t>。</w:t>
      </w:r>
    </w:p>
    <w:p w:rsidR="00335AAD" w:rsidRDefault="00D6298E" w:rsidP="00335AAD">
      <w:r>
        <w:rPr>
          <w:noProof/>
        </w:rPr>
        <w:drawing>
          <wp:inline distT="0" distB="0" distL="0" distR="0" wp14:anchorId="52DAB4FC" wp14:editId="4F8F88BA">
            <wp:extent cx="5274310" cy="126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D7DDC">
      <w:pPr>
        <w:pStyle w:val="4"/>
      </w:pPr>
      <w:bookmarkStart w:id="26" w:name="_1._RecordWriter主要组件"/>
      <w:bookmarkEnd w:id="26"/>
      <w:r>
        <w:lastRenderedPageBreak/>
        <w:t xml:space="preserve">1. </w:t>
      </w:r>
      <w:r w:rsidRPr="003D7DDC">
        <w:t>RecordWriter主要组件</w:t>
      </w:r>
    </w:p>
    <w:p w:rsidR="0098667B" w:rsidRPr="0098667B" w:rsidRDefault="0098667B" w:rsidP="0098667B">
      <w:r>
        <w:rPr>
          <w:noProof/>
        </w:rPr>
        <w:drawing>
          <wp:inline distT="0" distB="0" distL="0" distR="0" wp14:anchorId="0EFE0517" wp14:editId="44A6B5D1">
            <wp:extent cx="5274310" cy="443674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15AE5" w:rsidP="00335AAD">
      <w:hyperlink w:anchor="_5.5.3_RecordSerializer" w:history="1">
        <w:r w:rsidR="00E31B28" w:rsidRPr="00E31B28">
          <w:rPr>
            <w:rStyle w:val="aa"/>
          </w:rPr>
          <w:t>RecordSerializer</w:t>
        </w:r>
      </w:hyperlink>
      <w:r w:rsidR="003D7DDC" w:rsidRPr="003D7DDC">
        <w:t>用于对输出到网络中的数据进行序列化操作，将数据元素序列化成Bytes[]二进制格式，维护Bytes[]数据中的startBuffer及position</w:t>
      </w:r>
      <w:r w:rsidR="003D7DDC">
        <w:t>等信息</w:t>
      </w:r>
      <w:r w:rsidR="003D7DDC">
        <w:rPr>
          <w:rFonts w:hint="eastAsia"/>
        </w:rPr>
        <w:t>；</w:t>
      </w:r>
    </w:p>
    <w:p w:rsidR="00335AAD" w:rsidRDefault="003D7DDC" w:rsidP="00335AAD">
      <w:r w:rsidRPr="003D7DDC">
        <w:t>ResultPartitionWriter是ResultPartition实现的接口，提供了将数据元素写入ResultPartiton的方法</w:t>
      </w:r>
      <w:r w:rsidR="00EB6920">
        <w:rPr>
          <w:rFonts w:hint="eastAsia"/>
        </w:rPr>
        <w:t>；</w:t>
      </w:r>
    </w:p>
    <w:p w:rsidR="00EB6920" w:rsidRDefault="00EB6920" w:rsidP="00335AAD">
      <w:r w:rsidRPr="00EB6920">
        <w:t>OutputFlusher</w:t>
      </w:r>
      <w:r>
        <w:rPr>
          <w:rFonts w:hint="eastAsia"/>
        </w:rPr>
        <w:t>是超时时</w:t>
      </w:r>
      <w:r w:rsidRPr="00EB6920">
        <w:rPr>
          <w:rFonts w:hint="eastAsia"/>
        </w:rPr>
        <w:t>定时</w:t>
      </w:r>
      <w:r>
        <w:t>flush</w:t>
      </w:r>
      <w:r w:rsidRPr="00EB6920">
        <w:t>输出</w:t>
      </w:r>
      <w:r>
        <w:t>buffer</w:t>
      </w:r>
      <w:r w:rsidRPr="00EB6920">
        <w:t>的线程</w:t>
      </w:r>
      <w:r>
        <w:rPr>
          <w:rFonts w:hint="eastAsia"/>
        </w:rPr>
        <w:t>。</w:t>
      </w:r>
    </w:p>
    <w:p w:rsidR="003D7DDC" w:rsidRDefault="003D7DDC" w:rsidP="003D7DDC">
      <w:pPr>
        <w:pStyle w:val="4"/>
      </w:pPr>
      <w:r>
        <w:t xml:space="preserve">2. </w:t>
      </w:r>
      <w:r w:rsidRPr="003D7DDC">
        <w:t>RecordWriter</w:t>
      </w:r>
      <w:r w:rsidR="005C4FB3">
        <w:t>实现类</w:t>
      </w:r>
      <w:r w:rsidRPr="003D7DDC">
        <w:t xml:space="preserve"> </w:t>
      </w:r>
    </w:p>
    <w:p w:rsidR="006311EC" w:rsidRPr="006311EC" w:rsidRDefault="006311EC" w:rsidP="006311EC">
      <w:r>
        <w:rPr>
          <w:noProof/>
        </w:rPr>
        <w:drawing>
          <wp:inline distT="0" distB="0" distL="0" distR="0" wp14:anchorId="3C92F67D" wp14:editId="6D06F665">
            <wp:extent cx="5274310" cy="10712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EC" w:rsidRPr="006311EC" w:rsidRDefault="006311EC" w:rsidP="006311EC">
      <w:pPr>
        <w:pStyle w:val="5"/>
      </w:pPr>
      <w:r>
        <w:lastRenderedPageBreak/>
        <w:t>2</w:t>
      </w:r>
      <w:r>
        <w:rPr>
          <w:rFonts w:hint="eastAsia"/>
        </w:rPr>
        <w:t>-</w:t>
      </w:r>
      <w:r>
        <w:t xml:space="preserve">1 </w:t>
      </w:r>
      <w:r w:rsidRPr="003D7DDC">
        <w:t>ChannelSelectorRecordWriter</w:t>
      </w:r>
    </w:p>
    <w:p w:rsidR="003D7DDC" w:rsidRDefault="003D7DDC" w:rsidP="00335AAD">
      <w:r w:rsidRPr="003D7DDC">
        <w:t>ChannelSelectorRecordWriter根据ChannelSelector选择下游节点的InputChannel，ChannelSelector内部基于StreamPartitoner</w:t>
      </w:r>
      <w:r>
        <w:t>获取不同的数据下发策略，最终实现数据重分区</w:t>
      </w:r>
      <w:r w:rsidR="00ED3845">
        <w:rPr>
          <w:rFonts w:hint="eastAsia"/>
        </w:rPr>
        <w:t>。</w:t>
      </w:r>
    </w:p>
    <w:p w:rsidR="003D7DDC" w:rsidRDefault="003D7DDC" w:rsidP="00335AAD">
      <w:r>
        <w:rPr>
          <w:noProof/>
        </w:rPr>
        <w:drawing>
          <wp:inline distT="0" distB="0" distL="0" distR="0" wp14:anchorId="10AC100A" wp14:editId="1E10216B">
            <wp:extent cx="5274310" cy="14179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35AAD">
      <w:r w:rsidRPr="003D7DDC">
        <w:t>ChannelSelector的实现类主要有StreamPartitioner、RoundRobinChannelSelector和OutputEmitter三种</w:t>
      </w:r>
    </w:p>
    <w:p w:rsidR="003D7DDC" w:rsidRDefault="003D7DDC" w:rsidP="003D7DDC">
      <w:r>
        <w:rPr>
          <w:rFonts w:hint="eastAsia"/>
        </w:rPr>
        <w:t>·</w:t>
      </w:r>
      <w:r>
        <w:t>StreamPartitioner：DataStream API中物理操作指定的分区器，例如当用户调用DataStream.rebalance()方法时，会创建RebalencePartitioner。在StreamTask执行的过程中，会获取相应的StreamPartitioner应用在ChannelSelectorRecordWriter中，实现对数据元素分区的选择。</w:t>
      </w:r>
    </w:p>
    <w:p w:rsidR="003D7DDC" w:rsidRDefault="003D7DDC" w:rsidP="003D7DDC">
      <w:r>
        <w:rPr>
          <w:rFonts w:hint="eastAsia"/>
        </w:rPr>
        <w:t>·</w:t>
      </w:r>
      <w:r>
        <w:t>RoundRobinChannelSelector：ChannelSelector的默认实现类，提供了对Round-Robin策略的支持，以轮询的方式随机选择一个分区输出数据元素。</w:t>
      </w:r>
    </w:p>
    <w:p w:rsidR="003D7DDC" w:rsidRDefault="003D7DDC" w:rsidP="003D7DDC">
      <w:r w:rsidRPr="003D7DDC">
        <w:rPr>
          <w:rFonts w:hint="eastAsia"/>
        </w:rPr>
        <w:t>·</w:t>
      </w:r>
      <w:r w:rsidRPr="003D7DDC">
        <w:t>OutputEmitter：适用于BatchTask，须配合ShipStrategyType使用，通过ShipStrategyType执行的策略输出数据。</w:t>
      </w:r>
    </w:p>
    <w:p w:rsidR="006311EC" w:rsidRDefault="006311EC" w:rsidP="006311EC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3D7DDC">
        <w:t>BroadcastRecordWriter</w:t>
      </w:r>
    </w:p>
    <w:p w:rsidR="00335AAD" w:rsidRDefault="003D7DDC" w:rsidP="00335AAD">
      <w:r w:rsidRPr="003D7DDC">
        <w:t>BroadcastRecordWriter对应广播式数据</w:t>
      </w:r>
      <w:r>
        <w:rPr>
          <w:rFonts w:hint="eastAsia"/>
        </w:rPr>
        <w:t>(如</w:t>
      </w:r>
      <w:r w:rsidRPr="003D7DDC">
        <w:t>Broadcast或触发barrier</w:t>
      </w:r>
      <w:r>
        <w:t>)</w:t>
      </w:r>
      <w:r w:rsidRPr="003D7DDC">
        <w:t>下发，即数据元素会被发送到下游所有的InputChannel中。当用户执</w:t>
      </w:r>
      <w:r w:rsidRPr="003D7DDC">
        <w:rPr>
          <w:rFonts w:hint="eastAsia"/>
        </w:rPr>
        <w:t>行了</w:t>
      </w:r>
      <w:r w:rsidRPr="003D7DDC">
        <w:t>Broadcast操作时，就会创建BroadcastRecordWriter实现数据元素的广播下发操作。</w:t>
      </w:r>
    </w:p>
    <w:p w:rsidR="00335AAD" w:rsidRDefault="00335AAD" w:rsidP="003D7DDC">
      <w:pPr>
        <w:pStyle w:val="3"/>
      </w:pPr>
      <w:r>
        <w:rPr>
          <w:rFonts w:hint="eastAsia"/>
        </w:rPr>
        <w:t>5</w:t>
      </w:r>
      <w:r>
        <w:t xml:space="preserve">.5.1 </w:t>
      </w:r>
      <w:r w:rsidRPr="00335AAD">
        <w:rPr>
          <w:rFonts w:hint="eastAsia"/>
        </w:rPr>
        <w:t>创建</w:t>
      </w:r>
      <w:r w:rsidRPr="00335AAD">
        <w:t>RecordWriter实例</w:t>
      </w:r>
    </w:p>
    <w:p w:rsidR="00335AAD" w:rsidRDefault="00315AE5" w:rsidP="00335AAD">
      <w:hyperlink w:anchor="_③createRecordWriterDelegate_创建_Reco" w:history="1">
        <w:r w:rsidR="00080C2D" w:rsidRPr="00080C2D">
          <w:rPr>
            <w:rStyle w:val="aa"/>
          </w:rPr>
          <w:t>createRecordWriterDelegate 创建 RecordWriter</w:t>
        </w:r>
      </w:hyperlink>
    </w:p>
    <w:p w:rsidR="00335AAD" w:rsidRDefault="00646656" w:rsidP="00F84C16">
      <w:pPr>
        <w:pStyle w:val="3"/>
      </w:pPr>
      <w:bookmarkStart w:id="27" w:name="_5.5.2_RecordWriter数据输出"/>
      <w:bookmarkEnd w:id="27"/>
      <w:r>
        <w:rPr>
          <w:rFonts w:hint="eastAsia"/>
        </w:rPr>
        <w:lastRenderedPageBreak/>
        <w:t>5</w:t>
      </w:r>
      <w:r>
        <w:t xml:space="preserve">.5.2 </w:t>
      </w:r>
      <w:r w:rsidRPr="00646656">
        <w:t>RecordWriter数据输出</w:t>
      </w:r>
    </w:p>
    <w:p w:rsidR="00335AAD" w:rsidRDefault="0027482F" w:rsidP="00335AAD">
      <w:r>
        <w:rPr>
          <w:noProof/>
        </w:rPr>
        <w:drawing>
          <wp:inline distT="0" distB="0" distL="0" distR="0" wp14:anchorId="3F7E9786" wp14:editId="71CB78C3">
            <wp:extent cx="5274310" cy="2932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27482F" w:rsidP="0027482F">
      <w:r>
        <w:rPr>
          <w:rFonts w:hint="eastAsia"/>
        </w:rPr>
        <w:t>执行的过程如下：</w:t>
      </w:r>
    </w:p>
    <w:p w:rsidR="00BF708F" w:rsidRPr="00BF708F" w:rsidRDefault="0027482F" w:rsidP="0027482F">
      <w:r>
        <w:t>1）StreamRecord通过RecordWriterOutput写入RecordWriter</w:t>
      </w:r>
      <w:r w:rsidR="00BF708F">
        <w:t>(</w:t>
      </w:r>
      <w:hyperlink w:anchor="_2-4_OperatorChain向外写出时RecordWriterO" w:history="1">
        <w:r w:rsidR="00BF708F" w:rsidRPr="00BF708F">
          <w:rPr>
            <w:rStyle w:val="aa"/>
          </w:rPr>
          <w:t>OperatorChain向外写出时RecordWriterOutput.collect()实现</w:t>
        </w:r>
      </w:hyperlink>
      <w:r w:rsidR="00BF708F">
        <w:t>)</w:t>
      </w:r>
      <w:r>
        <w:t>，并在RecordWriter中通过RecordSerializer组件将StreamRecord序列化为ByteBuffer数据格式。</w:t>
      </w:r>
    </w:p>
    <w:p w:rsidR="00335AAD" w:rsidRDefault="0027482F" w:rsidP="0027482F">
      <w:r>
        <w:t>2）RecordWriter向ResultPartition申请BufferBuilder对象，用于构建BufferConsumer对象，将序列化后的二进制数据存储在申请到的Buffer中。ResultPartition会向LocalBufferPool申请MemorySegment内存块，用于存储Buffer数据。</w:t>
      </w:r>
    </w:p>
    <w:p w:rsidR="0027482F" w:rsidRDefault="0027482F" w:rsidP="0027482F">
      <w:r>
        <w:t>3）BufferBuilder中会不断接入ByteBuffer数据，直到将BufferBuilder中的Buffer空间占满，此时会申请新的BufferBuilder继续构建BufferConsumer数据集。</w:t>
      </w:r>
    </w:p>
    <w:p w:rsidR="00335AAD" w:rsidRDefault="0027482F" w:rsidP="0027482F">
      <w:r>
        <w:t>4）Buffer构建完成后，会调用flushTargetPartition()方法，让ResultPartition向下游输出数据，此时会通知NetworkSequenceViewReader组件开始消费ResultSubPartition中的BufferConsumer对象。</w:t>
      </w:r>
    </w:p>
    <w:p w:rsidR="00335AAD" w:rsidRDefault="0027482F" w:rsidP="00335AAD">
      <w:r w:rsidRPr="0027482F">
        <w:t>5）当BufferConsumer中Buffer数据被推送到网络后，回收BufferConsumer中的MemorySegment内存空间，继续用于后续的消息处理。</w:t>
      </w:r>
    </w:p>
    <w:p w:rsidR="00E31B28" w:rsidRDefault="00E31B28" w:rsidP="00335AAD">
      <w:r w:rsidRPr="00E31B28">
        <w:t>ChannelSelectorRecordWriter</w:t>
      </w:r>
      <w:r>
        <w:rPr>
          <w:rFonts w:hint="eastAsia"/>
        </w:rPr>
        <w:t>和</w:t>
      </w:r>
      <w:r w:rsidRPr="003D7DDC">
        <w:t>BroadcastRecordWriter</w:t>
      </w:r>
      <w:r>
        <w:rPr>
          <w:rFonts w:hint="eastAsia"/>
        </w:rPr>
        <w:t>底层均调用Record</w:t>
      </w:r>
      <w:r>
        <w:t>W</w:t>
      </w:r>
      <w:r>
        <w:rPr>
          <w:rFonts w:hint="eastAsia"/>
        </w:rPr>
        <w:t>rite</w:t>
      </w:r>
      <w:r>
        <w:t>.</w:t>
      </w:r>
      <w:r w:rsidRPr="00E31B28">
        <w:t>emit</w:t>
      </w:r>
      <w:r>
        <w:t>()</w:t>
      </w:r>
      <w:r>
        <w:rPr>
          <w:rFonts w:hint="eastAsia"/>
        </w:rPr>
        <w:t>：</w:t>
      </w:r>
    </w:p>
    <w:p w:rsidR="00E31B28" w:rsidRDefault="00E31B28" w:rsidP="00335AAD">
      <w:r>
        <w:rPr>
          <w:noProof/>
        </w:rPr>
        <w:drawing>
          <wp:inline distT="0" distB="0" distL="0" distR="0" wp14:anchorId="6AD0E3EF" wp14:editId="3C6861FD">
            <wp:extent cx="5274310" cy="15316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BF708F" w:rsidP="00BF708F">
      <w:pPr>
        <w:pStyle w:val="4"/>
      </w:pPr>
      <w:bookmarkStart w:id="28" w:name="_1._将RecordSerializer序列化后的BytesBuffe"/>
      <w:bookmarkEnd w:id="28"/>
      <w:r>
        <w:rPr>
          <w:rFonts w:hint="eastAsia"/>
        </w:rPr>
        <w:lastRenderedPageBreak/>
        <w:t>1</w:t>
      </w:r>
      <w:r>
        <w:t xml:space="preserve">. </w:t>
      </w:r>
      <w:r w:rsidRPr="00645F7C">
        <w:rPr>
          <w:rFonts w:hint="eastAsia"/>
        </w:rPr>
        <w:t>将</w:t>
      </w:r>
      <w:r w:rsidRPr="00645F7C">
        <w:t>RecordSerializer序列化后的BytesBuffer数据写入BufferBuilder</w:t>
      </w:r>
    </w:p>
    <w:p w:rsidR="00732D24" w:rsidRDefault="00315AE5" w:rsidP="00BF708F">
      <w:hyperlink w:anchor="_1._SpanningRecordSerializer.seriali" w:history="1">
        <w:r w:rsidR="00732D24" w:rsidRPr="00732D24">
          <w:rPr>
            <w:rStyle w:val="aa"/>
          </w:rPr>
          <w:t>SpanningRecordSerializer.serializeRecord()</w:t>
        </w:r>
      </w:hyperlink>
    </w:p>
    <w:p w:rsidR="00732D24" w:rsidRDefault="00732D24" w:rsidP="00BF708F">
      <w:r w:rsidRPr="00854834">
        <w:t>缓存在SpanningRecordSerializer.serializationBuffer对象中</w:t>
      </w:r>
      <w:r>
        <w:rPr>
          <w:rFonts w:hint="eastAsia"/>
        </w:rPr>
        <w:t>。</w:t>
      </w:r>
    </w:p>
    <w:p w:rsidR="00BF708F" w:rsidRDefault="00BF708F" w:rsidP="00465A1C">
      <w:pPr>
        <w:pStyle w:val="4"/>
      </w:pPr>
      <w:r>
        <w:t xml:space="preserve">2. </w:t>
      </w:r>
      <w:r w:rsidR="00465A1C" w:rsidRPr="00645F7C">
        <w:rPr>
          <w:rFonts w:hint="eastAsia"/>
        </w:rPr>
        <w:t>将</w:t>
      </w:r>
      <w:r w:rsidR="00465A1C" w:rsidRPr="00645F7C">
        <w:t>RecordSerializer中间数据复制到BufferBuilder中</w:t>
      </w:r>
    </w:p>
    <w:p w:rsidR="00732D24" w:rsidRPr="00732D24" w:rsidRDefault="00732D24" w:rsidP="00732D24">
      <w:r w:rsidRPr="00854834">
        <w:rPr>
          <w:rFonts w:hint="eastAsia"/>
        </w:rPr>
        <w:t>将序列化器生成的中间数据复制到指定分区中</w:t>
      </w:r>
      <w:r>
        <w:rPr>
          <w:rFonts w:hint="eastAsia"/>
        </w:rPr>
        <w:t>，</w:t>
      </w:r>
      <w:r w:rsidRPr="00854834">
        <w:rPr>
          <w:rFonts w:hint="eastAsia"/>
        </w:rPr>
        <w:t>实际上就是将</w:t>
      </w:r>
      <w:r w:rsidRPr="00854834">
        <w:t>ByteBuffer数据复制到BufferBuiler对象中。</w:t>
      </w:r>
      <w:r>
        <w:rPr>
          <w:rFonts w:hint="eastAsia"/>
        </w:rPr>
        <w:t>直到</w:t>
      </w:r>
      <w:r w:rsidRPr="00854834">
        <w:t>BufferBuiler中存储了完整的数据元素</w:t>
      </w:r>
      <w:r>
        <w:rPr>
          <w:rFonts w:hint="eastAsia"/>
        </w:rPr>
        <w:t>，</w:t>
      </w:r>
      <w:r w:rsidRPr="00854834">
        <w:t>清空序列化器的中间数据。</w:t>
      </w:r>
    </w:p>
    <w:p w:rsidR="00465A1C" w:rsidRDefault="00465A1C" w:rsidP="00335AAD">
      <w:r>
        <w:rPr>
          <w:noProof/>
        </w:rPr>
        <w:drawing>
          <wp:inline distT="0" distB="0" distL="0" distR="0" wp14:anchorId="6C89468E" wp14:editId="7EB2466A">
            <wp:extent cx="5274310" cy="37833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465A1C" w:rsidP="00335AAD">
      <w:r>
        <w:t>为防止过度频繁地将数据写入ResultPartiton，在RecordWriter中会有独立的outputFlusher线程，周期性地将构建出来的Buffer数据推送到ResultPartiton本地队列中存储，默认延迟为100ms。</w:t>
      </w:r>
    </w:p>
    <w:p w:rsidR="00813A62" w:rsidRDefault="00813A62" w:rsidP="00795714">
      <w:pPr>
        <w:pStyle w:val="4"/>
      </w:pPr>
      <w:r>
        <w:t xml:space="preserve">3. </w:t>
      </w:r>
      <w:r>
        <w:rPr>
          <w:rFonts w:hint="eastAsia"/>
        </w:rPr>
        <w:t>创建或获取</w:t>
      </w:r>
      <w:r w:rsidRPr="00645F7C">
        <w:t>BufferBuilder</w:t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1 </w:t>
      </w:r>
      <w:r w:rsidRPr="00813A62">
        <w:t>ChannelSelectorRecordWriter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813A62" w:rsidRDefault="00813A62" w:rsidP="00813A62">
      <w:r w:rsidRPr="00813A62">
        <w:rPr>
          <w:rFonts w:hint="eastAsia"/>
        </w:rPr>
        <w:t>每个</w:t>
      </w:r>
      <w:r w:rsidRPr="00813A62">
        <w:t>targetChannel对应的ResultPartition分区仅有一个处于运行状态的BufferBuilder对象</w:t>
      </w:r>
      <w:r>
        <w:rPr>
          <w:rFonts w:hint="eastAsia"/>
        </w:rPr>
        <w:t>。</w:t>
      </w:r>
    </w:p>
    <w:p w:rsidR="00813A62" w:rsidRDefault="00813A62" w:rsidP="00335AAD">
      <w:r>
        <w:rPr>
          <w:noProof/>
        </w:rPr>
        <w:lastRenderedPageBreak/>
        <w:drawing>
          <wp:inline distT="0" distB="0" distL="0" distR="0" wp14:anchorId="26A3768A" wp14:editId="47ED00B1">
            <wp:extent cx="5274310" cy="2230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2 </w:t>
      </w:r>
      <w:r w:rsidRPr="00813A62">
        <w:t>BroadcastRecordWriter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BE6811" w:rsidRDefault="00BE6811" w:rsidP="00335AAD">
      <w:r w:rsidRPr="00BE6811">
        <w:rPr>
          <w:rFonts w:hint="eastAsia"/>
        </w:rPr>
        <w:t>创建的</w:t>
      </w:r>
      <w:r w:rsidRPr="00BE6811">
        <w:t>bufferConsumer对象添加到所有的ResultSubPartition中</w:t>
      </w:r>
      <w:r>
        <w:rPr>
          <w:rFonts w:hint="eastAsia"/>
        </w:rPr>
        <w:t>：</w:t>
      </w:r>
    </w:p>
    <w:p w:rsidR="00813A62" w:rsidRDefault="00BE6811" w:rsidP="00335AAD">
      <w:r>
        <w:rPr>
          <w:noProof/>
        </w:rPr>
        <w:drawing>
          <wp:inline distT="0" distB="0" distL="0" distR="0" wp14:anchorId="3BA9C65B" wp14:editId="4D0945A2">
            <wp:extent cx="5274310" cy="28149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75" w:rsidRDefault="00BE6811" w:rsidP="00103075">
      <w:pPr>
        <w:pStyle w:val="4"/>
      </w:pPr>
      <w:r>
        <w:t>4</w:t>
      </w:r>
      <w:r w:rsidR="00103075">
        <w:t xml:space="preserve">. </w:t>
      </w:r>
      <w:r w:rsidR="00103075" w:rsidRPr="00103075">
        <w:t>ConsumableNotifyingResultPartitionWriterDecorator</w:t>
      </w:r>
      <w:r w:rsidR="00103075">
        <w:t>.</w:t>
      </w:r>
      <w:r w:rsidR="00103075" w:rsidRPr="00103075">
        <w:t>flush</w:t>
      </w:r>
      <w:r w:rsidR="00103075">
        <w:t>()</w:t>
      </w:r>
    </w:p>
    <w:p w:rsidR="00BE6811" w:rsidRDefault="00BE6811" w:rsidP="00BE6811">
      <w:r w:rsidRPr="00BE6811">
        <w:t>RecordWriter组件中将数据元素序列化成二进制格式，然后通过BufferBuilder构建成Buffer类型数据，最终存储在ResultPartition的ResultSubPartition中。</w:t>
      </w:r>
    </w:p>
    <w:p w:rsidR="00BE6811" w:rsidRDefault="00BE6811" w:rsidP="00BE6811">
      <w:r>
        <w:rPr>
          <w:rFonts w:hint="eastAsia"/>
        </w:rPr>
        <w:t>调用</w:t>
      </w:r>
      <w:r>
        <w:t>flushTargetPartition()</w:t>
      </w:r>
      <w:r w:rsidRPr="00BE6811">
        <w:rPr>
          <w:rFonts w:hint="eastAsia"/>
        </w:rPr>
        <w:t>通知</w:t>
      </w:r>
      <w:r w:rsidRPr="00BE6811">
        <w:t>NetworkSequenceViewReader组件开始消费ResultSubPartition中的BufferConsumer对象。</w:t>
      </w:r>
    </w:p>
    <w:p w:rsidR="00BE6811" w:rsidRPr="00BE6811" w:rsidRDefault="00BE6811" w:rsidP="00BE6811">
      <w:pPr>
        <w:pStyle w:val="8"/>
      </w:pPr>
      <w:r>
        <w:rPr>
          <w:rFonts w:hint="eastAsia"/>
        </w:rPr>
        <w:lastRenderedPageBreak/>
        <w:t>&gt;</w:t>
      </w:r>
      <w:r>
        <w:t>&gt;&gt;</w:t>
      </w:r>
    </w:p>
    <w:p w:rsidR="00645F7C" w:rsidRDefault="00E31B28" w:rsidP="00E31B28">
      <w:pPr>
        <w:pStyle w:val="3"/>
      </w:pPr>
      <w:bookmarkStart w:id="29" w:name="_5.5.3_RecordSerializer"/>
      <w:bookmarkEnd w:id="29"/>
      <w:r>
        <w:rPr>
          <w:rFonts w:hint="eastAsia"/>
        </w:rPr>
        <w:t>5</w:t>
      </w:r>
      <w:r>
        <w:t xml:space="preserve">.5.3 </w:t>
      </w:r>
      <w:r w:rsidRPr="003D7DDC">
        <w:t>RecordSerializer</w:t>
      </w:r>
    </w:p>
    <w:p w:rsidR="00645F7C" w:rsidRDefault="00E31B28" w:rsidP="00335AAD">
      <w:r w:rsidRPr="00E31B28">
        <w:t>SpanningRecordSerializer</w:t>
      </w:r>
      <w:r>
        <w:rPr>
          <w:rFonts w:hint="eastAsia"/>
        </w:rPr>
        <w:t>是</w:t>
      </w:r>
      <w:r w:rsidRPr="00E31B28">
        <w:t>RecordSerializer</w:t>
      </w:r>
      <w:r>
        <w:rPr>
          <w:rFonts w:hint="eastAsia"/>
        </w:rPr>
        <w:t>的唯一实现类，在</w:t>
      </w:r>
      <w:hyperlink w:anchor="_1._RecordWriter主要组件" w:history="1">
        <w:r w:rsidRPr="00E31B28">
          <w:rPr>
            <w:rStyle w:val="aa"/>
          </w:rPr>
          <w:t>RecordWriter</w:t>
        </w:r>
      </w:hyperlink>
      <w:r>
        <w:rPr>
          <w:rFonts w:hint="eastAsia"/>
        </w:rPr>
        <w:t>构造器中创建</w:t>
      </w:r>
    </w:p>
    <w:p w:rsidR="00E31B28" w:rsidRDefault="00E31B28" w:rsidP="00335AAD">
      <w:r>
        <w:rPr>
          <w:noProof/>
        </w:rPr>
        <w:drawing>
          <wp:inline distT="0" distB="0" distL="0" distR="0" wp14:anchorId="4FCBBD11" wp14:editId="1182A044">
            <wp:extent cx="5274310" cy="19151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28" w:rsidRDefault="00E31B28" w:rsidP="00335AAD">
      <w:r w:rsidRPr="006C0F7C">
        <w:t>主要包含了</w:t>
      </w:r>
      <w:r w:rsidR="00465A1C">
        <w:rPr>
          <w:rFonts w:hint="eastAsia"/>
        </w:rPr>
        <w:t>：</w:t>
      </w:r>
    </w:p>
    <w:p w:rsidR="00E31B28" w:rsidRDefault="00E31B28" w:rsidP="00335AAD">
      <w:r w:rsidRPr="006C0F7C">
        <w:t>DataOutputSerializer实现了java.io.DataOutput接口，提供了高效、简洁的内存数据序列化能力，可以将数据转换成二进制格式并存储在byte[]数组中。</w:t>
      </w:r>
    </w:p>
    <w:p w:rsidR="00645F7C" w:rsidRDefault="00E31B28" w:rsidP="00335AAD">
      <w:r w:rsidRPr="006C0F7C">
        <w:t>ByteBuffer是Java NIO中用于对二进制数据进行操作的Buffer接口，底层有DirectByteBuffer和HeapByteBuffer等实现，通过ByteBuffer提供的方法，可以轻松实现对二进制数据的操作。</w:t>
      </w:r>
    </w:p>
    <w:p w:rsidR="00465A1C" w:rsidRDefault="00465A1C" w:rsidP="00335AAD">
      <w:r>
        <w:rPr>
          <w:rFonts w:hint="eastAsia"/>
        </w:rPr>
        <w:t>可以</w:t>
      </w:r>
      <w:r w:rsidRPr="006C0F7C">
        <w:t>调用serializationBuffer.wrapAsByteBuffer()方法，将serializationBuffer中生成的byte[]数组转换成ByteBuffer数据结构，并赋值给dataBuffer对象。</w:t>
      </w:r>
    </w:p>
    <w:p w:rsidR="00465A1C" w:rsidRPr="00465A1C" w:rsidRDefault="00465A1C" w:rsidP="00465A1C">
      <w:pPr>
        <w:pStyle w:val="4"/>
      </w:pPr>
      <w:bookmarkStart w:id="30" w:name="_1._SpanningRecordSerializer.seriali"/>
      <w:bookmarkEnd w:id="30"/>
      <w:r w:rsidRPr="00465A1C">
        <w:t>SpanningRecordSerializer.serializeRecord()</w:t>
      </w:r>
    </w:p>
    <w:p w:rsidR="00645F7C" w:rsidRDefault="00465A1C" w:rsidP="00335AAD">
      <w:r>
        <w:rPr>
          <w:noProof/>
        </w:rPr>
        <w:drawing>
          <wp:inline distT="0" distB="0" distL="0" distR="0" wp14:anchorId="548F1051" wp14:editId="6F87569C">
            <wp:extent cx="5274310" cy="28346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Pr="00335AAD" w:rsidRDefault="00645F7C" w:rsidP="00335AAD"/>
    <w:p w:rsidR="009D47AB" w:rsidRDefault="00335AAD" w:rsidP="009D47AB">
      <w:pPr>
        <w:pStyle w:val="2"/>
      </w:pPr>
      <w:r>
        <w:t>5.6</w:t>
      </w:r>
      <w:r w:rsidR="009D47AB">
        <w:t xml:space="preserve"> </w:t>
      </w:r>
      <w:r w:rsidR="009D47AB" w:rsidRPr="009D47AB">
        <w:t>ConnectManager的设计与实现</w:t>
      </w:r>
    </w:p>
    <w:p w:rsidR="009D47AB" w:rsidRDefault="009D47AB" w:rsidP="00B81499"/>
    <w:p w:rsidR="009D47AB" w:rsidRDefault="009D47AB" w:rsidP="00B81499"/>
    <w:p w:rsidR="009D47AB" w:rsidRDefault="009D47AB" w:rsidP="00B81499"/>
    <w:p w:rsidR="009D47AB" w:rsidRDefault="009D47AB" w:rsidP="00B81499"/>
    <w:p w:rsidR="00DC1D2A" w:rsidRDefault="00DC1D2A" w:rsidP="008B4C67"/>
    <w:p w:rsidR="00DC1D2A" w:rsidRDefault="00DC1D2A" w:rsidP="00B81499"/>
    <w:p w:rsidR="001312E6" w:rsidRDefault="001312E6" w:rsidP="00B81499"/>
    <w:p w:rsidR="00DC1D2A" w:rsidRDefault="00DC1D2A" w:rsidP="00B81499"/>
    <w:p w:rsidR="0001772E" w:rsidRDefault="00B902CC" w:rsidP="00B81499">
      <w:r w:rsidRPr="00B902CC">
        <w:t>calculatePreferredLocations</w:t>
      </w:r>
    </w:p>
    <w:p w:rsidR="00B902CC" w:rsidRDefault="00B902CC" w:rsidP="00B81499">
      <w:r w:rsidRPr="00B902CC">
        <w:t>https://www.cnblogs.com/rossiXYZ/p/13554085.html</w:t>
      </w:r>
    </w:p>
    <w:p w:rsidR="00B902CC" w:rsidRDefault="00B902CC" w:rsidP="00B81499"/>
    <w:p w:rsidR="00B902CC" w:rsidRDefault="00B902CC" w:rsidP="00B81499"/>
    <w:p w:rsidR="00B902CC" w:rsidRDefault="00B902CC" w:rsidP="00B81499"/>
    <w:p w:rsidR="00B902CC" w:rsidRPr="00121AA6" w:rsidRDefault="007B65BB" w:rsidP="00B81499">
      <w:r w:rsidRPr="007B65BB">
        <w:t>assignResourceOrHandleError</w:t>
      </w:r>
    </w:p>
    <w:p w:rsidR="00B81499" w:rsidRDefault="00B81499" w:rsidP="00B81499"/>
    <w:p w:rsidR="00E3167C" w:rsidRPr="00E3167C" w:rsidRDefault="00E3167C" w:rsidP="00E3167C">
      <w:r w:rsidRPr="00E3167C">
        <w:t>OperatorCoordinator</w:t>
      </w:r>
      <w:r>
        <w:rPr>
          <w:rFonts w:hint="eastAsia"/>
        </w:rPr>
        <w:t>的作用</w:t>
      </w:r>
    </w:p>
    <w:p w:rsidR="00B81499" w:rsidRDefault="00B81499" w:rsidP="00B81499"/>
    <w:p w:rsidR="00B81499" w:rsidRPr="00B81499" w:rsidRDefault="00B81499" w:rsidP="00B8149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77627D" w:rsidRDefault="0077627D" w:rsidP="0077627D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B81499" w:rsidRDefault="00B81499" w:rsidP="00B81499"/>
    <w:p w:rsidR="00D77440" w:rsidRDefault="00D77440" w:rsidP="00B81499"/>
    <w:p w:rsidR="00D77440" w:rsidRDefault="00D77440" w:rsidP="00B81499"/>
    <w:p w:rsidR="00D77440" w:rsidRDefault="00D77440" w:rsidP="00B81499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p w:rsidR="00784ED7" w:rsidRDefault="00784ED7" w:rsidP="00B81499"/>
    <w:p w:rsidR="00784ED7" w:rsidRDefault="00784ED7" w:rsidP="00B81499">
      <w:r w:rsidRPr="00784ED7">
        <w:t>https://www.jianshu.com/p/d4a372809e3d</w:t>
      </w:r>
    </w:p>
    <w:p w:rsidR="002245F4" w:rsidRDefault="002245F4" w:rsidP="00B81499"/>
    <w:p w:rsidR="002245F4" w:rsidRDefault="002245F4" w:rsidP="00B81499"/>
    <w:p w:rsidR="00103D00" w:rsidRDefault="00103D00" w:rsidP="00B81499"/>
    <w:p w:rsidR="00103D00" w:rsidRDefault="00103D00" w:rsidP="00103D00">
      <w:r>
        <w:tab/>
      </w:r>
      <w:r>
        <w:tab/>
        <w:t xml:space="preserve"> *  1、EventTime = ManualWatermarkContext</w:t>
      </w:r>
    </w:p>
    <w:p w:rsidR="00103D00" w:rsidRDefault="00103D00" w:rsidP="00103D00">
      <w:r>
        <w:tab/>
      </w:r>
      <w:r>
        <w:tab/>
        <w:t xml:space="preserve"> *  2、IngestionTime = AutomaticWatermarkContext</w:t>
      </w:r>
    </w:p>
    <w:p w:rsidR="00103D00" w:rsidRPr="00103D00" w:rsidRDefault="00103D00" w:rsidP="00103D00">
      <w:r>
        <w:tab/>
      </w:r>
      <w:r>
        <w:tab/>
        <w:t xml:space="preserve"> *  3、ProcessingTime = NonTimestampContext</w:t>
      </w:r>
    </w:p>
    <w:p w:rsidR="00103D00" w:rsidRDefault="00103D00" w:rsidP="00B81499"/>
    <w:p w:rsidR="00103D00" w:rsidRDefault="00103D00" w:rsidP="00B81499"/>
    <w:p w:rsidR="002245F4" w:rsidRDefault="007A4C21" w:rsidP="007A4C21">
      <w:pPr>
        <w:pStyle w:val="1"/>
      </w:pPr>
      <w:bookmarkStart w:id="31" w:name="_Task的集群创建"/>
      <w:bookmarkEnd w:id="31"/>
      <w:r>
        <w:rPr>
          <w:rFonts w:hint="eastAsia"/>
        </w:rPr>
        <w:lastRenderedPageBreak/>
        <w:t>Task的</w:t>
      </w:r>
      <w:r w:rsidRPr="007A4C21">
        <w:rPr>
          <w:rFonts w:hint="eastAsia"/>
        </w:rPr>
        <w:t>集群创建</w:t>
      </w:r>
    </w:p>
    <w:p w:rsidR="002245F4" w:rsidRDefault="002245F4" w:rsidP="002245F4">
      <w:r>
        <w:t>TaskManagerServices.fromConfiguration创建的createShuffleEnvironment</w:t>
      </w:r>
    </w:p>
    <w:p w:rsidR="008C17FE" w:rsidRDefault="00315AE5" w:rsidP="008C17FE">
      <w:hyperlink w:anchor="_5.2.3_在TaskManager中创建ShuffleEnviron" w:history="1">
        <w:r w:rsidR="007A4C21" w:rsidRPr="007A4C21">
          <w:rPr>
            <w:rStyle w:val="aa"/>
          </w:rPr>
          <w:t>5.2.3 在TaskManager中创建ShuffleEnvironment</w:t>
        </w:r>
      </w:hyperlink>
    </w:p>
    <w:p w:rsidR="008C17FE" w:rsidRDefault="008C17FE" w:rsidP="008C17FE"/>
    <w:p w:rsidR="002245F4" w:rsidRDefault="008C17FE" w:rsidP="00B81499">
      <w:r>
        <w:rPr>
          <w:rFonts w:hint="eastAsia"/>
        </w:rPr>
        <w:t>Flink任务全流程分析</w:t>
      </w:r>
    </w:p>
    <w:p w:rsidR="00F84C16" w:rsidRDefault="00F84C16" w:rsidP="00B81499">
      <w:r>
        <w:rPr>
          <w:rFonts w:hint="eastAsia"/>
        </w:rPr>
        <w:t>Source</w:t>
      </w:r>
      <w:r>
        <w:t>S</w:t>
      </w:r>
      <w:r>
        <w:rPr>
          <w:rFonts w:hint="eastAsia"/>
        </w:rPr>
        <w:t>treamTask内</w:t>
      </w:r>
    </w:p>
    <w:p w:rsidR="00F84C16" w:rsidRDefault="00F84C16" w:rsidP="00B81499"/>
    <w:p w:rsidR="008C17FE" w:rsidRDefault="008C17FE" w:rsidP="00B81499">
      <w:r>
        <w:rPr>
          <w:rFonts w:hint="eastAsia"/>
        </w:rPr>
        <w:t>Source</w:t>
      </w:r>
      <w:r w:rsidR="00F84C16">
        <w:t xml:space="preserve"> </w:t>
      </w:r>
      <w:r w:rsidR="00F84C16">
        <w:rPr>
          <w:rFonts w:hint="eastAsia"/>
        </w:rPr>
        <w:t>operator</w:t>
      </w:r>
      <w:r>
        <w:rPr>
          <w:rFonts w:hint="eastAsia"/>
        </w:rPr>
        <w:t>消费</w:t>
      </w:r>
    </w:p>
    <w:p w:rsidR="00F84C16" w:rsidRDefault="00F84C16" w:rsidP="00B81499"/>
    <w:p w:rsidR="008C17FE" w:rsidRDefault="008C17FE" w:rsidP="00B81499">
      <w:r>
        <w:t>O</w:t>
      </w:r>
      <w:r>
        <w:rPr>
          <w:rFonts w:hint="eastAsia"/>
        </w:rPr>
        <w:t>perator</w:t>
      </w:r>
      <w:r>
        <w:t>C</w:t>
      </w:r>
      <w:r>
        <w:rPr>
          <w:rFonts w:hint="eastAsia"/>
        </w:rPr>
        <w:t>hain内部</w:t>
      </w:r>
      <w:r w:rsidRPr="008C17FE">
        <w:t>ChainOperator</w:t>
      </w:r>
      <w:r>
        <w:rPr>
          <w:rFonts w:hint="eastAsia"/>
        </w:rPr>
        <w:t>数据</w:t>
      </w:r>
    </w:p>
    <w:p w:rsidR="00F84C16" w:rsidRDefault="00F84C16" w:rsidP="00B81499"/>
    <w:p w:rsidR="008C17FE" w:rsidRDefault="008C17FE" w:rsidP="00B81499">
      <w:r w:rsidRPr="008C17FE">
        <w:rPr>
          <w:rFonts w:hint="eastAsia"/>
        </w:rPr>
        <w:t>向</w:t>
      </w:r>
      <w:r w:rsidRPr="008C17FE">
        <w:t>ResultPartiton写入Buffer数据</w:t>
      </w:r>
    </w:p>
    <w:p w:rsidR="00F84C16" w:rsidRDefault="00F84C16" w:rsidP="00B81499"/>
    <w:p w:rsidR="00F84C16" w:rsidRDefault="00F84C16" w:rsidP="00B81499">
      <w:r w:rsidRPr="00F84C16">
        <w:t>PipelinedSubpartitionView读取Buffer数据</w:t>
      </w:r>
    </w:p>
    <w:p w:rsidR="00F84C16" w:rsidRDefault="00F84C16" w:rsidP="00B81499"/>
    <w:p w:rsidR="00F84C16" w:rsidRDefault="00F84C16" w:rsidP="00B81499">
      <w:r>
        <w:rPr>
          <w:rFonts w:hint="eastAsia"/>
        </w:rPr>
        <w:t>下游One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Default="00F84C16" w:rsidP="00B81499">
      <w:r w:rsidRPr="00F84C16">
        <w:rPr>
          <w:rFonts w:hint="eastAsia"/>
        </w:rPr>
        <w:t>从</w:t>
      </w:r>
      <w:r w:rsidRPr="00F84C16">
        <w:t>InputGate中获取Buffer数据</w:t>
      </w:r>
    </w:p>
    <w:p w:rsidR="00F84C16" w:rsidRDefault="00F84C16" w:rsidP="00B81499"/>
    <w:p w:rsidR="00F84C16" w:rsidRDefault="00F84C16" w:rsidP="00B81499">
      <w:r w:rsidRPr="00F84C16">
        <w:rPr>
          <w:rFonts w:hint="eastAsia"/>
        </w:rPr>
        <w:t>从</w:t>
      </w:r>
      <w:r w:rsidRPr="00F84C16">
        <w:t>InputChannel中获取Buffer数据</w:t>
      </w:r>
    </w:p>
    <w:p w:rsidR="00F84C16" w:rsidRDefault="00F84C16" w:rsidP="00B81499"/>
    <w:p w:rsidR="00F84C16" w:rsidRPr="002245F4" w:rsidRDefault="00F84C16" w:rsidP="00F84C16">
      <w:r>
        <w:rPr>
          <w:rFonts w:hint="eastAsia"/>
        </w:rPr>
        <w:t>下游</w:t>
      </w:r>
      <w:r>
        <w:t>T</w:t>
      </w:r>
      <w:r>
        <w:rPr>
          <w:rFonts w:hint="eastAsia"/>
        </w:rPr>
        <w:t>wo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Default="00F84C16" w:rsidP="00B81499"/>
    <w:p w:rsidR="0065334D" w:rsidRDefault="0065334D" w:rsidP="00B81499"/>
    <w:p w:rsidR="0065334D" w:rsidRDefault="0065334D" w:rsidP="00B81499"/>
    <w:p w:rsidR="0065334D" w:rsidRDefault="00152490" w:rsidP="00207E47">
      <w:pPr>
        <w:pStyle w:val="1"/>
      </w:pPr>
      <w:r>
        <w:rPr>
          <w:rFonts w:hint="eastAsia"/>
        </w:rPr>
        <w:t>六、</w:t>
      </w:r>
      <w:r w:rsidR="0065334D">
        <w:rPr>
          <w:rFonts w:hint="eastAsia"/>
        </w:rPr>
        <w:t>状态管理与容错</w:t>
      </w:r>
    </w:p>
    <w:p w:rsidR="0065334D" w:rsidRDefault="0065334D" w:rsidP="0065334D">
      <w:r>
        <w:t>Flink 的一个重要特性就是有状态计算(stateful processing)。</w:t>
      </w:r>
      <w:r>
        <w:rPr>
          <w:rFonts w:hint="eastAsia"/>
        </w:rPr>
        <w:t>以下分为</w:t>
      </w:r>
      <w:r w:rsidRPr="0065334D">
        <w:rPr>
          <w:rFonts w:hint="eastAsia"/>
        </w:rPr>
        <w:t>状态数据管理、有状态计算以及通过</w:t>
      </w:r>
      <w:r w:rsidRPr="0065334D">
        <w:t>Checkpoint</w:t>
      </w:r>
      <w:r>
        <w:t>保障状态数据</w:t>
      </w:r>
      <w:r w:rsidRPr="0065334D">
        <w:t>一致性</w:t>
      </w:r>
      <w:r>
        <w:rPr>
          <w:rFonts w:hint="eastAsia"/>
        </w:rPr>
        <w:t>三个方面来介绍</w:t>
      </w:r>
      <w:r w:rsidRPr="0065334D">
        <w:t>。</w:t>
      </w:r>
    </w:p>
    <w:p w:rsidR="0065334D" w:rsidRDefault="00152490" w:rsidP="00207E47">
      <w:pPr>
        <w:pStyle w:val="2"/>
      </w:pPr>
      <w:r>
        <w:rPr>
          <w:rFonts w:hint="eastAsia"/>
        </w:rPr>
        <w:t>6</w:t>
      </w:r>
      <w:r>
        <w:t xml:space="preserve">.1 </w:t>
      </w:r>
      <w:r w:rsidR="0065334D">
        <w:rPr>
          <w:rFonts w:hint="eastAsia"/>
        </w:rPr>
        <w:t>状态数据管理</w:t>
      </w:r>
    </w:p>
    <w:p w:rsidR="0065334D" w:rsidRDefault="0065334D" w:rsidP="0065334D">
      <w:r>
        <w:t>State 简单说，就是 Flink Job 的 Task 在运行过程中，产生的一些状态数据。这些状态数据，会辅助Task 执行某些有状态计算，同时也涉及到 Flink Job 的重启状态恢复。所以，保存和管理每个 Task 的</w:t>
      </w:r>
      <w:r>
        <w:rPr>
          <w:rFonts w:hint="eastAsia"/>
        </w:rPr>
        <w:t>状态是非常重要的一种机制。这也是</w:t>
      </w:r>
      <w:r>
        <w:t xml:space="preserve"> Flink 有别于其他分布式计算引擎的最重要的区别。</w:t>
      </w:r>
    </w:p>
    <w:p w:rsidR="00207E47" w:rsidRDefault="00152490" w:rsidP="00207E47">
      <w:pPr>
        <w:pStyle w:val="3"/>
      </w:pPr>
      <w:r>
        <w:rPr>
          <w:rFonts w:hint="eastAsia"/>
        </w:rPr>
        <w:lastRenderedPageBreak/>
        <w:t>6</w:t>
      </w:r>
      <w:r>
        <w:t xml:space="preserve">.1.1 </w:t>
      </w:r>
      <w:r w:rsidR="00207E47">
        <w:rPr>
          <w:rFonts w:hint="eastAsia"/>
        </w:rPr>
        <w:t>状态数据类型</w:t>
      </w:r>
    </w:p>
    <w:p w:rsidR="0065334D" w:rsidRDefault="00207E47" w:rsidP="00B81499">
      <w:r w:rsidRPr="00207E47">
        <w:rPr>
          <w:rFonts w:hint="eastAsia"/>
        </w:rPr>
        <w:t>状态数据通过抽象出统一的</w:t>
      </w:r>
      <w:r>
        <w:rPr>
          <w:rFonts w:hint="eastAsia"/>
        </w:rPr>
        <w:t>状态接口来表示，并根据不同的状态数据类型和使用方式区分接口实现：</w:t>
      </w:r>
    </w:p>
    <w:p w:rsidR="00207E47" w:rsidRDefault="00207E47" w:rsidP="00B81499">
      <w:r>
        <w:rPr>
          <w:noProof/>
        </w:rPr>
        <w:drawing>
          <wp:inline distT="0" distB="0" distL="0" distR="0" wp14:anchorId="0EE81CB0" wp14:editId="7807A0BE">
            <wp:extent cx="5274310" cy="22625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207E47" w:rsidP="00207E47">
      <w:r>
        <w:rPr>
          <w:rFonts w:hint="eastAsia"/>
        </w:rPr>
        <w:t>·</w:t>
      </w:r>
      <w:r>
        <w:t>MapState：用于存储分区的Key-Value类型状态数据，Key-Value类型状态支持添加、更新和获取操作。</w:t>
      </w:r>
    </w:p>
    <w:p w:rsidR="00207E47" w:rsidRDefault="00207E47" w:rsidP="00207E47">
      <w:r>
        <w:rPr>
          <w:rFonts w:hint="eastAsia"/>
        </w:rPr>
        <w:t>·</w:t>
      </w:r>
      <w:r>
        <w:t>ValueState：用于单值类型的状态数据，并提供获取和更新状态的方法。</w:t>
      </w:r>
    </w:p>
    <w:p w:rsidR="00207E47" w:rsidRDefault="00207E47" w:rsidP="00207E47">
      <w:r>
        <w:rPr>
          <w:rFonts w:hint="eastAsia"/>
        </w:rPr>
        <w:t>·</w:t>
      </w:r>
      <w:r>
        <w:t>ReadOnlyBroadcastState：提供只读操作的BroadcastState，仅提供get()、contains()等只读方法。</w:t>
      </w:r>
    </w:p>
    <w:p w:rsidR="00207E47" w:rsidRDefault="00207E47" w:rsidP="00207E47">
      <w:r>
        <w:rPr>
          <w:rFonts w:hint="eastAsia"/>
        </w:rPr>
        <w:t>·</w:t>
      </w:r>
      <w:r>
        <w:t>BroadcastState：用于存储BroadcastStream中的状态数据，BroadcastState中的数据会被发送到指定算子的所有实例中，并保证每个实例中的数据都相同。</w:t>
      </w:r>
    </w:p>
    <w:p w:rsidR="00207E47" w:rsidRDefault="00207E47" w:rsidP="00207E47">
      <w:r>
        <w:rPr>
          <w:rFonts w:hint="eastAsia"/>
        </w:rPr>
        <w:t>·</w:t>
      </w:r>
      <w:r>
        <w:t>AppendingState：支持累积操作的状态数据，在AppendingState接口中提供了add()和get()方法，用于向状态中增加元素和查看当前状态结果。写入的数据元素可以存储在类似List的Buffer数据结构中，也可以聚合成单个Value进行存储。</w:t>
      </w:r>
    </w:p>
    <w:p w:rsidR="00207E47" w:rsidRDefault="00207E47" w:rsidP="00207E47">
      <w:r>
        <w:rPr>
          <w:rFonts w:hint="eastAsia"/>
        </w:rPr>
        <w:t>·</w:t>
      </w:r>
      <w:r>
        <w:t>MergingState：在AppendingState的基础上增加了合并功能，即支持合并状态的操作。两个MergingState实例可以合并成一个状态，且在当前状态实例中涵盖合并前状态的所有信息。</w:t>
      </w:r>
    </w:p>
    <w:p w:rsidR="00207E47" w:rsidRDefault="00207E47" w:rsidP="00207E47">
      <w:r>
        <w:rPr>
          <w:rFonts w:hint="eastAsia"/>
        </w:rPr>
        <w:t>·</w:t>
      </w:r>
      <w:r>
        <w:t>FoldingState：用于支持FoldFunction转换的状态数据，该接口未来会被AggregatingState逐步取代。</w:t>
      </w:r>
    </w:p>
    <w:p w:rsidR="00207E47" w:rsidRDefault="00207E47" w:rsidP="00207E47">
      <w:r>
        <w:rPr>
          <w:rFonts w:hint="eastAsia"/>
        </w:rPr>
        <w:t>·</w:t>
      </w:r>
      <w:r>
        <w:t>AggregatingState：用于支持基于AggregateFunction转换的状态数据，通过状态中的AggregateFunction可以对接入的数据进行聚合计算，产生聚合状态结果。</w:t>
      </w:r>
    </w:p>
    <w:p w:rsidR="00207E47" w:rsidRDefault="00207E47" w:rsidP="00207E47">
      <w:r>
        <w:rPr>
          <w:rFonts w:hint="eastAsia"/>
        </w:rPr>
        <w:t>·</w:t>
      </w:r>
      <w:r>
        <w:t>ListState：以数组结构类型存储状态数据，用户可通过自定义函数访问和处理状态数据。</w:t>
      </w:r>
    </w:p>
    <w:p w:rsidR="00207E47" w:rsidRDefault="00207E47" w:rsidP="00207E47">
      <w:r>
        <w:rPr>
          <w:rFonts w:hint="eastAsia"/>
        </w:rPr>
        <w:t>·</w:t>
      </w:r>
      <w:r>
        <w:t>ReducingState：用于支持ReduceFunction操作状态，给状态添加数据元素后，通过ReduceFunction实现聚合。ReducingState只支持在KeyedStream中获取。</w:t>
      </w:r>
    </w:p>
    <w:p w:rsidR="00207E47" w:rsidRDefault="00207E47" w:rsidP="00207E47">
      <w:pPr>
        <w:pStyle w:val="4"/>
      </w:pPr>
      <w:r>
        <w:rPr>
          <w:rFonts w:hint="eastAsia"/>
        </w:rPr>
        <w:t>1</w:t>
      </w:r>
      <w:r>
        <w:t xml:space="preserve">. </w:t>
      </w:r>
      <w:r w:rsidRPr="00207E47">
        <w:t>InternalKvState接口设计</w:t>
      </w:r>
      <w:r>
        <w:rPr>
          <w:rFonts w:hint="eastAsia"/>
        </w:rPr>
        <w:t>(</w:t>
      </w:r>
      <w:r>
        <w:t>v1.10)</w:t>
      </w:r>
    </w:p>
    <w:p w:rsidR="00786BBE" w:rsidRDefault="00786BBE" w:rsidP="00207E47">
      <w:r w:rsidRPr="00786BBE">
        <w:t>Flink抽象了InternalKvState接口，定义了专门用于系统内部访问状态数据的辅助操作方法。</w:t>
      </w:r>
    </w:p>
    <w:p w:rsidR="00207E47" w:rsidRDefault="00786BBE" w:rsidP="00207E47">
      <w:r w:rsidRPr="00786BBE">
        <w:t>InternalKvState接口中的方法并不对用户开放，仅限于系统内部使用，在接口上会通过Internal进行标记。和状态接口作为所有状态数据的根节点相似，InternalKvState也是所有内部状态的根节点。</w:t>
      </w:r>
    </w:p>
    <w:p w:rsidR="00207E47" w:rsidRDefault="00786BBE" w:rsidP="00207E47">
      <w:r>
        <w:rPr>
          <w:noProof/>
        </w:rPr>
        <w:lastRenderedPageBreak/>
        <w:drawing>
          <wp:inline distT="0" distB="0" distL="0" distR="0" wp14:anchorId="5980CEA9" wp14:editId="5DED296E">
            <wp:extent cx="5274310" cy="25711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r w:rsidRPr="00786BBE">
        <w:rPr>
          <w:rFonts w:hint="eastAsia"/>
        </w:rPr>
        <w:t>将</w:t>
      </w:r>
      <w:r w:rsidRPr="00786BBE">
        <w:t>InternalKvState和具体数据类型的状态接口进行合并，形成不同类型的状态接口</w:t>
      </w:r>
      <w:r>
        <w:rPr>
          <w:rFonts w:hint="eastAsia"/>
        </w:rPr>
        <w:t>:</w:t>
      </w:r>
    </w:p>
    <w:p w:rsidR="00786BBE" w:rsidRDefault="00786BBE" w:rsidP="00207E47">
      <w:r>
        <w:rPr>
          <w:noProof/>
        </w:rPr>
        <w:drawing>
          <wp:inline distT="0" distB="0" distL="0" distR="0" wp14:anchorId="5A2636B4" wp14:editId="5BCBDD46">
            <wp:extent cx="5274310" cy="31261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r>
        <w:rPr>
          <w:noProof/>
        </w:rPr>
        <w:lastRenderedPageBreak/>
        <w:drawing>
          <wp:inline distT="0" distB="0" distL="0" distR="0" wp14:anchorId="47DF9BA4" wp14:editId="69748414">
            <wp:extent cx="2451226" cy="4229317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B" w:rsidRDefault="003C566B" w:rsidP="003C566B">
      <w:r w:rsidRPr="003C566B">
        <w:t>InternalKvState</w:t>
      </w:r>
      <w:r>
        <w:rPr>
          <w:rFonts w:hint="eastAsia"/>
        </w:rPr>
        <w:t>的实现类：</w:t>
      </w:r>
    </w:p>
    <w:p w:rsidR="003C566B" w:rsidRDefault="00315AE5" w:rsidP="003C566B">
      <w:hyperlink w:anchor="_1._基于堆内存实现的KeyedStateBackend状态类型" w:history="1">
        <w:r w:rsidR="003C566B" w:rsidRPr="003C566B">
          <w:rPr>
            <w:rStyle w:val="aa"/>
            <w:rFonts w:hint="eastAsia"/>
          </w:rPr>
          <w:t>基于堆内存实现的</w:t>
        </w:r>
        <w:r w:rsidR="003C566B" w:rsidRPr="003C566B">
          <w:rPr>
            <w:rStyle w:val="aa"/>
          </w:rPr>
          <w:t>KeyedStateBackend状态类型</w:t>
        </w:r>
      </w:hyperlink>
    </w:p>
    <w:p w:rsidR="003C566B" w:rsidRPr="003C566B" w:rsidRDefault="003C566B" w:rsidP="003C566B"/>
    <w:p w:rsidR="00786BBE" w:rsidRDefault="00564B52" w:rsidP="00564B52">
      <w:pPr>
        <w:pStyle w:val="4"/>
      </w:pPr>
      <w:r>
        <w:t xml:space="preserve">2. </w:t>
      </w:r>
      <w:r w:rsidR="006015B8" w:rsidRPr="006015B8">
        <w:t>KeyedState和OperatorState</w:t>
      </w:r>
    </w:p>
    <w:p w:rsidR="00786BBE" w:rsidRDefault="00C047DA" w:rsidP="00207E47">
      <w:r w:rsidRPr="00C047DA">
        <w:rPr>
          <w:rFonts w:hint="eastAsia"/>
        </w:rPr>
        <w:t>根据</w:t>
      </w:r>
      <w:r w:rsidRPr="00C047DA">
        <w:t>DataStream数据集是否基于Key进行分组，可将算子中的状态数据分为KeyedState和OperatorState两种类型。</w:t>
      </w:r>
    </w:p>
    <w:p w:rsidR="00207E47" w:rsidRDefault="001E64C9" w:rsidP="00207E47">
      <w:r>
        <w:rPr>
          <w:noProof/>
        </w:rPr>
        <w:drawing>
          <wp:inline distT="0" distB="0" distL="0" distR="0" wp14:anchorId="75ABEC4F" wp14:editId="6D8D44E2">
            <wp:extent cx="5274310" cy="16294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30614B" w:rsidP="00FA36B0">
      <w:pPr>
        <w:pStyle w:val="3"/>
      </w:pPr>
      <w:bookmarkStart w:id="32" w:name="_状态初始化流程"/>
      <w:bookmarkEnd w:id="32"/>
      <w:r>
        <w:rPr>
          <w:rFonts w:hint="eastAsia"/>
        </w:rPr>
        <w:lastRenderedPageBreak/>
        <w:t>6</w:t>
      </w:r>
      <w:r>
        <w:t xml:space="preserve">.1.2 </w:t>
      </w:r>
      <w:r w:rsidR="00FA36B0" w:rsidRPr="00FA36B0">
        <w:rPr>
          <w:rFonts w:hint="eastAsia"/>
        </w:rPr>
        <w:t>状态初始化流程</w:t>
      </w:r>
    </w:p>
    <w:p w:rsidR="00C524B0" w:rsidRDefault="005B7C95" w:rsidP="005B7C95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在</w:t>
      </w:r>
      <w:hyperlink w:anchor="_1-4._StreamTask.initializeStateAndO" w:history="1">
        <w:r w:rsidR="00C73E74" w:rsidRPr="00C73E74">
          <w:rPr>
            <w:rStyle w:val="aa"/>
          </w:rPr>
          <w:t>StreamTask.initializeStateAndOpen()执行具体的operator</w:t>
        </w:r>
      </w:hyperlink>
      <w:r>
        <w:t xml:space="preserve"> </w:t>
      </w:r>
      <w:r>
        <w:rPr>
          <w:rFonts w:hint="eastAsia"/>
        </w:rPr>
        <w:t>前初始化状态</w:t>
      </w:r>
    </w:p>
    <w:p w:rsidR="005B7C95" w:rsidRPr="005B7C95" w:rsidRDefault="005B7C95" w:rsidP="00D57AA0">
      <w:pPr>
        <w:pStyle w:val="5"/>
      </w:pPr>
      <w:bookmarkStart w:id="33" w:name="_1-1._initializeState()"/>
      <w:bookmarkEnd w:id="33"/>
      <w:r>
        <w:rPr>
          <w:rFonts w:hint="eastAsia"/>
        </w:rPr>
        <w:t>1-</w:t>
      </w:r>
      <w:r>
        <w:t xml:space="preserve">1. </w:t>
      </w:r>
      <w:r w:rsidRPr="00DF032E">
        <w:t>initializeState</w:t>
      </w:r>
      <w:r>
        <w:t>()</w:t>
      </w:r>
    </w:p>
    <w:p w:rsidR="00C524B0" w:rsidRDefault="005B7C95" w:rsidP="005B7C95">
      <w:pPr>
        <w:pStyle w:val="6"/>
      </w:pPr>
      <w:r>
        <w:rPr>
          <w:rFonts w:hint="eastAsia"/>
        </w:rPr>
        <w:t>①</w:t>
      </w:r>
      <w:r w:rsidR="00DF032E" w:rsidRPr="00DF032E">
        <w:t>AbstractStreamOperator</w:t>
      </w:r>
      <w:r w:rsidR="00DF032E">
        <w:rPr>
          <w:rFonts w:hint="eastAsia"/>
        </w:rPr>
        <w:t>.</w:t>
      </w:r>
      <w:r w:rsidR="00DF032E" w:rsidRPr="00DF032E">
        <w:t>initializeState</w:t>
      </w:r>
      <w:r w:rsidR="00DF032E">
        <w:t>()</w:t>
      </w:r>
    </w:p>
    <w:p w:rsidR="00DF032E" w:rsidRDefault="00D3777B" w:rsidP="00207E47">
      <w:r>
        <w:rPr>
          <w:noProof/>
        </w:rPr>
        <w:drawing>
          <wp:inline distT="0" distB="0" distL="0" distR="0" wp14:anchorId="3CCAAC83" wp14:editId="63E99635">
            <wp:extent cx="5042159" cy="5181866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5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5" w:rsidRDefault="005B7C95" w:rsidP="005B7C95">
      <w:pPr>
        <w:pStyle w:val="6"/>
      </w:pPr>
      <w:r>
        <w:rPr>
          <w:rFonts w:hint="eastAsia"/>
        </w:rPr>
        <w:t>②</w:t>
      </w:r>
      <w:r w:rsidRPr="00DF032E">
        <w:t>AbstractStreamOperatorV2.initializeState()</w:t>
      </w:r>
      <w:r>
        <w:t xml:space="preserve"> (v1.11+)</w:t>
      </w:r>
    </w:p>
    <w:p w:rsidR="005B7C95" w:rsidRDefault="005B7C95" w:rsidP="005B7C95">
      <w:r>
        <w:rPr>
          <w:rFonts w:hint="eastAsia"/>
        </w:rPr>
        <w:t>与</w:t>
      </w:r>
      <w:r w:rsidRPr="00DF032E">
        <w:t>AbstractStreamOperator</w:t>
      </w:r>
      <w:r>
        <w:rPr>
          <w:rFonts w:hint="eastAsia"/>
        </w:rPr>
        <w:t>相比，</w:t>
      </w:r>
      <w:r w:rsidRPr="00DF032E">
        <w:t>AbstractStreamOperatorV2</w:t>
      </w:r>
      <w:r>
        <w:rPr>
          <w:rFonts w:hint="eastAsia"/>
        </w:rPr>
        <w:t>构造器与</w:t>
      </w:r>
      <w:r w:rsidRPr="00DF032E">
        <w:t>StreamTask，</w:t>
      </w:r>
      <w:r w:rsidRPr="00DF032E">
        <w:lastRenderedPageBreak/>
        <w:t>StreamConfig，Output</w:t>
      </w:r>
      <w:r>
        <w:rPr>
          <w:rFonts w:hint="eastAsia"/>
        </w:rPr>
        <w:t>等类解耦，在1</w:t>
      </w:r>
      <w:r>
        <w:t>.11</w:t>
      </w:r>
      <w:r>
        <w:rPr>
          <w:rFonts w:hint="eastAsia"/>
        </w:rPr>
        <w:t>中只在</w:t>
      </w:r>
      <w:r w:rsidRPr="00DF032E">
        <w:t>MultipleInputStreamOperator</w:t>
      </w:r>
      <w:r>
        <w:rPr>
          <w:rFonts w:hint="eastAsia"/>
        </w:rPr>
        <w:t>中调用。</w:t>
      </w:r>
    </w:p>
    <w:p w:rsidR="005B7C95" w:rsidRDefault="005B7C95" w:rsidP="005B7C95">
      <w:r>
        <w:rPr>
          <w:rFonts w:hint="eastAsia"/>
        </w:rPr>
        <w:t>调用</w:t>
      </w:r>
      <w:r w:rsidRPr="00DF032E">
        <w:t>initializeState</w:t>
      </w:r>
      <w:r w:rsidRPr="00D3777B">
        <w:t xml:space="preserve"> </w:t>
      </w:r>
      <w:r>
        <w:rPr>
          <w:rFonts w:hint="eastAsia"/>
        </w:rPr>
        <w:t>方法时，将</w:t>
      </w:r>
      <w:r w:rsidRPr="00D3777B">
        <w:t>StreamTaskStateInitializer</w:t>
      </w:r>
      <w:r>
        <w:rPr>
          <w:rFonts w:hint="eastAsia"/>
        </w:rPr>
        <w:t>作为参数传入。</w:t>
      </w:r>
    </w:p>
    <w:p w:rsidR="00D57AA0" w:rsidRDefault="005B7C95" w:rsidP="00D57AA0">
      <w:pPr>
        <w:pStyle w:val="5"/>
      </w:pPr>
      <w:bookmarkStart w:id="34" w:name="_1-2._创建StreamOperatorStateContext"/>
      <w:bookmarkEnd w:id="34"/>
      <w:r>
        <w:t xml:space="preserve">1-2. </w:t>
      </w:r>
      <w:r w:rsidR="00D57AA0" w:rsidRPr="00D57AA0">
        <w:rPr>
          <w:rFonts w:hint="eastAsia"/>
        </w:rPr>
        <w:t>创建</w:t>
      </w:r>
      <w:r w:rsidR="00D57AA0" w:rsidRPr="00D57AA0">
        <w:t>StreamOperatorStateContext</w:t>
      </w:r>
    </w:p>
    <w:p w:rsidR="00A726E5" w:rsidRDefault="002E2634" w:rsidP="00D57AA0">
      <w:r>
        <w:rPr>
          <w:rFonts w:hint="eastAsia"/>
        </w:rPr>
        <w:t>内部调用</w:t>
      </w:r>
      <w:r w:rsidR="008D60B6" w:rsidRPr="008D60B6">
        <w:t>StreamTaskStateInitializerImpl</w:t>
      </w:r>
      <w:r w:rsidR="008D60B6">
        <w:t>.</w:t>
      </w:r>
      <w:r w:rsidR="008D60B6" w:rsidRPr="008D60B6">
        <w:t>streamOperatorStateContext</w:t>
      </w:r>
      <w:r w:rsidR="008D60B6">
        <w:t>()</w:t>
      </w:r>
    </w:p>
    <w:p w:rsidR="00A726E5" w:rsidRDefault="00360C4D" w:rsidP="00207E4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-165226</wp:posOffset>
                </wp:positionH>
                <wp:positionV relativeFrom="paragraph">
                  <wp:posOffset>1761842</wp:posOffset>
                </wp:positionV>
                <wp:extent cx="5767057" cy="1122630"/>
                <wp:effectExtent l="0" t="0" r="24765" b="2095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057" cy="1122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9B534" id="矩形 98" o:spid="_x0000_s1026" style="position:absolute;left:0;text-align:left;margin-left:-13pt;margin-top:138.75pt;width:454.1pt;height:88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" filled="f" strokecolor="red" strokeweight="1pt"/>
            </w:pict>
          </mc:Fallback>
        </mc:AlternateContent>
      </w:r>
      <w:r w:rsidR="008D60B6">
        <w:rPr>
          <w:noProof/>
        </w:rPr>
        <w:drawing>
          <wp:inline distT="0" distB="0" distL="0" distR="0" wp14:anchorId="090DFBCB" wp14:editId="559E52C9">
            <wp:extent cx="5274310" cy="46177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46" w:rsidRDefault="00E56346" w:rsidP="00E56346">
      <w:pPr>
        <w:pStyle w:val="6"/>
      </w:pPr>
      <w:r w:rsidRPr="00E56346">
        <w:rPr>
          <w:rFonts w:hint="eastAsia"/>
          <w:b w:val="0"/>
          <w:bCs w:val="0"/>
        </w:rPr>
        <w:t>①</w:t>
      </w:r>
      <w:r w:rsidRPr="00E56346">
        <w:rPr>
          <w:b w:val="0"/>
          <w:bCs w:val="0"/>
        </w:rPr>
        <w:t>k</w:t>
      </w:r>
      <w:r w:rsidRPr="00E56346">
        <w:t>eyedStatedBackend</w:t>
      </w:r>
      <w:r>
        <w:t>()</w:t>
      </w:r>
    </w:p>
    <w:p w:rsidR="008C1ED8" w:rsidRPr="008C1ED8" w:rsidRDefault="008C1ED8" w:rsidP="008C1ED8">
      <w:pPr>
        <w:rPr>
          <w:rFonts w:hint="eastAsia"/>
        </w:rPr>
      </w:pPr>
      <w:hyperlink w:anchor="_KeyedState的创建与管理" w:history="1">
        <w:r w:rsidRPr="00360C4D">
          <w:rPr>
            <w:rStyle w:val="aa"/>
          </w:rPr>
          <w:t>KeyedState的创建与管理</w:t>
        </w:r>
      </w:hyperlink>
    </w:p>
    <w:p w:rsidR="00E56346" w:rsidRDefault="008C1ED8" w:rsidP="00207E47">
      <w:r>
        <w:rPr>
          <w:noProof/>
        </w:rPr>
        <w:lastRenderedPageBreak/>
        <w:drawing>
          <wp:inline distT="0" distB="0" distL="0" distR="0" wp14:anchorId="0A0488E1" wp14:editId="2543FD39">
            <wp:extent cx="5274310" cy="251269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D8" w:rsidRDefault="008C1ED8" w:rsidP="00207E47">
      <w:r>
        <w:rPr>
          <w:noProof/>
        </w:rPr>
        <w:drawing>
          <wp:inline distT="0" distB="0" distL="0" distR="0" wp14:anchorId="17C2125C" wp14:editId="5D0782CF">
            <wp:extent cx="5274310" cy="3217545"/>
            <wp:effectExtent l="0" t="0" r="254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16" w:rsidRDefault="00296F16" w:rsidP="00207E47">
      <w:r w:rsidRPr="00296F16">
        <w:t>StateBackend</w:t>
      </w:r>
      <w:r>
        <w:t>.</w:t>
      </w:r>
      <w:r w:rsidRPr="00296F16">
        <w:t>createKeyedStateBackend</w:t>
      </w:r>
      <w:r>
        <w:t>()</w:t>
      </w:r>
      <w:r w:rsidR="00230B64">
        <w:rPr>
          <w:rFonts w:hint="eastAsia"/>
        </w:rPr>
        <w:t>的实现类：</w:t>
      </w:r>
    </w:p>
    <w:p w:rsidR="00296F16" w:rsidRDefault="00296F16" w:rsidP="00207E47">
      <w:hyperlink w:anchor="_①MemoryStateBackend.createKeyedStat" w:history="1">
        <w:r w:rsidRPr="00296F16">
          <w:rPr>
            <w:rStyle w:val="aa"/>
          </w:rPr>
          <w:t>MemoryStateBackend</w:t>
        </w:r>
        <w:r w:rsidRPr="00296F16">
          <w:rPr>
            <w:rStyle w:val="aa"/>
          </w:rPr>
          <w:t>.</w:t>
        </w:r>
        <w:r w:rsidRPr="00296F16">
          <w:rPr>
            <w:rStyle w:val="aa"/>
          </w:rPr>
          <w:t>createKeyedStateBackend()</w:t>
        </w:r>
      </w:hyperlink>
    </w:p>
    <w:p w:rsidR="00FF6C9D" w:rsidRDefault="001C54CB" w:rsidP="00207E47">
      <w:hyperlink w:anchor="_①FsStateBackend.createKeyedStateBac" w:history="1">
        <w:r w:rsidRPr="001C54CB">
          <w:rPr>
            <w:rStyle w:val="aa"/>
          </w:rPr>
          <w:t>FsStateBackend.createKeyedStateB</w:t>
        </w:r>
        <w:r w:rsidRPr="001C54CB">
          <w:rPr>
            <w:rStyle w:val="aa"/>
          </w:rPr>
          <w:t>a</w:t>
        </w:r>
        <w:r w:rsidRPr="001C54CB">
          <w:rPr>
            <w:rStyle w:val="aa"/>
          </w:rPr>
          <w:t>ckend()</w:t>
        </w:r>
      </w:hyperlink>
    </w:p>
    <w:p w:rsidR="001C54CB" w:rsidRDefault="001C54CB" w:rsidP="00207E47">
      <w:hyperlink w:anchor="_①RocksDBStateBackend.createKeyedSta" w:history="1">
        <w:r w:rsidRPr="001C54CB">
          <w:rPr>
            <w:rStyle w:val="aa"/>
          </w:rPr>
          <w:t>RocksDBStateBackend.createKeyedStateBackend()</w:t>
        </w:r>
      </w:hyperlink>
    </w:p>
    <w:p w:rsidR="00B6364B" w:rsidRDefault="00B6364B" w:rsidP="00207E47"/>
    <w:p w:rsidR="00B6364B" w:rsidRDefault="00B6364B" w:rsidP="0030614B">
      <w:pPr>
        <w:pStyle w:val="8"/>
        <w:rPr>
          <w:rFonts w:hint="eastAsia"/>
        </w:rPr>
      </w:pPr>
      <w:r>
        <w:rPr>
          <w:rFonts w:hint="eastAsia"/>
        </w:rPr>
        <w:t>&gt;</w:t>
      </w:r>
      <w:r>
        <w:t>&gt;&gt;</w:t>
      </w:r>
      <w:r w:rsidR="00230B64" w:rsidRPr="00230B64">
        <w:t xml:space="preserve"> </w:t>
      </w:r>
      <w:r w:rsidR="00230B64" w:rsidRPr="00B6364B">
        <w:t>backendRestorer.createAndRestore</w:t>
      </w:r>
    </w:p>
    <w:p w:rsidR="00E56346" w:rsidRDefault="00E56346" w:rsidP="00E56346">
      <w:pPr>
        <w:pStyle w:val="6"/>
      </w:pPr>
      <w:bookmarkStart w:id="35" w:name="_②operatorStateBackend()"/>
      <w:bookmarkEnd w:id="35"/>
      <w:r>
        <w:rPr>
          <w:rFonts w:hint="eastAsia"/>
        </w:rPr>
        <w:t>②</w:t>
      </w:r>
      <w:r w:rsidRPr="00E56346">
        <w:t>operatorStateBackend</w:t>
      </w:r>
      <w:r>
        <w:rPr>
          <w:rFonts w:hint="eastAsia"/>
        </w:rPr>
        <w:t>(</w:t>
      </w:r>
      <w:r>
        <w:t>)</w:t>
      </w:r>
    </w:p>
    <w:p w:rsidR="00E56346" w:rsidRDefault="008C1ED8" w:rsidP="00207E47">
      <w:pPr>
        <w:rPr>
          <w:rStyle w:val="aa"/>
        </w:rPr>
      </w:pPr>
      <w:hyperlink w:anchor="_OperatorState的创建与管理" w:history="1">
        <w:r w:rsidRPr="00360C4D">
          <w:rPr>
            <w:rStyle w:val="aa"/>
          </w:rPr>
          <w:t>OperatorState的</w:t>
        </w:r>
        <w:r w:rsidRPr="00360C4D">
          <w:rPr>
            <w:rStyle w:val="aa"/>
          </w:rPr>
          <w:t>创</w:t>
        </w:r>
        <w:r w:rsidRPr="00360C4D">
          <w:rPr>
            <w:rStyle w:val="aa"/>
          </w:rPr>
          <w:t>建与管理</w:t>
        </w:r>
      </w:hyperlink>
    </w:p>
    <w:p w:rsidR="00E02692" w:rsidRDefault="00E02692" w:rsidP="00207E47">
      <w:pPr>
        <w:rPr>
          <w:rFonts w:hint="eastAsia"/>
        </w:rPr>
      </w:pP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</w:t>
        </w:r>
        <w:r w:rsidRPr="00E02692">
          <w:rPr>
            <w:rStyle w:val="aa"/>
          </w:rPr>
          <w:t>r</w:t>
        </w:r>
        <w:r w:rsidRPr="00E02692">
          <w:rPr>
            <w:rStyle w:val="aa"/>
          </w:rPr>
          <w:t>atorStateBackend()</w:t>
        </w:r>
      </w:hyperlink>
    </w:p>
    <w:p w:rsidR="00567BA1" w:rsidRDefault="004E3289" w:rsidP="00207E47">
      <w:pPr>
        <w:rPr>
          <w:rFonts w:hint="eastAsia"/>
        </w:rPr>
      </w:pPr>
      <w:r>
        <w:rPr>
          <w:rFonts w:hint="eastAsia"/>
        </w:rPr>
        <w:t>③</w:t>
      </w:r>
    </w:p>
    <w:p w:rsidR="00A726E5" w:rsidRDefault="00D57AA0" w:rsidP="002E2634">
      <w:pPr>
        <w:pStyle w:val="5"/>
      </w:pPr>
      <w:r>
        <w:rPr>
          <w:rFonts w:hint="eastAsia"/>
        </w:rPr>
        <w:lastRenderedPageBreak/>
        <w:t>1</w:t>
      </w:r>
      <w:r>
        <w:t xml:space="preserve">-3. </w:t>
      </w:r>
      <w:r w:rsidR="002E2634" w:rsidRPr="002E2634">
        <w:rPr>
          <w:rFonts w:hint="eastAsia"/>
        </w:rPr>
        <w:t>创建</w:t>
      </w:r>
      <w:r w:rsidR="002E2634" w:rsidRPr="002E2634">
        <w:t>StateInitializationContext</w:t>
      </w:r>
    </w:p>
    <w:p w:rsidR="00D9160E" w:rsidRDefault="002E2634" w:rsidP="00207E47">
      <w:r>
        <w:rPr>
          <w:rFonts w:hint="eastAsia"/>
        </w:rPr>
        <w:t>内部调用</w:t>
      </w:r>
      <w:r w:rsidR="001D234F" w:rsidRPr="001D234F">
        <w:t>new StateInitializationContextImpl(</w:t>
      </w:r>
      <w:r w:rsidR="001D234F">
        <w:t>)</w:t>
      </w:r>
      <w:r w:rsidR="001D234F">
        <w:rPr>
          <w:rFonts w:hint="eastAsia"/>
        </w:rPr>
        <w:t>，</w:t>
      </w:r>
      <w:r w:rsidR="00D90E09" w:rsidRPr="001D234F">
        <w:t>StateInitializationContextImpl</w:t>
      </w:r>
      <w:r w:rsidR="00D90E09">
        <w:rPr>
          <w:rFonts w:hint="eastAsia"/>
        </w:rPr>
        <w:t>的实现逻辑如下：</w:t>
      </w:r>
    </w:p>
    <w:p w:rsidR="00A726E5" w:rsidRDefault="001D234F" w:rsidP="00207E47">
      <w:r>
        <w:rPr>
          <w:noProof/>
        </w:rPr>
        <w:drawing>
          <wp:inline distT="0" distB="0" distL="0" distR="0" wp14:anchorId="0912D33A" wp14:editId="6FBF6597">
            <wp:extent cx="5274310" cy="37382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D9160E" w:rsidP="00D9160E">
      <w:pPr>
        <w:pStyle w:val="5"/>
      </w:pPr>
      <w:r>
        <w:rPr>
          <w:rFonts w:hint="eastAsia"/>
        </w:rPr>
        <w:t>1-</w:t>
      </w:r>
      <w:r>
        <w:t xml:space="preserve">4 </w:t>
      </w:r>
      <w:r w:rsidRPr="00D9160E">
        <w:rPr>
          <w:rFonts w:hint="eastAsia"/>
        </w:rPr>
        <w:t>状态初始化</w:t>
      </w:r>
    </w:p>
    <w:p w:rsidR="003F40D7" w:rsidRDefault="00D9160E" w:rsidP="00207E47">
      <w:r>
        <w:rPr>
          <w:rFonts w:hint="eastAsia"/>
        </w:rPr>
        <w:t>根据具体</w:t>
      </w:r>
      <w:r w:rsidRPr="00D9160E">
        <w:t>Operator</w:t>
      </w:r>
      <w:r>
        <w:rPr>
          <w:rFonts w:hint="eastAsia"/>
        </w:rPr>
        <w:t>对状态进行恢复，根据对应的结构实现不同的逻辑</w:t>
      </w:r>
      <w:r w:rsidR="003F40D7">
        <w:rPr>
          <w:rFonts w:hint="eastAsia"/>
        </w:rPr>
        <w:t>。</w:t>
      </w:r>
    </w:p>
    <w:p w:rsidR="003F40D7" w:rsidRDefault="003F40D7" w:rsidP="00207E47">
      <w:r>
        <w:rPr>
          <w:noProof/>
        </w:rPr>
        <w:drawing>
          <wp:inline distT="0" distB="0" distL="0" distR="0" wp14:anchorId="302C0A10" wp14:editId="0F4BCEE8">
            <wp:extent cx="5274310" cy="17297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B42D62" w:rsidP="00207E47">
      <w:r>
        <w:rPr>
          <w:rFonts w:hint="eastAsia"/>
        </w:rPr>
        <w:t>红框</w:t>
      </w:r>
      <w:r w:rsidR="003F40D7">
        <w:rPr>
          <w:rFonts w:hint="eastAsia"/>
        </w:rPr>
        <w:t>部分</w:t>
      </w:r>
      <w:r>
        <w:rPr>
          <w:rFonts w:hint="eastAsia"/>
        </w:rPr>
        <w:t>实际为</w:t>
      </w:r>
      <w:r w:rsidRPr="00B42D62">
        <w:t>AbstractUdfStreamOperator</w:t>
      </w:r>
      <w:r>
        <w:rPr>
          <w:rFonts w:hint="eastAsia"/>
        </w:rPr>
        <w:t>的子类，在其基础上进行了其他状态操作。</w:t>
      </w:r>
    </w:p>
    <w:p w:rsidR="00A726E5" w:rsidRDefault="00315AE5" w:rsidP="00207E47">
      <w:hyperlink w:anchor="_AbstractUdfStreamOperator" w:history="1">
        <w:r w:rsidR="0033336F" w:rsidRPr="0033336F">
          <w:rPr>
            <w:rStyle w:val="aa"/>
          </w:rPr>
          <w:t>AbstractUdfStreamOperator</w:t>
        </w:r>
      </w:hyperlink>
      <w:r w:rsidR="003F40D7">
        <w:rPr>
          <w:rFonts w:hint="eastAsia"/>
        </w:rPr>
        <w:t>实现中</w:t>
      </w:r>
      <w:r w:rsidR="00D9160E" w:rsidRPr="00D9160E">
        <w:rPr>
          <w:rFonts w:hint="eastAsia"/>
        </w:rPr>
        <w:t>调用了</w:t>
      </w:r>
      <w:r w:rsidR="00D9160E" w:rsidRPr="00D9160E">
        <w:t>StreamingFunctionUtils.restoreFunctionState()方法对User-Defined Function中的状态数据进行初始化和恢复，实际上就是将上文创建的StateInitializationContext上下文信息提供给Function接口使用。</w:t>
      </w:r>
    </w:p>
    <w:p w:rsidR="00A726E5" w:rsidRPr="003F40D7" w:rsidRDefault="00F8745A" w:rsidP="00207E47">
      <w:r>
        <w:rPr>
          <w:noProof/>
        </w:rPr>
        <w:lastRenderedPageBreak/>
        <w:drawing>
          <wp:inline distT="0" distB="0" distL="0" distR="0" wp14:anchorId="673F147B" wp14:editId="0A27F927">
            <wp:extent cx="5274310" cy="18846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0A0908" w:rsidP="000A0908">
      <w:pPr>
        <w:pStyle w:val="8"/>
      </w:pPr>
      <w:r>
        <w:rPr>
          <w:rFonts w:hint="eastAsia"/>
        </w:rPr>
        <w:t>&gt;</w:t>
      </w:r>
      <w:r>
        <w:t>&gt;&gt;&gt;</w:t>
      </w:r>
    </w:p>
    <w:p w:rsidR="00E56346" w:rsidRDefault="00E56346" w:rsidP="00E56346"/>
    <w:p w:rsidR="00E56346" w:rsidRPr="00E56346" w:rsidRDefault="00E56346" w:rsidP="00E56346">
      <w:pPr>
        <w:rPr>
          <w:rFonts w:hint="eastAsia"/>
        </w:rPr>
      </w:pPr>
    </w:p>
    <w:p w:rsidR="00304D7E" w:rsidRDefault="00976777" w:rsidP="00304D7E">
      <w:pPr>
        <w:pStyle w:val="2"/>
      </w:pPr>
      <w:bookmarkStart w:id="36" w:name="_KeyedState的创建与管理"/>
      <w:bookmarkEnd w:id="36"/>
      <w:r>
        <w:t xml:space="preserve">6.2 </w:t>
      </w:r>
      <w:r w:rsidR="00304D7E" w:rsidRPr="00B37DE2">
        <w:t>StateBackend详解</w:t>
      </w:r>
    </w:p>
    <w:p w:rsidR="00304D7E" w:rsidRDefault="00304D7E" w:rsidP="00304D7E">
      <w:r w:rsidRPr="00B37DE2">
        <w:t>StateBackend作为状态存储后端，提供了创建和获取KeyedStateBackend及OperatorStateBackend的方法，并通过CheckpointStorage实现了对状态数据的持久化存储。</w:t>
      </w:r>
    </w:p>
    <w:p w:rsidR="00304D7E" w:rsidRDefault="00304D7E" w:rsidP="00304D7E">
      <w:r>
        <w:rPr>
          <w:noProof/>
        </w:rPr>
        <w:drawing>
          <wp:inline distT="0" distB="0" distL="0" distR="0" wp14:anchorId="619D5952" wp14:editId="6C78848B">
            <wp:extent cx="5274310" cy="14027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681AC99" wp14:editId="17C75D33">
            <wp:extent cx="5274310" cy="391414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1C6E6A">
        <w:t>resolveCheckpoint()方法用于获取Checkpoint的Location信息，Location信息包含Checkpoint元数据信息；</w:t>
      </w:r>
    </w:p>
    <w:p w:rsidR="00304D7E" w:rsidRDefault="00304D7E" w:rsidP="00304D7E">
      <w:r w:rsidRPr="001C6E6A">
        <w:t>createCheckpointStorage()方法为Job创建CheckpointStorage对象，CheckpointStorage提供写入Checkpoint数据和元数据信息的能力；</w:t>
      </w:r>
    </w:p>
    <w:p w:rsidR="00304D7E" w:rsidRDefault="00304D7E" w:rsidP="00304D7E">
      <w:r w:rsidRPr="001C6E6A">
        <w:t>createKeyedStateBackend()方法用于创建KeyedStateBackend，KeyedStateBackend提供创建和管理KeyedState的能</w:t>
      </w:r>
      <w:r w:rsidRPr="001C6E6A">
        <w:rPr>
          <w:rFonts w:hint="eastAsia"/>
        </w:rPr>
        <w:t>力；</w:t>
      </w:r>
    </w:p>
    <w:p w:rsidR="00304D7E" w:rsidRDefault="00304D7E" w:rsidP="00304D7E">
      <w:r w:rsidRPr="001C6E6A">
        <w:t>createOperatorStateBackend()方法主要用于创建OperatorStateBackend，通过OperatorStateBackend可以创建和管理OperatorState状态数据。</w:t>
      </w:r>
    </w:p>
    <w:p w:rsidR="00304D7E" w:rsidRDefault="00976777" w:rsidP="00304D7E">
      <w:pPr>
        <w:pStyle w:val="3"/>
      </w:pPr>
      <w:r>
        <w:t xml:space="preserve">6.2.1 </w:t>
      </w:r>
      <w:r w:rsidR="00304D7E" w:rsidRPr="001C6E6A">
        <w:t>StateBackend的创建与初始化</w:t>
      </w:r>
    </w:p>
    <w:p w:rsidR="00304D7E" w:rsidRDefault="00304D7E" w:rsidP="00304D7E">
      <w:r>
        <w:rPr>
          <w:noProof/>
        </w:rPr>
        <w:drawing>
          <wp:inline distT="0" distB="0" distL="0" distR="0" wp14:anchorId="564F2B6B" wp14:editId="3641830F">
            <wp:extent cx="5274310" cy="25584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rPr>
          <w:rFonts w:hint="eastAsia"/>
        </w:rPr>
      </w:pPr>
      <w:r w:rsidRPr="00CE6B03">
        <w:lastRenderedPageBreak/>
        <w:t>StateBackendLoader会根据state.backend的名称使用Java SPI技术加载相应类型的StateBackendFactory，最终创建StateBackend。</w:t>
      </w:r>
    </w:p>
    <w:p w:rsidR="00304D7E" w:rsidRPr="00CE6B03" w:rsidRDefault="00304D7E" w:rsidP="00304D7E">
      <w:r w:rsidRPr="00CE6B03">
        <w:t>StateBackend会在两个过程中创建：首先，在JobMaster根据JobGraph对象创建ExecutionGraph的过程中会创建StateBackend，用于CheckpointCoordinator组件管理状态和Checkpoint操作；其次，在每个Task实例初始化的过程中会创建StateBackend，用于管理当前Task中的状态和Checkpoint数据。接下来我们分步骤看StateBackend的创建过程。</w:t>
      </w:r>
    </w:p>
    <w:p w:rsidR="00304D7E" w:rsidRDefault="00976777" w:rsidP="00976777">
      <w:pPr>
        <w:pStyle w:val="4"/>
      </w:pPr>
      <w:r>
        <w:rPr>
          <w:rFonts w:hint="eastAsia"/>
        </w:rPr>
        <w:t>1</w:t>
      </w:r>
      <w:r>
        <w:t xml:space="preserve">. </w:t>
      </w:r>
      <w:r w:rsidRPr="00CE6B03">
        <w:rPr>
          <w:rFonts w:hint="eastAsia"/>
        </w:rPr>
        <w:t>在</w:t>
      </w:r>
      <w:r w:rsidRPr="00976777">
        <w:t>CheckpointCoordinator</w:t>
      </w:r>
      <w:r w:rsidRPr="00CE6B03">
        <w:t>中初始化StateBackend</w:t>
      </w:r>
    </w:p>
    <w:p w:rsidR="00976777" w:rsidRDefault="00976777" w:rsidP="00976777">
      <w:pPr>
        <w:pStyle w:val="8"/>
        <w:rPr>
          <w:rFonts w:hint="eastAsia"/>
        </w:rPr>
      </w:pPr>
      <w:r>
        <w:t>&gt;&gt;&gt;</w:t>
      </w:r>
    </w:p>
    <w:p w:rsidR="00304D7E" w:rsidRDefault="00976777" w:rsidP="00304D7E">
      <w:pPr>
        <w:pStyle w:val="4"/>
      </w:pPr>
      <w:bookmarkStart w:id="37" w:name="_1-1_在StreamTask中初始化StateBackend"/>
      <w:bookmarkEnd w:id="37"/>
      <w:r>
        <w:t>2</w:t>
      </w:r>
      <w:r w:rsidR="00304D7E">
        <w:t xml:space="preserve">. </w:t>
      </w:r>
      <w:r w:rsidR="00304D7E" w:rsidRPr="00CE6B03">
        <w:rPr>
          <w:rFonts w:hint="eastAsia"/>
        </w:rPr>
        <w:t>在</w:t>
      </w:r>
      <w:r w:rsidR="00304D7E" w:rsidRPr="00CE6B03">
        <w:t>StreamTask中初始化StateBackend</w:t>
      </w:r>
    </w:p>
    <w:p w:rsidR="00304D7E" w:rsidRDefault="00304D7E" w:rsidP="00304D7E">
      <w:pPr>
        <w:rPr>
          <w:rFonts w:hint="eastAsia"/>
        </w:rPr>
      </w:pPr>
      <w:r>
        <w:t>1.10</w:t>
      </w:r>
      <w:r>
        <w:rPr>
          <w:rFonts w:hint="eastAsia"/>
        </w:rPr>
        <w:t>中在</w:t>
      </w:r>
      <w:hyperlink w:anchor="_1._beforeInvoke方法的实现逻辑如下" w:history="1">
        <w:r w:rsidRPr="00CE6B03">
          <w:rPr>
            <w:rStyle w:val="aa"/>
          </w:rPr>
          <w:t>beforeInvoke</w:t>
        </w:r>
        <w:r w:rsidRPr="00CE6B03">
          <w:rPr>
            <w:rStyle w:val="aa"/>
          </w:rPr>
          <w:t>方</w:t>
        </w:r>
        <w:r w:rsidRPr="00CE6B03">
          <w:rPr>
            <w:rStyle w:val="aa"/>
          </w:rPr>
          <w:t>法</w:t>
        </w:r>
      </w:hyperlink>
      <w:r>
        <w:rPr>
          <w:rFonts w:hint="eastAsia"/>
        </w:rPr>
        <w:t>中创建</w:t>
      </w:r>
      <w:r w:rsidRPr="00CE6B03">
        <w:t>stateBackend</w:t>
      </w:r>
      <w:r>
        <w:rPr>
          <w:rFonts w:hint="eastAsia"/>
        </w:rPr>
        <w:t>和</w:t>
      </w:r>
      <w:r w:rsidRPr="00CE6B03">
        <w:t>checkpointStorage</w:t>
      </w:r>
      <w:r>
        <w:rPr>
          <w:rFonts w:hint="eastAsia"/>
        </w:rPr>
        <w:t>，在1</w:t>
      </w:r>
      <w:r>
        <w:t>.11</w:t>
      </w:r>
      <w:r>
        <w:rPr>
          <w:rFonts w:hint="eastAsia"/>
        </w:rPr>
        <w:t>之后的版本由于添加</w:t>
      </w:r>
      <w:r w:rsidRPr="00CE6B03">
        <w:t>SubtaskCheckpointCoordinator</w:t>
      </w:r>
      <w:r>
        <w:rPr>
          <w:rFonts w:hint="eastAsia"/>
        </w:rPr>
        <w:t>，所以在Stream</w:t>
      </w:r>
      <w:r>
        <w:t>T</w:t>
      </w:r>
      <w:r>
        <w:rPr>
          <w:rFonts w:hint="eastAsia"/>
        </w:rPr>
        <w:t>ask构造器内调用</w:t>
      </w:r>
      <w:r w:rsidR="00976777">
        <w:rPr>
          <w:rFonts w:hint="eastAsia"/>
        </w:rPr>
        <w:t>封装后</w:t>
      </w:r>
      <w:r>
        <w:rPr>
          <w:rFonts w:hint="eastAsia"/>
        </w:rPr>
        <w:t>的方法创建。</w:t>
      </w:r>
    </w:p>
    <w:p w:rsidR="00304D7E" w:rsidRDefault="00304D7E" w:rsidP="00304D7E">
      <w:pPr>
        <w:pStyle w:val="6"/>
      </w:pPr>
      <w:r>
        <w:rPr>
          <w:rFonts w:hint="eastAsia"/>
        </w:rPr>
        <w:t>①</w:t>
      </w:r>
      <w:r w:rsidRPr="00655513">
        <w:t>createStateBackend</w:t>
      </w:r>
      <w:r>
        <w:t>()</w:t>
      </w:r>
    </w:p>
    <w:p w:rsidR="00304D7E" w:rsidRDefault="00304D7E" w:rsidP="00304D7E">
      <w:r>
        <w:rPr>
          <w:noProof/>
        </w:rPr>
        <w:drawing>
          <wp:inline distT="0" distB="0" distL="0" distR="0" wp14:anchorId="0A4DB277" wp14:editId="61C434CD">
            <wp:extent cx="5274310" cy="11569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3F2A97CE" wp14:editId="600E92ED">
            <wp:extent cx="5274310" cy="3211195"/>
            <wp:effectExtent l="0" t="0" r="254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2A2766D0" wp14:editId="44A015CD">
            <wp:extent cx="5274310" cy="190944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6"/>
        <w:rPr>
          <w:rFonts w:hint="eastAsia"/>
        </w:rPr>
      </w:pPr>
      <w:r>
        <w:rPr>
          <w:rFonts w:hint="eastAsia"/>
        </w:rPr>
        <w:t>②</w:t>
      </w:r>
      <w:r w:rsidRPr="00D63482">
        <w:t>StateBackendFactory</w:t>
      </w:r>
      <w:r>
        <w:t>.</w:t>
      </w:r>
      <w:r w:rsidRPr="00D63482">
        <w:t>createFromConfig</w:t>
      </w:r>
      <w:r>
        <w:t>()</w:t>
      </w:r>
    </w:p>
    <w:p w:rsidR="00304D7E" w:rsidRDefault="00304D7E" w:rsidP="00304D7E">
      <w:r>
        <w:rPr>
          <w:rFonts w:hint="eastAsia"/>
        </w:rPr>
        <w:t>在</w:t>
      </w:r>
      <w:r w:rsidRPr="00D63482">
        <w:t>loadStateBackendFromConfig</w:t>
      </w:r>
      <w:r>
        <w:rPr>
          <w:rFonts w:hint="eastAsia"/>
        </w:rPr>
        <w:t>方法或默认方法中，调用各个工厂类的</w:t>
      </w:r>
      <w:r w:rsidRPr="00D63482">
        <w:t>createFromConfig</w:t>
      </w:r>
      <w:r>
        <w:t>()</w:t>
      </w:r>
      <w:r>
        <w:rPr>
          <w:rFonts w:hint="eastAsia"/>
        </w:rPr>
        <w:t>创建对应的</w:t>
      </w:r>
      <w:r w:rsidRPr="00D63482">
        <w:t>StateBackend</w:t>
      </w:r>
      <w:r>
        <w:rPr>
          <w:rFonts w:hint="eastAsia"/>
        </w:rPr>
        <w:t>。</w:t>
      </w:r>
    </w:p>
    <w:p w:rsidR="00304D7E" w:rsidRDefault="00E572E4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1 </w:t>
      </w:r>
      <w:r w:rsidR="00304D7E" w:rsidRPr="00C90205">
        <w:t>MemoryStateBackend的</w:t>
      </w:r>
      <w:r w:rsidR="00304D7E" w:rsidRPr="001C6E6A">
        <w:t>初始化</w:t>
      </w:r>
    </w:p>
    <w:p w:rsidR="00304D7E" w:rsidRDefault="00304D7E" w:rsidP="00304D7E">
      <w:pPr>
        <w:rPr>
          <w:rFonts w:hint="eastAsia"/>
        </w:rPr>
      </w:pPr>
      <w:r>
        <w:rPr>
          <w:noProof/>
        </w:rPr>
        <w:drawing>
          <wp:inline distT="0" distB="0" distL="0" distR="0" wp14:anchorId="4C7123F3" wp14:editId="2B7D103F">
            <wp:extent cx="5274310" cy="127508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77E51B19" wp14:editId="2B4D8299">
            <wp:extent cx="5274310" cy="122301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5797EC71" wp14:editId="7A56821D">
            <wp:extent cx="5274310" cy="186626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CA9548" wp14:editId="6DCDEA02">
            <wp:extent cx="5274310" cy="162623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920CE9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2 </w:t>
      </w:r>
      <w:r w:rsidR="00304D7E" w:rsidRPr="00C90205">
        <w:t>FsStateBackend的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0F973C6D" wp14:editId="37F5D214">
            <wp:extent cx="5274310" cy="254254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rFonts w:hint="eastAsia"/>
        </w:rPr>
        <w:t>在</w:t>
      </w:r>
      <w:r w:rsidRPr="00837B06">
        <w:t>.configure</w:t>
      </w:r>
      <w:r>
        <w:rPr>
          <w:rFonts w:hint="eastAsia"/>
        </w:rPr>
        <w:t>方法中设置</w:t>
      </w:r>
      <w:r w:rsidRPr="00837B06">
        <w:t>fileStateThreshold</w:t>
      </w:r>
      <w:r>
        <w:rPr>
          <w:rFonts w:hint="eastAsia"/>
        </w:rPr>
        <w:t>和</w:t>
      </w:r>
      <w:r w:rsidRPr="00837B06">
        <w:t>writeBufferSize</w:t>
      </w:r>
    </w:p>
    <w:p w:rsidR="00304D7E" w:rsidRDefault="00304D7E" w:rsidP="00304D7E">
      <w:r>
        <w:rPr>
          <w:noProof/>
        </w:rPr>
        <w:drawing>
          <wp:inline distT="0" distB="0" distL="0" distR="0" wp14:anchorId="6C8910BF" wp14:editId="6154542A">
            <wp:extent cx="5274310" cy="34728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Pr="00963654" w:rsidRDefault="00304D7E" w:rsidP="00304D7E">
      <w:pPr>
        <w:rPr>
          <w:rFonts w:hint="eastAsia"/>
        </w:rPr>
      </w:pPr>
      <w:r w:rsidRPr="00963654">
        <w:lastRenderedPageBreak/>
        <w:t>state.backend.fs.memory-threshold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 w:rsidRPr="00837B06">
        <w:t>fileStateThreshold</w:t>
      </w:r>
      <w:r>
        <w:rPr>
          <w:rFonts w:hint="eastAsia"/>
        </w:rPr>
        <w:t>，</w:t>
      </w:r>
      <w:r w:rsidRPr="00BC67C4">
        <w:rPr>
          <w:rFonts w:hint="eastAsia"/>
        </w:rPr>
        <w:t>小于该值时</w:t>
      </w:r>
      <w:r w:rsidRPr="00BC67C4">
        <w:t>state存储到metadata中而非文件中</w:t>
      </w:r>
      <w:r>
        <w:rPr>
          <w:rFonts w:hint="eastAsia"/>
        </w:rPr>
        <w:t>。</w:t>
      </w:r>
    </w:p>
    <w:p w:rsidR="00304D7E" w:rsidRDefault="00CE5E49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3 </w:t>
      </w:r>
      <w:r w:rsidR="00304D7E" w:rsidRPr="00C90205">
        <w:t>RocksDBStateBackend的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7B2DB4EF" wp14:editId="23832153">
            <wp:extent cx="5274310" cy="190944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rPr>
          <w:rFonts w:hint="eastAsia"/>
        </w:rPr>
      </w:pPr>
      <w:r>
        <w:rPr>
          <w:noProof/>
        </w:rPr>
        <w:drawing>
          <wp:inline distT="0" distB="0" distL="0" distR="0" wp14:anchorId="78A22139" wp14:editId="7EE1911F">
            <wp:extent cx="5274310" cy="1577975"/>
            <wp:effectExtent l="0" t="0" r="254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100073">
        <w:rPr>
          <w:rFonts w:hint="eastAsia"/>
        </w:rPr>
        <w:t>在</w:t>
      </w:r>
      <w:r w:rsidRPr="00100073">
        <w:t>.configure方法中设置</w:t>
      </w:r>
      <w:r>
        <w:rPr>
          <w:rFonts w:hint="eastAsia"/>
        </w:rPr>
        <w:t>各类值并配置</w:t>
      </w:r>
      <w:r w:rsidRPr="00100073">
        <w:t>RocksDB</w:t>
      </w:r>
      <w:r>
        <w:rPr>
          <w:rFonts w:hint="eastAsia"/>
        </w:rPr>
        <w:t>的文件目录</w:t>
      </w:r>
    </w:p>
    <w:p w:rsidR="00304D7E" w:rsidRDefault="00304D7E" w:rsidP="00304D7E">
      <w:pPr>
        <w:rPr>
          <w:rFonts w:hint="eastAsia"/>
        </w:rPr>
      </w:pPr>
      <w:r>
        <w:rPr>
          <w:noProof/>
        </w:rPr>
        <w:drawing>
          <wp:inline distT="0" distB="0" distL="0" distR="0" wp14:anchorId="2E89578F" wp14:editId="65F0E82E">
            <wp:extent cx="5274310" cy="2870835"/>
            <wp:effectExtent l="0" t="0" r="254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8"/>
        <w:rPr>
          <w:rFonts w:hint="eastAsia"/>
        </w:rPr>
      </w:pPr>
      <w:r>
        <w:rPr>
          <w:rFonts w:hint="eastAsia"/>
        </w:rPr>
        <w:lastRenderedPageBreak/>
        <w:t>&gt;</w:t>
      </w:r>
      <w:r>
        <w:t>&gt;&gt;</w:t>
      </w:r>
      <w:r w:rsidRPr="00100073">
        <w:t>RocksDB</w:t>
      </w:r>
      <w:r>
        <w:rPr>
          <w:rFonts w:hint="eastAsia"/>
        </w:rPr>
        <w:t>的配置</w:t>
      </w:r>
    </w:p>
    <w:p w:rsidR="00304D7E" w:rsidRDefault="00304D7E" w:rsidP="00304D7E">
      <w:r>
        <w:rPr>
          <w:noProof/>
        </w:rPr>
        <w:drawing>
          <wp:inline distT="0" distB="0" distL="0" distR="0" wp14:anchorId="660827BE" wp14:editId="61E9879A">
            <wp:extent cx="5274310" cy="1560195"/>
            <wp:effectExtent l="0" t="0" r="254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Pr="00100073" w:rsidRDefault="00304D7E" w:rsidP="00304D7E">
      <w:r w:rsidRPr="00100073">
        <w:t>Enable strict capacity limit for memory usage for RocksDB</w:t>
      </w:r>
      <w:r>
        <w:t xml:space="preserve"> </w:t>
      </w:r>
      <w:r>
        <w:rPr>
          <w:rFonts w:hint="eastAsia"/>
        </w:rPr>
        <w:t>预计1</w:t>
      </w:r>
      <w:r>
        <w:t>.15</w:t>
      </w:r>
      <w:r>
        <w:rPr>
          <w:rFonts w:hint="eastAsia"/>
        </w:rPr>
        <w:t>修改</w:t>
      </w:r>
    </w:p>
    <w:p w:rsidR="00304D7E" w:rsidRDefault="00304D7E" w:rsidP="00304D7E">
      <w:r w:rsidRPr="00100073">
        <w:t>https://issues.apache.org/jira/browse/FLINK-15532</w:t>
      </w:r>
    </w:p>
    <w:p w:rsidR="00304D7E" w:rsidRDefault="00304D7E" w:rsidP="00304D7E"/>
    <w:p w:rsidR="00304D7E" w:rsidRDefault="004758C4" w:rsidP="00304D7E">
      <w:pPr>
        <w:pStyle w:val="4"/>
      </w:pPr>
      <w:bookmarkStart w:id="38" w:name="_2._StateBackend的实现"/>
      <w:bookmarkEnd w:id="38"/>
      <w:r>
        <w:t>3</w:t>
      </w:r>
      <w:r w:rsidR="00304D7E">
        <w:t xml:space="preserve">. </w:t>
      </w:r>
      <w:r w:rsidR="00304D7E" w:rsidRPr="00963654">
        <w:t>StateBackend的</w:t>
      </w:r>
      <w:r w:rsidR="00304D7E">
        <w:rPr>
          <w:rFonts w:hint="eastAsia"/>
        </w:rPr>
        <w:t>实现</w:t>
      </w:r>
    </w:p>
    <w:p w:rsidR="004758C4" w:rsidRDefault="00304D7E" w:rsidP="004758C4">
      <w:r>
        <w:rPr>
          <w:rFonts w:hint="eastAsia"/>
        </w:rPr>
        <w:t>在</w:t>
      </w:r>
      <w:hyperlink w:anchor="_1-2._创建StreamOperatorStateContext" w:history="1">
        <w:r w:rsidRPr="004E0A69">
          <w:rPr>
            <w:rStyle w:val="aa"/>
            <w:rFonts w:hint="eastAsia"/>
          </w:rPr>
          <w:t>创建</w:t>
        </w:r>
        <w:r w:rsidRPr="004E0A69">
          <w:rPr>
            <w:rStyle w:val="aa"/>
          </w:rPr>
          <w:t>StreamOperatorStateCont</w:t>
        </w:r>
        <w:r w:rsidRPr="004E0A69">
          <w:rPr>
            <w:rStyle w:val="aa"/>
          </w:rPr>
          <w:t>e</w:t>
        </w:r>
        <w:r w:rsidRPr="004E0A69">
          <w:rPr>
            <w:rStyle w:val="aa"/>
          </w:rPr>
          <w:t>xt</w:t>
        </w:r>
      </w:hyperlink>
      <w:r>
        <w:rPr>
          <w:rFonts w:hint="eastAsia"/>
        </w:rPr>
        <w:t>内</w:t>
      </w:r>
      <w:r w:rsidR="004758C4">
        <w:rPr>
          <w:rFonts w:hint="eastAsia"/>
        </w:rPr>
        <w:t>或</w:t>
      </w:r>
      <w:r w:rsidR="004758C4">
        <w:t>S</w:t>
      </w:r>
      <w:r w:rsidR="004758C4">
        <w:rPr>
          <w:rFonts w:hint="eastAsia"/>
        </w:rPr>
        <w:t>tream</w:t>
      </w:r>
      <w:r w:rsidR="004758C4">
        <w:t>T</w:t>
      </w:r>
      <w:r w:rsidR="004758C4">
        <w:rPr>
          <w:rFonts w:hint="eastAsia"/>
        </w:rPr>
        <w:t>ask</w:t>
      </w:r>
      <w:r w:rsidR="004758C4">
        <w:t>.</w:t>
      </w:r>
      <w:r w:rsidR="004758C4" w:rsidRPr="0012000E">
        <w:t>beforeInvoke()</w:t>
      </w:r>
      <w:r w:rsidR="004758C4">
        <w:rPr>
          <w:rFonts w:hint="eastAsia"/>
        </w:rPr>
        <w:t>下</w:t>
      </w:r>
      <w:hyperlink w:anchor="_1-1._创建Statebackend和CheckpointStora" w:history="1">
        <w:r w:rsidR="004758C4">
          <w:rPr>
            <w:rStyle w:val="aa"/>
            <w:rFonts w:hint="eastAsia"/>
          </w:rPr>
          <w:t>创建</w:t>
        </w:r>
        <w:r w:rsidR="004758C4" w:rsidRPr="0012000E">
          <w:rPr>
            <w:rStyle w:val="aa"/>
          </w:rPr>
          <w:t>CheckpointStorage</w:t>
        </w:r>
      </w:hyperlink>
      <w:r w:rsidR="00CB7189">
        <w:rPr>
          <w:rFonts w:hint="eastAsia"/>
        </w:rPr>
        <w:t>时</w:t>
      </w:r>
    </w:p>
    <w:p w:rsidR="00304D7E" w:rsidRPr="004E0A69" w:rsidRDefault="00304D7E" w:rsidP="00304D7E">
      <w:pPr>
        <w:rPr>
          <w:rFonts w:hint="eastAsia"/>
        </w:rPr>
      </w:pPr>
      <w:r>
        <w:rPr>
          <w:rFonts w:hint="eastAsia"/>
        </w:rPr>
        <w:t>，根据</w:t>
      </w:r>
      <w:r w:rsidRPr="004E0A69">
        <w:t>StateBackend</w:t>
      </w:r>
      <w:r>
        <w:rPr>
          <w:rFonts w:hint="eastAsia"/>
        </w:rPr>
        <w:t>调用对应的方法：</w:t>
      </w:r>
    </w:p>
    <w:p w:rsidR="00304D7E" w:rsidRDefault="004758C4" w:rsidP="00304D7E">
      <w:pPr>
        <w:pStyle w:val="5"/>
      </w:pPr>
      <w:r>
        <w:t>3</w:t>
      </w:r>
      <w:r w:rsidR="00304D7E">
        <w:rPr>
          <w:rFonts w:hint="eastAsia"/>
        </w:rPr>
        <w:t>-</w:t>
      </w:r>
      <w:r w:rsidR="00304D7E">
        <w:t xml:space="preserve">1 </w:t>
      </w:r>
      <w:r w:rsidR="00304D7E" w:rsidRPr="00963654">
        <w:t>MemoryStateBackend的实现</w:t>
      </w:r>
    </w:p>
    <w:p w:rsidR="00304D7E" w:rsidRDefault="00304D7E" w:rsidP="00304D7E">
      <w:r w:rsidRPr="00BE091F">
        <w:t>MemoryStateBackend中会创建HeapKeyedStateBackend和DefaultOperatorStateBackend作为对应状态管理的后端，同时会创建MemoryBackendCheckpointStorage作为Checkpoint数据与元数据的存储后端。</w:t>
      </w:r>
    </w:p>
    <w:p w:rsidR="00304D7E" w:rsidRDefault="00304D7E" w:rsidP="00304D7E">
      <w:pPr>
        <w:pStyle w:val="6"/>
      </w:pPr>
      <w:bookmarkStart w:id="39" w:name="_①MemoryStateBackend.createKeyedStat"/>
      <w:bookmarkEnd w:id="39"/>
      <w:r>
        <w:rPr>
          <w:rFonts w:hint="eastAsia"/>
        </w:rPr>
        <w:lastRenderedPageBreak/>
        <w:t>①</w:t>
      </w:r>
      <w:r w:rsidRPr="00296F16">
        <w:t>MemoryStateBackend.createKeyedStateBackend()</w:t>
      </w:r>
    </w:p>
    <w:p w:rsidR="00304D7E" w:rsidRDefault="00304D7E" w:rsidP="00304D7E">
      <w:r>
        <w:rPr>
          <w:noProof/>
        </w:rPr>
        <w:drawing>
          <wp:inline distT="0" distB="0" distL="0" distR="0" wp14:anchorId="57040825" wp14:editId="50B94E2E">
            <wp:extent cx="5274310" cy="38112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rPr>
          <w:rFonts w:hint="eastAsia"/>
        </w:rPr>
      </w:pPr>
      <w:r w:rsidRPr="00FF6C9D">
        <w:t>HeapKeyedStateBackendBuilder</w:t>
      </w:r>
      <w:r>
        <w:t>.</w:t>
      </w:r>
      <w:r w:rsidRPr="00FF6C9D">
        <w:t>build</w:t>
      </w:r>
      <w:r>
        <w:t>()</w:t>
      </w:r>
      <w:r>
        <w:rPr>
          <w:rFonts w:hint="eastAsia"/>
        </w:rPr>
        <w:t>方法如下</w:t>
      </w:r>
    </w:p>
    <w:p w:rsidR="00304D7E" w:rsidRDefault="00304D7E" w:rsidP="00304D7E">
      <w:r>
        <w:rPr>
          <w:noProof/>
        </w:rPr>
        <w:drawing>
          <wp:inline distT="0" distB="0" distL="0" distR="0" wp14:anchorId="6FF91346" wp14:editId="41655918">
            <wp:extent cx="5274310" cy="28467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17C083" wp14:editId="724156C6">
            <wp:extent cx="5274310" cy="253873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/>
    <w:p w:rsidR="00304D7E" w:rsidRDefault="00304D7E" w:rsidP="00304D7E">
      <w:pPr>
        <w:pStyle w:val="8"/>
      </w:pPr>
      <w:r>
        <w:rPr>
          <w:rFonts w:hint="eastAsia"/>
        </w:rPr>
        <w:t>&gt;</w:t>
      </w:r>
      <w:r>
        <w:t>&gt;&gt;</w:t>
      </w:r>
      <w:r w:rsidRPr="00FF6C9D">
        <w:t>restore</w:t>
      </w:r>
    </w:p>
    <w:p w:rsidR="00304D7E" w:rsidRDefault="00304D7E" w:rsidP="00304D7E">
      <w:pPr>
        <w:pStyle w:val="6"/>
      </w:pPr>
      <w:bookmarkStart w:id="40" w:name="_②创建operatorStateBackend()"/>
      <w:bookmarkEnd w:id="40"/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</w:t>
        </w:r>
        <w:r w:rsidRPr="0076169D">
          <w:rPr>
            <w:rStyle w:val="aa"/>
          </w:rPr>
          <w:t>c</w:t>
        </w:r>
        <w:r w:rsidRPr="0076169D">
          <w:rPr>
            <w:rStyle w:val="aa"/>
          </w:rPr>
          <w:t>kend()</w:t>
        </w:r>
      </w:hyperlink>
    </w:p>
    <w:p w:rsidR="005D667A" w:rsidRDefault="005D667A" w:rsidP="005D667A">
      <w:r>
        <w:rPr>
          <w:noProof/>
        </w:rPr>
        <w:drawing>
          <wp:inline distT="0" distB="0" distL="0" distR="0" wp14:anchorId="12A999F1" wp14:editId="0F8371DE">
            <wp:extent cx="5274310" cy="31305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>
        <w:rPr>
          <w:rFonts w:hint="eastAsia"/>
        </w:rPr>
        <w:t>类似于</w:t>
      </w:r>
      <w:r w:rsidRPr="00230B64">
        <w:t>keyedStatedBackend</w:t>
      </w:r>
      <w:r>
        <w:rPr>
          <w:rFonts w:hint="eastAsia"/>
        </w:rPr>
        <w:t>，</w:t>
      </w:r>
      <w:r w:rsidRPr="00567BA1">
        <w:t>StateBackend.createOperatorStateBackend()</w:t>
      </w:r>
      <w:r>
        <w:t>的实现类</w:t>
      </w:r>
      <w:r>
        <w:rPr>
          <w:rFonts w:hint="eastAsia"/>
        </w:rPr>
        <w:t>底层均</w:t>
      </w:r>
      <w:r w:rsidRPr="00567BA1">
        <w:rPr>
          <w:rFonts w:hint="eastAsia"/>
        </w:rPr>
        <w:t>调用</w:t>
      </w:r>
      <w:r w:rsidRPr="00567BA1">
        <w:t>DefaultOperatorStateBackendBuilder构造类创建OperatorStateBackend</w:t>
      </w:r>
      <w:r>
        <w:t>:</w:t>
      </w:r>
    </w:p>
    <w:p w:rsidR="005D667A" w:rsidRDefault="005D667A" w:rsidP="005D667A">
      <w:r w:rsidRPr="00C24206">
        <w:t>MemoryStateBackend</w:t>
      </w:r>
      <w:r>
        <w:t>/</w:t>
      </w:r>
      <w:r w:rsidRPr="00C24206">
        <w:t>FsStateBackend</w:t>
      </w:r>
    </w:p>
    <w:p w:rsidR="005D667A" w:rsidRDefault="005D667A" w:rsidP="005D667A">
      <w:r>
        <w:rPr>
          <w:noProof/>
        </w:rPr>
        <w:lastRenderedPageBreak/>
        <w:drawing>
          <wp:inline distT="0" distB="0" distL="0" distR="0" wp14:anchorId="40B417C8" wp14:editId="58012E18">
            <wp:extent cx="5080261" cy="2209914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pPr>
        <w:rPr>
          <w:rFonts w:hint="eastAsia"/>
        </w:rPr>
      </w:pPr>
      <w:r w:rsidRPr="00C24206">
        <w:t>RocksDBStateBackend</w:t>
      </w:r>
    </w:p>
    <w:p w:rsidR="005D667A" w:rsidRDefault="005D667A" w:rsidP="005D667A">
      <w:pPr>
        <w:rPr>
          <w:rFonts w:hint="eastAsia"/>
        </w:rPr>
      </w:pPr>
      <w:r>
        <w:rPr>
          <w:noProof/>
        </w:rPr>
        <w:drawing>
          <wp:inline distT="0" distB="0" distL="0" distR="0" wp14:anchorId="405231C6" wp14:editId="2C4C57B7">
            <wp:extent cx="5274310" cy="89916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>
        <w:rPr>
          <w:noProof/>
        </w:rPr>
        <w:drawing>
          <wp:inline distT="0" distB="0" distL="0" distR="0" wp14:anchorId="07CDD8B5" wp14:editId="7EFF4754">
            <wp:extent cx="5274310" cy="38303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pPr>
        <w:pStyle w:val="8"/>
      </w:pPr>
      <w:r>
        <w:t>&gt;&gt;</w:t>
      </w:r>
      <w:r w:rsidRPr="001C3247">
        <w:t>restoreOperation.restore</w:t>
      </w:r>
    </w:p>
    <w:p w:rsidR="005D667A" w:rsidRDefault="005D667A" w:rsidP="005D667A"/>
    <w:p w:rsidR="005D667A" w:rsidRPr="005D667A" w:rsidRDefault="005D667A" w:rsidP="005D667A">
      <w:pPr>
        <w:rPr>
          <w:rFonts w:hint="eastAsia"/>
        </w:rPr>
      </w:pPr>
    </w:p>
    <w:p w:rsidR="00304D7E" w:rsidRDefault="00304D7E" w:rsidP="00304D7E">
      <w:pPr>
        <w:pStyle w:val="6"/>
      </w:pPr>
      <w:bookmarkStart w:id="41" w:name="_③创建CheckpointStorage"/>
      <w:bookmarkEnd w:id="41"/>
      <w:r>
        <w:rPr>
          <w:rFonts w:hint="eastAsia"/>
        </w:rPr>
        <w:lastRenderedPageBreak/>
        <w:t>③创建</w:t>
      </w:r>
      <w:r w:rsidR="00E02692" w:rsidRPr="00BE091F">
        <w:t>MemoryBackendCheckpointStorage</w:t>
      </w:r>
    </w:p>
    <w:p w:rsidR="00304D7E" w:rsidRDefault="00304D7E" w:rsidP="00304D7E">
      <w:r>
        <w:rPr>
          <w:noProof/>
        </w:rPr>
        <w:drawing>
          <wp:inline distT="0" distB="0" distL="0" distR="0" wp14:anchorId="4FAAED6E" wp14:editId="6B636668">
            <wp:extent cx="5274310" cy="53530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rPr>
          <w:rFonts w:hint="eastAsia"/>
        </w:rPr>
      </w:pPr>
      <w:r>
        <w:rPr>
          <w:noProof/>
        </w:rPr>
        <w:drawing>
          <wp:inline distT="0" distB="0" distL="0" distR="0" wp14:anchorId="5F5C8EA1" wp14:editId="7CD89139">
            <wp:extent cx="5274310" cy="2170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C90205">
        <w:t>FsStateBackend</w:t>
      </w:r>
      <w:r w:rsidRPr="00963654">
        <w:t>的实现</w:t>
      </w:r>
    </w:p>
    <w:p w:rsidR="005D667A" w:rsidRPr="005D667A" w:rsidRDefault="005D667A" w:rsidP="005D667A">
      <w:pPr>
        <w:rPr>
          <w:rFonts w:hint="eastAsia"/>
        </w:rPr>
      </w:pPr>
      <w:r w:rsidRPr="00C90205">
        <w:t>FsStateBackend</w:t>
      </w:r>
      <w:r w:rsidRPr="00E572E4">
        <w:t>中会创建HeapKeyedStateBackend和DefaultOperatorStateBackend作为对应状态管理的后端，同时会创建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304D7E" w:rsidRDefault="00304D7E" w:rsidP="00304D7E">
      <w:pPr>
        <w:pStyle w:val="6"/>
      </w:pPr>
      <w:bookmarkStart w:id="42" w:name="_①FsStateBackend.createKeyedStateBac"/>
      <w:bookmarkEnd w:id="42"/>
      <w:r>
        <w:rPr>
          <w:rFonts w:hint="eastAsia"/>
        </w:rPr>
        <w:t>①</w:t>
      </w:r>
      <w:r w:rsidRPr="00C90205">
        <w:t>FsStateBackend</w:t>
      </w:r>
      <w:r w:rsidRPr="00296F16">
        <w:t>.createKeyedStateBackend()</w:t>
      </w:r>
    </w:p>
    <w:p w:rsidR="00304D7E" w:rsidRDefault="00304D7E" w:rsidP="00304D7E">
      <w:pPr>
        <w:rPr>
          <w:rFonts w:hint="eastAsia"/>
        </w:rPr>
      </w:pPr>
      <w:r>
        <w:rPr>
          <w:rFonts w:hint="eastAsia"/>
        </w:rPr>
        <w:t>与</w:t>
      </w:r>
      <w:r w:rsidRPr="001C54CB">
        <w:t>MemoryStateBackend</w:t>
      </w:r>
      <w:r>
        <w:rPr>
          <w:rFonts w:hint="eastAsia"/>
        </w:rPr>
        <w:t>一致；</w:t>
      </w:r>
    </w:p>
    <w:p w:rsidR="00304D7E" w:rsidRDefault="00304D7E" w:rsidP="00304D7E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02692" w:rsidRPr="00E02692" w:rsidRDefault="00E02692" w:rsidP="00E02692">
      <w:pPr>
        <w:rPr>
          <w:rFonts w:hint="eastAsia"/>
        </w:rPr>
      </w:pPr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类似。</w:t>
      </w:r>
    </w:p>
    <w:p w:rsidR="00304D7E" w:rsidRDefault="00304D7E" w:rsidP="00E02692">
      <w:pPr>
        <w:pStyle w:val="6"/>
      </w:pPr>
      <w:bookmarkStart w:id="43" w:name="_③创建CheckpointStorage_1"/>
      <w:bookmarkEnd w:id="43"/>
      <w:r>
        <w:rPr>
          <w:rFonts w:hint="eastAsia"/>
        </w:rPr>
        <w:t>③创建</w:t>
      </w:r>
      <w:r w:rsidR="00E02692" w:rsidRPr="00920CE9">
        <w:t>FsCheckpointStorage</w:t>
      </w:r>
    </w:p>
    <w:p w:rsidR="00304D7E" w:rsidRDefault="00304D7E" w:rsidP="00304D7E">
      <w:r>
        <w:rPr>
          <w:noProof/>
        </w:rPr>
        <w:drawing>
          <wp:inline distT="0" distB="0" distL="0" distR="0" wp14:anchorId="1B4836A3" wp14:editId="3C64D9AA">
            <wp:extent cx="5274310" cy="131000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03FF2F6B" wp14:editId="6FCADB7C">
            <wp:extent cx="5274310" cy="2341245"/>
            <wp:effectExtent l="0" t="0" r="254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rPr>
          <w:rFonts w:hint="eastAsia"/>
        </w:rPr>
      </w:pPr>
    </w:p>
    <w:p w:rsidR="00304D7E" w:rsidRDefault="00304D7E" w:rsidP="00304D7E">
      <w:pPr>
        <w:pStyle w:val="5"/>
      </w:pPr>
      <w:r>
        <w:t>2</w:t>
      </w:r>
      <w:r>
        <w:rPr>
          <w:rFonts w:hint="eastAsia"/>
        </w:rPr>
        <w:t>-</w:t>
      </w:r>
      <w:r>
        <w:t xml:space="preserve">3 </w:t>
      </w:r>
      <w:r w:rsidRPr="00C90205">
        <w:t>RocksDBStateBackend</w:t>
      </w:r>
      <w:r w:rsidRPr="00963654">
        <w:t>的实现</w:t>
      </w:r>
    </w:p>
    <w:p w:rsidR="005D667A" w:rsidRPr="005D667A" w:rsidRDefault="005D667A" w:rsidP="005D667A">
      <w:pPr>
        <w:rPr>
          <w:rFonts w:hint="eastAsia"/>
        </w:rPr>
      </w:pPr>
      <w:r w:rsidRPr="00C90205">
        <w:t>RocksDBStateBackend</w:t>
      </w:r>
      <w:r w:rsidRPr="00E572E4">
        <w:t>中会创建</w:t>
      </w:r>
      <w:r w:rsidRPr="00316F6B">
        <w:t>RocksDBKeyedStateBackend</w:t>
      </w:r>
      <w:r w:rsidRPr="00E572E4">
        <w:t>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304D7E" w:rsidRDefault="00304D7E" w:rsidP="00304D7E">
      <w:pPr>
        <w:pStyle w:val="6"/>
      </w:pPr>
      <w:bookmarkStart w:id="44" w:name="_①RocksDBStateBackend.createKeyedSta"/>
      <w:bookmarkEnd w:id="44"/>
      <w:r>
        <w:rPr>
          <w:rFonts w:hint="eastAsia"/>
        </w:rPr>
        <w:t>①</w:t>
      </w:r>
      <w:r w:rsidRPr="00C90205">
        <w:t>RocksDBStateBackend</w:t>
      </w:r>
      <w:r w:rsidRPr="00296F16">
        <w:t>.createKeyedStateBackend()</w:t>
      </w:r>
    </w:p>
    <w:p w:rsidR="00304D7E" w:rsidRDefault="00304D7E" w:rsidP="00304D7E">
      <w:pPr>
        <w:pStyle w:val="8"/>
      </w:pPr>
      <w:r>
        <w:rPr>
          <w:rFonts w:hint="eastAsia"/>
        </w:rPr>
        <w:t>&gt;</w:t>
      </w:r>
      <w:r>
        <w:t>&gt;&gt;</w:t>
      </w:r>
    </w:p>
    <w:p w:rsidR="00304D7E" w:rsidRDefault="00304D7E" w:rsidP="00304D7E"/>
    <w:p w:rsidR="00304D7E" w:rsidRDefault="00304D7E" w:rsidP="00304D7E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</w:t>
        </w:r>
        <w:r w:rsidRPr="0076169D">
          <w:rPr>
            <w:rStyle w:val="aa"/>
          </w:rPr>
          <w:t>a</w:t>
        </w:r>
        <w:r w:rsidRPr="0076169D">
          <w:rPr>
            <w:rStyle w:val="aa"/>
          </w:rPr>
          <w:t>teBackend()</w:t>
        </w:r>
      </w:hyperlink>
    </w:p>
    <w:p w:rsidR="00E02692" w:rsidRDefault="00E02692" w:rsidP="00304D7E">
      <w:pPr>
        <w:rPr>
          <w:rFonts w:hint="eastAsia"/>
        </w:rPr>
      </w:pPr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</w:t>
      </w:r>
      <w:r>
        <w:rPr>
          <w:rFonts w:hint="eastAsia"/>
        </w:rPr>
        <w:t>，其中</w:t>
      </w:r>
      <w:r w:rsidR="00304D7E" w:rsidRPr="00485F7B">
        <w:t>asynchronousSnapshots</w:t>
      </w:r>
      <w:r w:rsidR="00304D7E">
        <w:rPr>
          <w:rFonts w:hint="eastAsia"/>
        </w:rPr>
        <w:t>值设置为True</w:t>
      </w:r>
      <w:r>
        <w:rPr>
          <w:rFonts w:hint="eastAsia"/>
        </w:rPr>
        <w:t>。</w:t>
      </w:r>
    </w:p>
    <w:p w:rsidR="00304D7E" w:rsidRDefault="00304D7E" w:rsidP="00304D7E">
      <w:pPr>
        <w:pStyle w:val="6"/>
      </w:pPr>
      <w:bookmarkStart w:id="45" w:name="_③创建CheckpointStorage_2"/>
      <w:bookmarkEnd w:id="45"/>
      <w:r>
        <w:rPr>
          <w:rFonts w:hint="eastAsia"/>
        </w:rPr>
        <w:t>③创建</w:t>
      </w:r>
      <w:r w:rsidR="00E02692" w:rsidRPr="00920CE9">
        <w:t>FsCheckpointStorage</w:t>
      </w:r>
    </w:p>
    <w:p w:rsidR="00304D7E" w:rsidRPr="009A52B2" w:rsidRDefault="00E02692" w:rsidP="00304D7E">
      <w:pPr>
        <w:rPr>
          <w:rFonts w:hint="eastAsia"/>
        </w:rPr>
      </w:pPr>
      <w:r>
        <w:rPr>
          <w:rFonts w:hint="eastAsia"/>
        </w:rPr>
        <w:t>与</w:t>
      </w:r>
      <w:r w:rsidRPr="00C90205">
        <w:t>FsStateBackend</w:t>
      </w:r>
      <w:r>
        <w:rPr>
          <w:rFonts w:hint="eastAsia"/>
        </w:rPr>
        <w:t>下</w:t>
      </w:r>
      <w:hyperlink w:anchor="_③创建CheckpointStorage_1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CheckpointStorage</w:t>
        </w:r>
      </w:hyperlink>
      <w:r>
        <w:rPr>
          <w:rFonts w:hint="eastAsia"/>
        </w:rPr>
        <w:t>类似。</w:t>
      </w:r>
    </w:p>
    <w:p w:rsidR="00A726E5" w:rsidRDefault="0058353E" w:rsidP="009A07DF">
      <w:pPr>
        <w:pStyle w:val="2"/>
      </w:pPr>
      <w:r>
        <w:t xml:space="preserve">6.3 </w:t>
      </w:r>
      <w:r w:rsidR="009A07DF" w:rsidRPr="009A07DF">
        <w:t>KeyedState的创建与管理</w:t>
      </w:r>
    </w:p>
    <w:p w:rsidR="00A726E5" w:rsidRDefault="0058353E" w:rsidP="00360C4D">
      <w:pPr>
        <w:pStyle w:val="3"/>
      </w:pPr>
      <w:r>
        <w:t xml:space="preserve">6.3.1 </w:t>
      </w:r>
      <w:r w:rsidR="00360C4D" w:rsidRPr="00360C4D">
        <w:t>KeyedStateBackend的整体设计</w:t>
      </w:r>
    </w:p>
    <w:p w:rsidR="00360C4D" w:rsidRDefault="00360C4D" w:rsidP="00360C4D"/>
    <w:p w:rsidR="00360C4D" w:rsidRPr="00360C4D" w:rsidRDefault="00360C4D" w:rsidP="00360C4D"/>
    <w:p w:rsidR="00B42D62" w:rsidRDefault="00360C4D" w:rsidP="00207E47">
      <w:r>
        <w:rPr>
          <w:noProof/>
        </w:rPr>
        <w:lastRenderedPageBreak/>
        <w:drawing>
          <wp:inline distT="0" distB="0" distL="0" distR="0" wp14:anchorId="2F150F20" wp14:editId="1BEA918F">
            <wp:extent cx="5274310" cy="26269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1）KeyedStateBackend分别继承了PriorityQueueSetFactory和KeyedStateFactory接口。</w:t>
      </w:r>
    </w:p>
    <w:p w:rsidR="00E97AAB" w:rsidRDefault="00E97AAB" w:rsidP="00E97AAB">
      <w:r>
        <w:t>其中PriorityQueueSetFactory接口提供了创建存储HeapPriorityQueueElement的优先级队列，KeyedStateFactory接口提供了创建InternalKvState的方法。</w:t>
      </w:r>
    </w:p>
    <w:p w:rsidR="00E97AAB" w:rsidRDefault="00E97AAB" w:rsidP="00E97AAB">
      <w:r>
        <w:rPr>
          <w:noProof/>
        </w:rPr>
        <w:drawing>
          <wp:inline distT="0" distB="0" distL="0" distR="0" wp14:anchorId="2C2B4AE8" wp14:editId="7A8253B9">
            <wp:extent cx="5274310" cy="16941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FA2693" w:rsidP="00E97AAB">
      <w:r>
        <w:t>2</w:t>
      </w:r>
      <w:r w:rsidR="00E97AAB">
        <w:t>）KeyedStateBackend接口具有AbstractKeyedStateBackend基本实现类，在AbstractKeyedStateBackend中实现了CheckpointListener接口，用于向CheckpointCoordinator汇报当前StateBackend中所有算子Checkpoint完成的情况。</w:t>
      </w:r>
    </w:p>
    <w:p w:rsidR="00AB059D" w:rsidRDefault="00AB059D" w:rsidP="00E97AAB">
      <w:r>
        <w:rPr>
          <w:noProof/>
        </w:rPr>
        <w:drawing>
          <wp:inline distT="0" distB="0" distL="0" distR="0" wp14:anchorId="70017FC0" wp14:editId="17407C66">
            <wp:extent cx="5274310" cy="13188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3）AbstractKeyedStateBackend实现了SnapshotStrategy接口，SnapshotStrategy接口提供了snapshot()方法，对KeyedStateBackend中的状态数据进行快照，将状态数据写入外部文件系统。</w:t>
      </w:r>
    </w:p>
    <w:p w:rsidR="00AB059D" w:rsidRDefault="00AB059D" w:rsidP="00E97AAB">
      <w:r>
        <w:rPr>
          <w:noProof/>
        </w:rPr>
        <w:lastRenderedPageBreak/>
        <w:drawing>
          <wp:inline distT="0" distB="0" distL="0" distR="0" wp14:anchorId="22BF3D7B" wp14:editId="5B2D0C82">
            <wp:extent cx="5274310" cy="17595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E97AAB" w:rsidP="00E97AAB">
      <w:r>
        <w:t>4）AbstractKeyedStateBackend的实现类主要有HeapKeyedStateBackend和RocksDBKeyedStateBackend。HeapKeyedStateBackend借助JVM堆内存存储KeyedState状态数据，RocksDBKeyedStateBackend则借助</w:t>
      </w:r>
      <w:r w:rsidR="00AB059D" w:rsidRPr="00AB059D">
        <w:t>RocksDB管理的堆外内存存储KeyedState状态数据。</w:t>
      </w:r>
    </w:p>
    <w:p w:rsidR="00B42D62" w:rsidRDefault="007735FE" w:rsidP="00207E47">
      <w:r w:rsidRPr="007735FE">
        <w:rPr>
          <w:rFonts w:hint="eastAsia"/>
        </w:rPr>
        <w:t>当系统触发</w:t>
      </w:r>
      <w:r w:rsidRPr="007735FE">
        <w:t>Checkpoint时，会通过调用KeyedStateBackend实现对状态数据的持久化操作。</w:t>
      </w:r>
    </w:p>
    <w:p w:rsidR="00987EA4" w:rsidRDefault="00612BFA" w:rsidP="00987EA4">
      <w:pPr>
        <w:pStyle w:val="3"/>
      </w:pPr>
      <w:bookmarkStart w:id="46" w:name="_HeapKeyedStateBackend的实现"/>
      <w:bookmarkEnd w:id="46"/>
      <w:r>
        <w:t xml:space="preserve">6.3.2 </w:t>
      </w:r>
      <w:r w:rsidR="00987EA4" w:rsidRPr="00987EA4">
        <w:t>HeapKeyedStateBackend的实现</w:t>
      </w:r>
    </w:p>
    <w:p w:rsidR="00987EA4" w:rsidRDefault="00B93A70" w:rsidP="00987EA4">
      <w:r>
        <w:rPr>
          <w:noProof/>
        </w:rPr>
        <w:drawing>
          <wp:inline distT="0" distB="0" distL="0" distR="0" wp14:anchorId="60C24AE4" wp14:editId="315010F6">
            <wp:extent cx="5274310" cy="22117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87EA4" w:rsidRDefault="003C566B" w:rsidP="003C566B">
      <w:pPr>
        <w:pStyle w:val="4"/>
      </w:pPr>
      <w:bookmarkStart w:id="47" w:name="_1._基于堆内存实现的KeyedStateBackend状态类型"/>
      <w:bookmarkEnd w:id="47"/>
      <w:r>
        <w:rPr>
          <w:rFonts w:hint="eastAsia"/>
        </w:rPr>
        <w:t>1</w:t>
      </w:r>
      <w:r>
        <w:t xml:space="preserve">. </w:t>
      </w:r>
      <w:r w:rsidRPr="003C566B">
        <w:rPr>
          <w:rFonts w:hint="eastAsia"/>
        </w:rPr>
        <w:t>基于堆内存实现的</w:t>
      </w:r>
      <w:r w:rsidR="00612BFA" w:rsidRPr="00612BFA">
        <w:t>HeapKeyedStateBackend</w:t>
      </w:r>
      <w:r w:rsidRPr="003C566B">
        <w:t>状态类型</w:t>
      </w:r>
    </w:p>
    <w:p w:rsidR="00987EA4" w:rsidRDefault="003C566B" w:rsidP="00987EA4">
      <w:r w:rsidRPr="003C566B">
        <w:rPr>
          <w:rFonts w:hint="eastAsia"/>
        </w:rPr>
        <w:t>基于状态接口增加了</w:t>
      </w:r>
      <w:r w:rsidRPr="003C566B">
        <w:t>HeapKeyedStateBackend状态存储后端的相关实现</w:t>
      </w:r>
      <w:r>
        <w:rPr>
          <w:rFonts w:hint="eastAsia"/>
        </w:rPr>
        <w:t>：</w:t>
      </w:r>
    </w:p>
    <w:p w:rsidR="00987EA4" w:rsidRDefault="003C566B" w:rsidP="00987EA4">
      <w:r>
        <w:rPr>
          <w:noProof/>
        </w:rPr>
        <w:drawing>
          <wp:inline distT="0" distB="0" distL="0" distR="0" wp14:anchorId="6857B9E7" wp14:editId="46EE21DE">
            <wp:extent cx="2305168" cy="1289116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t>将全部Keyed State存储在堆内存中。当用户实现RichFunction接口时，就可以通过RuntimeContext提供的方法创建指定类型的KeyedState。</w:t>
      </w:r>
    </w:p>
    <w:p w:rsidR="00987EA4" w:rsidRDefault="003C566B" w:rsidP="003C566B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3C566B">
        <w:t>StateTable的设计与实现</w:t>
      </w:r>
    </w:p>
    <w:p w:rsidR="00052B02" w:rsidRPr="00052B02" w:rsidRDefault="00C05B96" w:rsidP="00052B02">
      <w:r>
        <w:rPr>
          <w:noProof/>
        </w:rPr>
        <w:drawing>
          <wp:inline distT="0" distB="0" distL="0" distR="0" wp14:anchorId="392E0754" wp14:editId="35DBE4F4">
            <wp:extent cx="5274310" cy="33750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rPr>
          <w:rFonts w:hint="eastAsia"/>
        </w:rPr>
        <w:t>当用户创建</w:t>
      </w:r>
      <w:r w:rsidRPr="003C566B">
        <w:t>KeyedState时，会借助StateTable数据结构存储状态数据。在HeapKeyedStateBackend中持有Map&lt;String, StateTable&lt;K, ?, ?&gt;&gt;registeredKVStates结构来存储StateName与StateTable之间的映射关系，registeredKVStates的key为状态名称，value为具体状态数据使用的状态表。每个状态都会创建各自的StateTable来存储数据。</w:t>
      </w:r>
    </w:p>
    <w:p w:rsidR="00B67E11" w:rsidRDefault="00B67E11" w:rsidP="00987EA4">
      <w:r>
        <w:rPr>
          <w:noProof/>
        </w:rPr>
        <w:drawing>
          <wp:inline distT="0" distB="0" distL="0" distR="0" wp14:anchorId="4AE1A4FF" wp14:editId="04DCEB42">
            <wp:extent cx="5274310" cy="10731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052B02" w:rsidP="00987EA4">
      <w:r w:rsidRPr="00052B02">
        <w:t>StateTable有CopyOnWriteStateTable和NestedMapsStateTable两种实现类</w:t>
      </w:r>
      <w:r>
        <w:rPr>
          <w:rFonts w:hint="eastAsia"/>
        </w:rPr>
        <w:t>：</w:t>
      </w:r>
    </w:p>
    <w:p w:rsidR="00052B02" w:rsidRDefault="00052B02" w:rsidP="00987EA4">
      <w:r>
        <w:t>1</w:t>
      </w:r>
      <w:r>
        <w:rPr>
          <w:rFonts w:hint="eastAsia"/>
        </w:rPr>
        <w:t>）</w:t>
      </w:r>
      <w:r w:rsidRPr="00052B02">
        <w:t>CopyOnWriteStateTable属于Flink定制的数据结构，底层</w:t>
      </w:r>
      <w:r w:rsidR="00371BCC" w:rsidRPr="00371BCC">
        <w:t>保存多个KeyGroup的状态，每个KeyGroup对应一个CopyOnWriteStateMap，CopyOnWriteStateMap实际就是一个数组和链表构成的哈希表</w:t>
      </w:r>
      <w:r w:rsidR="00115EDB">
        <w:rPr>
          <w:rFonts w:hint="eastAsia"/>
        </w:rPr>
        <w:t>，</w:t>
      </w:r>
      <w:r w:rsidR="00115EDB" w:rsidRPr="00115EDB">
        <w:rPr>
          <w:rFonts w:hint="eastAsia"/>
        </w:rPr>
        <w:t>其中哈希结构为了保证读写数据的高性能，需要有扩容策略。</w:t>
      </w:r>
      <w:r w:rsidR="00115EDB" w:rsidRPr="00115EDB">
        <w:t>CopyOnWriteStateMap的扩容策略采用渐进式rehash</w:t>
      </w:r>
      <w:r w:rsidR="00115EDB">
        <w:t>策略：慢慢地将数据迁移到新的哈希表中</w:t>
      </w:r>
      <w:r w:rsidR="00371BCC" w:rsidRPr="00371BCC">
        <w:t>。</w:t>
      </w:r>
      <w:r w:rsidRPr="00052B02">
        <w:t>Checkpoint过程支持异步快照。</w:t>
      </w:r>
    </w:p>
    <w:p w:rsidR="00115EDB" w:rsidRDefault="00115EDB" w:rsidP="00115EDB">
      <w:pPr>
        <w:pStyle w:val="8"/>
      </w:pPr>
      <w:r>
        <w:rPr>
          <w:rFonts w:hint="eastAsia"/>
        </w:rPr>
        <w:t>&gt;</w:t>
      </w:r>
      <w:r>
        <w:t>&gt;&gt;&gt;</w:t>
      </w:r>
      <w:r w:rsidRPr="00115EDB">
        <w:t xml:space="preserve"> </w:t>
      </w:r>
      <w:r w:rsidRPr="00F42DAC">
        <w:t>CopyOnWriteStateTable</w:t>
      </w:r>
    </w:p>
    <w:p w:rsidR="00052B02" w:rsidRDefault="00052B02" w:rsidP="00987EA4">
      <w:r>
        <w:t>2</w:t>
      </w:r>
      <w:r>
        <w:rPr>
          <w:rFonts w:hint="eastAsia"/>
        </w:rPr>
        <w:t>）</w:t>
      </w:r>
      <w:r w:rsidRPr="00052B02">
        <w:t>NestedMapsStateTable底层借助NestedStateMap数据结构存储数据元素，NestedStateMap通过嵌套两</w:t>
      </w:r>
      <w:r w:rsidRPr="00052B02">
        <w:rPr>
          <w:rFonts w:hint="eastAsia"/>
        </w:rPr>
        <w:t>层</w:t>
      </w:r>
      <w:r w:rsidRPr="00052B02">
        <w:t>HashMap实现，Checkpoint过程仅支持同步快照。</w:t>
      </w:r>
    </w:p>
    <w:p w:rsidR="00987EA4" w:rsidRDefault="00987EA4" w:rsidP="00987EA4"/>
    <w:p w:rsidR="00987EA4" w:rsidRDefault="00987EA4" w:rsidP="00987EA4"/>
    <w:p w:rsidR="00987EA4" w:rsidRDefault="00612BFA" w:rsidP="00E26B28">
      <w:pPr>
        <w:pStyle w:val="3"/>
      </w:pPr>
      <w:r>
        <w:lastRenderedPageBreak/>
        <w:t xml:space="preserve">6.3.3 </w:t>
      </w:r>
      <w:r w:rsidR="001929E6" w:rsidRPr="001929E6">
        <w:t>RocksDBKeyedStateBackend</w:t>
      </w:r>
      <w:r w:rsidR="001929E6" w:rsidRPr="001929E6">
        <w:rPr>
          <w:rFonts w:hint="eastAsia"/>
        </w:rPr>
        <w:t>的实现</w:t>
      </w:r>
    </w:p>
    <w:p w:rsidR="001929E6" w:rsidRDefault="001929E6" w:rsidP="00987EA4"/>
    <w:p w:rsidR="001929E6" w:rsidRDefault="001929E6" w:rsidP="00987EA4"/>
    <w:p w:rsidR="001929E6" w:rsidRDefault="001929E6" w:rsidP="00987EA4"/>
    <w:p w:rsidR="008E1F7D" w:rsidRDefault="00612BFA" w:rsidP="001929E6">
      <w:pPr>
        <w:pStyle w:val="3"/>
      </w:pPr>
      <w:r>
        <w:rPr>
          <w:rFonts w:hint="eastAsia"/>
        </w:rPr>
        <w:t>6</w:t>
      </w:r>
      <w:r>
        <w:t xml:space="preserve">.3.4 </w:t>
      </w:r>
      <w:r>
        <w:rPr>
          <w:rFonts w:hint="eastAsia"/>
        </w:rPr>
        <w:t>调用</w:t>
      </w:r>
      <w:r w:rsidR="001929E6" w:rsidRPr="001929E6">
        <w:t>KeyedState</w:t>
      </w:r>
    </w:p>
    <w:p w:rsidR="00786D55" w:rsidRDefault="00EC1FC2" w:rsidP="001C0487">
      <w:pPr>
        <w:pStyle w:val="4"/>
      </w:pPr>
      <w:r>
        <w:rPr>
          <w:rFonts w:hint="eastAsia"/>
        </w:rPr>
        <w:t>1</w:t>
      </w:r>
      <w:r>
        <w:t xml:space="preserve">. </w:t>
      </w:r>
      <w:r w:rsidR="00786D55">
        <w:rPr>
          <w:rFonts w:hint="eastAsia"/>
        </w:rPr>
        <w:t>常见的</w:t>
      </w:r>
      <w:r w:rsidR="001F1DA2">
        <w:rPr>
          <w:rFonts w:hint="eastAsia"/>
        </w:rPr>
        <w:t>获取</w:t>
      </w:r>
      <w:r w:rsidR="00786D55">
        <w:rPr>
          <w:rFonts w:hint="eastAsia"/>
        </w:rPr>
        <w:t>State</w:t>
      </w:r>
      <w:r w:rsidR="001F1DA2">
        <w:rPr>
          <w:rFonts w:hint="eastAsia"/>
        </w:rPr>
        <w:t>情景</w:t>
      </w:r>
      <w:r w:rsidR="00786D55">
        <w:rPr>
          <w:rFonts w:hint="eastAsia"/>
        </w:rPr>
        <w:t>如下：</w:t>
      </w:r>
    </w:p>
    <w:p w:rsidR="00786D55" w:rsidRDefault="00786D55" w:rsidP="00786D55">
      <w:r>
        <w:rPr>
          <w:noProof/>
        </w:rPr>
        <w:drawing>
          <wp:inline distT="0" distB="0" distL="0" distR="0" wp14:anchorId="2516960B" wp14:editId="74F04E4E">
            <wp:extent cx="5274310" cy="18656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D55" w:rsidRDefault="001C0487" w:rsidP="001C0487">
      <w:pPr>
        <w:pStyle w:val="5"/>
      </w:pPr>
      <w:r>
        <w:rPr>
          <w:rFonts w:hint="eastAsia"/>
        </w:rPr>
        <w:t>1-</w:t>
      </w:r>
      <w:r>
        <w:t xml:space="preserve">1 </w:t>
      </w:r>
      <w:r w:rsidR="00C04651" w:rsidRPr="00C04651">
        <w:rPr>
          <w:rFonts w:hint="eastAsia"/>
        </w:rPr>
        <w:t>基于</w:t>
      </w:r>
      <w:r w:rsidR="00C04651" w:rsidRPr="00C04651">
        <w:t>StreamingRuntimeContext获取State</w:t>
      </w:r>
    </w:p>
    <w:p w:rsidR="00C04651" w:rsidRDefault="00C04651" w:rsidP="00786D55">
      <w:r>
        <w:rPr>
          <w:noProof/>
        </w:rPr>
        <w:drawing>
          <wp:inline distT="0" distB="0" distL="0" distR="0" wp14:anchorId="7A584F0C" wp14:editId="2D0B9654">
            <wp:extent cx="5274310" cy="182435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51" w:rsidRDefault="001C0487" w:rsidP="001C0487">
      <w:pPr>
        <w:pStyle w:val="5"/>
      </w:pPr>
      <w:r>
        <w:rPr>
          <w:rFonts w:hint="eastAsia"/>
        </w:rPr>
        <w:lastRenderedPageBreak/>
        <w:t>1-</w:t>
      </w:r>
      <w:r>
        <w:t xml:space="preserve">2 </w:t>
      </w:r>
      <w:r w:rsidR="001F1DA2">
        <w:rPr>
          <w:rFonts w:hint="eastAsia"/>
        </w:rPr>
        <w:t>在</w:t>
      </w:r>
      <w:r w:rsidR="001F1DA2" w:rsidRPr="001F1DA2">
        <w:t>SavepointRuntimeContext</w:t>
      </w:r>
      <w:r w:rsidR="001F1DA2">
        <w:rPr>
          <w:rFonts w:hint="eastAsia"/>
        </w:rPr>
        <w:t>获取</w:t>
      </w:r>
      <w:r w:rsidR="001F1DA2" w:rsidRPr="00C04651">
        <w:t>State</w:t>
      </w:r>
    </w:p>
    <w:p w:rsidR="00C04651" w:rsidRDefault="001F1DA2" w:rsidP="00786D55">
      <w:r>
        <w:rPr>
          <w:noProof/>
        </w:rPr>
        <w:drawing>
          <wp:inline distT="0" distB="0" distL="0" distR="0" wp14:anchorId="1DF6B82A" wp14:editId="6F54F0EB">
            <wp:extent cx="5274310" cy="240665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A2" w:rsidRDefault="00EC1FC2" w:rsidP="001C0487">
      <w:pPr>
        <w:pStyle w:val="4"/>
      </w:pPr>
      <w:r>
        <w:t xml:space="preserve">2. </w:t>
      </w:r>
      <w:r w:rsidR="001F1DA2" w:rsidRPr="001F1DA2">
        <w:t>KeyedStateStore获取KeyedState</w:t>
      </w:r>
    </w:p>
    <w:p w:rsidR="002742C9" w:rsidRDefault="005B02E0" w:rsidP="00786D55">
      <w:r>
        <w:rPr>
          <w:noProof/>
        </w:rPr>
        <w:drawing>
          <wp:inline distT="0" distB="0" distL="0" distR="0" wp14:anchorId="7517C4A2" wp14:editId="7BE664B2">
            <wp:extent cx="5274310" cy="5353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2C9" w:rsidRPr="002742C9">
        <w:t>DefaultKeyedStateStore.getState()</w:t>
      </w:r>
    </w:p>
    <w:p w:rsidR="00CA5DF7" w:rsidRDefault="002742C9" w:rsidP="00786D55">
      <w:r>
        <w:rPr>
          <w:noProof/>
        </w:rPr>
        <w:drawing>
          <wp:inline distT="0" distB="0" distL="0" distR="0" wp14:anchorId="1AE22E30" wp14:editId="4E183219">
            <wp:extent cx="5274310" cy="28981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r>
        <w:rPr>
          <w:noProof/>
        </w:rPr>
        <w:drawing>
          <wp:inline distT="0" distB="0" distL="0" distR="0" wp14:anchorId="31192AAD" wp14:editId="7CED758F">
            <wp:extent cx="5274310" cy="624840"/>
            <wp:effectExtent l="0" t="0" r="254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5422B3">
      <w:r>
        <w:rPr>
          <w:rFonts w:hint="eastAsia"/>
        </w:rPr>
        <w:t>Window相关的Key</w:t>
      </w:r>
      <w:r>
        <w:t>B</w:t>
      </w:r>
      <w:r>
        <w:rPr>
          <w:rFonts w:hint="eastAsia"/>
        </w:rPr>
        <w:t>y</w:t>
      </w:r>
      <w:r w:rsidRPr="00CA5DF7">
        <w:t xml:space="preserve"> </w:t>
      </w:r>
      <w:r>
        <w:rPr>
          <w:rFonts w:hint="eastAsia"/>
        </w:rPr>
        <w:t>内部调用</w:t>
      </w:r>
      <w:r w:rsidRPr="00CA5DF7">
        <w:t>PerWindowStateStore</w:t>
      </w:r>
      <w:r>
        <w:t>.</w:t>
      </w:r>
      <w:r w:rsidRPr="00CA5DF7">
        <w:t>getPartitionedState()</w:t>
      </w:r>
    </w:p>
    <w:p w:rsidR="005422B3" w:rsidRDefault="005422B3" w:rsidP="00786D55">
      <w:r>
        <w:rPr>
          <w:noProof/>
        </w:rPr>
        <w:lastRenderedPageBreak/>
        <w:drawing>
          <wp:inline distT="0" distB="0" distL="0" distR="0" wp14:anchorId="0DB627BA" wp14:editId="201ED1C1">
            <wp:extent cx="5274310" cy="18230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F7" w:rsidRDefault="00EC1FC2" w:rsidP="001C0487">
      <w:pPr>
        <w:pStyle w:val="4"/>
      </w:pPr>
      <w:r>
        <w:t xml:space="preserve">3. </w:t>
      </w:r>
      <w:r w:rsidR="00CA5DF7" w:rsidRPr="00CA5DF7">
        <w:t>AbstractKeyedStateBackend.getPartitionedState()</w:t>
      </w:r>
    </w:p>
    <w:p w:rsidR="00CA5DF7" w:rsidRDefault="00176A76" w:rsidP="00786D55">
      <w:r>
        <w:rPr>
          <w:noProof/>
        </w:rPr>
        <w:drawing>
          <wp:inline distT="0" distB="0" distL="0" distR="0" wp14:anchorId="2BF93C95" wp14:editId="58B3F291">
            <wp:extent cx="5274310" cy="43497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r w:rsidRPr="005422B3">
        <w:t>keyValueStatesByName</w:t>
      </w:r>
      <w:r>
        <w:rPr>
          <w:rFonts w:hint="eastAsia"/>
        </w:rPr>
        <w:t>内没有状态时，</w:t>
      </w:r>
      <w:r w:rsidRPr="005422B3">
        <w:t>getOrCreateKeyedState</w:t>
      </w:r>
      <w:r>
        <w:t>()</w:t>
      </w:r>
    </w:p>
    <w:p w:rsidR="005422B3" w:rsidRDefault="005422B3" w:rsidP="00786D55">
      <w:r>
        <w:rPr>
          <w:noProof/>
        </w:rPr>
        <w:lastRenderedPageBreak/>
        <w:drawing>
          <wp:inline distT="0" distB="0" distL="0" distR="0" wp14:anchorId="39726B10" wp14:editId="6E864D69">
            <wp:extent cx="5274310" cy="37363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3C02E8" w:rsidP="001C0487">
      <w:pPr>
        <w:pStyle w:val="4"/>
      </w:pPr>
      <w:r>
        <w:t xml:space="preserve">4. </w:t>
      </w:r>
      <w:r w:rsidRPr="003C02E8">
        <w:t>TtlStateFactory的定义与实现</w:t>
      </w:r>
    </w:p>
    <w:p w:rsidR="007A39A2" w:rsidRPr="007A39A2" w:rsidRDefault="007A39A2" w:rsidP="007A39A2">
      <w:r w:rsidRPr="007A39A2">
        <w:t>TtlStateFactory主要用于创建带有过期时间配置的状态。</w:t>
      </w:r>
    </w:p>
    <w:p w:rsidR="005422B3" w:rsidRDefault="00E511BD" w:rsidP="00786D55">
      <w:r>
        <w:rPr>
          <w:noProof/>
        </w:rPr>
        <w:drawing>
          <wp:inline distT="0" distB="0" distL="0" distR="0" wp14:anchorId="763D5354" wp14:editId="4FB2BC13">
            <wp:extent cx="5274310" cy="16662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93" w:rsidRDefault="00520193" w:rsidP="00520193">
      <w:pPr>
        <w:pStyle w:val="ac"/>
        <w:ind w:left="210" w:right="210"/>
      </w:pPr>
      <w:r>
        <w:t>&gt;&gt;</w:t>
      </w:r>
      <w:r w:rsidRPr="00C524B0">
        <w:rPr>
          <w:rFonts w:hint="eastAsia"/>
        </w:rPr>
        <w:t>从</w:t>
      </w:r>
      <w:r w:rsidRPr="00C524B0">
        <w:t>Savapoint重启报错The new state serializer cannot be incompatible</w:t>
      </w:r>
      <w:bookmarkStart w:id="48" w:name="Q211223_Real"/>
      <w:bookmarkEnd w:id="48"/>
    </w:p>
    <w:p w:rsidR="00520193" w:rsidRDefault="00315AE5" w:rsidP="00520193">
      <w:hyperlink r:id="rId148" w:history="1">
        <w:r w:rsidR="00520193" w:rsidRPr="006173BF">
          <w:rPr>
            <w:rStyle w:val="aa"/>
          </w:rPr>
          <w:t>https://blog.csdn.net/wuleidaren/article/details/107406576</w:t>
        </w:r>
      </w:hyperlink>
    </w:p>
    <w:p w:rsidR="00520193" w:rsidRDefault="00520193" w:rsidP="00520193">
      <w:r>
        <w:rPr>
          <w:rFonts w:hint="eastAsia"/>
        </w:rPr>
        <w:t>摘要：</w:t>
      </w:r>
      <w:r w:rsidRPr="00C524B0">
        <w:rPr>
          <w:rFonts w:hint="eastAsia"/>
        </w:rPr>
        <w:t>无</w:t>
      </w:r>
      <w:r w:rsidRPr="00C524B0">
        <w:t>ttl时创建的为HeapMapState，有ttl时创建的为TtlMapState</w:t>
      </w:r>
      <w:r>
        <w:rPr>
          <w:rFonts w:hint="eastAsia"/>
        </w:rPr>
        <w:t>。导致从未配置ttl的savepoint复制新任务时添加ttl后抛出下层序列化不一致的异常。</w:t>
      </w:r>
    </w:p>
    <w:p w:rsidR="00520193" w:rsidRDefault="00520193" w:rsidP="004122F1">
      <w:pPr>
        <w:pStyle w:val="ae"/>
        <w:ind w:firstLineChars="100" w:firstLine="210"/>
      </w:pPr>
      <w:r>
        <w:rPr>
          <w:rFonts w:hint="eastAsia"/>
        </w:rPr>
        <w:t>&lt;</w:t>
      </w:r>
      <w:r>
        <w:t>&lt;</w:t>
      </w:r>
    </w:p>
    <w:p w:rsidR="005422B3" w:rsidRDefault="005422B3" w:rsidP="00786D55"/>
    <w:p w:rsidR="001C0487" w:rsidRDefault="001C0487" w:rsidP="00B93A70">
      <w:pPr>
        <w:pStyle w:val="4"/>
      </w:pPr>
      <w:r>
        <w:rPr>
          <w:rFonts w:hint="eastAsia"/>
        </w:rPr>
        <w:lastRenderedPageBreak/>
        <w:t>5</w:t>
      </w:r>
      <w:r>
        <w:t xml:space="preserve">. </w:t>
      </w:r>
      <w:r w:rsidR="000A0908">
        <w:rPr>
          <w:rFonts w:hint="eastAsia"/>
        </w:rPr>
        <w:t>通过</w:t>
      </w:r>
      <w:r w:rsidR="000A0908" w:rsidRPr="000A0908">
        <w:t>TtlStateFactory</w:t>
      </w:r>
      <w:r w:rsidR="000A0908" w:rsidRPr="001C0487">
        <w:t>创建KeyedState</w:t>
      </w:r>
    </w:p>
    <w:p w:rsidR="001C0487" w:rsidRDefault="000265DA" w:rsidP="000265DA">
      <w:pPr>
        <w:pStyle w:val="8"/>
      </w:pPr>
      <w:r>
        <w:rPr>
          <w:rFonts w:hint="eastAsia"/>
        </w:rPr>
        <w:t>&gt;</w:t>
      </w:r>
      <w:r>
        <w:t>&gt;&gt;</w:t>
      </w:r>
    </w:p>
    <w:p w:rsidR="005422B3" w:rsidRDefault="001C0487" w:rsidP="00B93A70">
      <w:pPr>
        <w:pStyle w:val="4"/>
      </w:pPr>
      <w:r>
        <w:t xml:space="preserve">6. </w:t>
      </w:r>
      <w:r w:rsidRPr="001C0487">
        <w:rPr>
          <w:rFonts w:hint="eastAsia"/>
        </w:rPr>
        <w:t>基于</w:t>
      </w:r>
      <w:r w:rsidRPr="001C0487">
        <w:t>HeapKeyedStateBackend创建KeyedState</w:t>
      </w:r>
    </w:p>
    <w:p w:rsidR="005422B3" w:rsidRDefault="00315AE5" w:rsidP="00786D55">
      <w:hyperlink w:anchor="_HeapKeyedStateBackend的实现" w:history="1">
        <w:r w:rsidR="00B93A70" w:rsidRPr="00B93A70">
          <w:rPr>
            <w:rStyle w:val="aa"/>
          </w:rPr>
          <w:t>HeapKeyedStateBackend的实现</w:t>
        </w:r>
      </w:hyperlink>
    </w:p>
    <w:p w:rsidR="00CA5DF7" w:rsidRDefault="00362784" w:rsidP="00786D55">
      <w:r>
        <w:rPr>
          <w:noProof/>
        </w:rPr>
        <w:drawing>
          <wp:inline distT="0" distB="0" distL="0" distR="0" wp14:anchorId="7D4D9855" wp14:editId="7BAAD72A">
            <wp:extent cx="5274310" cy="1764665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0265DA" w:rsidP="00786D55">
      <w:r w:rsidRPr="000265DA">
        <w:t>tryRegisterStateTable</w:t>
      </w:r>
    </w:p>
    <w:p w:rsidR="000265DA" w:rsidRDefault="000265DA" w:rsidP="000265DA">
      <w:pPr>
        <w:pStyle w:val="8"/>
      </w:pPr>
      <w:r>
        <w:t>&gt;&gt;&gt;</w:t>
      </w:r>
    </w:p>
    <w:p w:rsidR="000A0908" w:rsidRDefault="000A0908" w:rsidP="000A0908">
      <w:pPr>
        <w:pStyle w:val="4"/>
      </w:pPr>
      <w:r>
        <w:t xml:space="preserve">7. </w:t>
      </w:r>
      <w:r w:rsidRPr="001C0487">
        <w:rPr>
          <w:rFonts w:hint="eastAsia"/>
        </w:rPr>
        <w:t>基于</w:t>
      </w:r>
      <w:r w:rsidRPr="000A0908">
        <w:t>RocksDBKeyedStateBackend</w:t>
      </w:r>
      <w:r w:rsidRPr="001C0487">
        <w:t>创建KeyedState</w:t>
      </w:r>
    </w:p>
    <w:p w:rsidR="00EE0D08" w:rsidRPr="00EE0D08" w:rsidRDefault="00EE0D08" w:rsidP="00EE0D08">
      <w:r>
        <w:rPr>
          <w:noProof/>
        </w:rPr>
        <w:drawing>
          <wp:inline distT="0" distB="0" distL="0" distR="0" wp14:anchorId="38A2380F" wp14:editId="3E32667D">
            <wp:extent cx="5274310" cy="13811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EE0D08" w:rsidP="00786D55">
      <w:r w:rsidRPr="00EE0D08">
        <w:t>createInternalState</w:t>
      </w:r>
      <w:r>
        <w:rPr>
          <w:rFonts w:hint="eastAsia"/>
        </w:rPr>
        <w:t>方法与</w:t>
      </w:r>
      <w:r w:rsidRPr="00EE0D08">
        <w:t>HeapKeyedStateBackend</w:t>
      </w:r>
      <w:r>
        <w:rPr>
          <w:rFonts w:hint="eastAsia"/>
        </w:rPr>
        <w:t>类似，区别在调用</w:t>
      </w:r>
      <w:r w:rsidRPr="00EE0D08">
        <w:t>tryRegisterKvStateInformation</w:t>
      </w:r>
      <w:r>
        <w:rPr>
          <w:rFonts w:hint="eastAsia"/>
        </w:rPr>
        <w:t>来创建</w:t>
      </w:r>
      <w:r w:rsidRPr="00EE0D08">
        <w:t>RocksDB column family</w:t>
      </w:r>
      <w:r>
        <w:rPr>
          <w:rFonts w:hint="eastAsia"/>
        </w:rPr>
        <w:t>。</w:t>
      </w:r>
    </w:p>
    <w:p w:rsidR="00EE0D08" w:rsidRDefault="00874A77" w:rsidP="00874A77">
      <w:pPr>
        <w:pStyle w:val="8"/>
      </w:pPr>
      <w:r>
        <w:rPr>
          <w:rFonts w:hint="eastAsia"/>
        </w:rPr>
        <w:t>&gt;</w:t>
      </w:r>
      <w:r>
        <w:t>&gt;&gt;</w:t>
      </w:r>
    </w:p>
    <w:p w:rsidR="000A0908" w:rsidRDefault="000A0908" w:rsidP="00786D55"/>
    <w:p w:rsidR="000A0908" w:rsidRDefault="000A0908" w:rsidP="00786D55"/>
    <w:p w:rsidR="000A0908" w:rsidRDefault="000A0908" w:rsidP="00786D55"/>
    <w:p w:rsidR="008E1F7D" w:rsidRPr="00987EA4" w:rsidRDefault="008E1F7D" w:rsidP="00987EA4">
      <w:pPr>
        <w:rPr>
          <w:rFonts w:hint="eastAsia"/>
        </w:rPr>
      </w:pPr>
    </w:p>
    <w:p w:rsidR="00B42D62" w:rsidRDefault="00EE5F6F" w:rsidP="00360C4D">
      <w:pPr>
        <w:pStyle w:val="2"/>
      </w:pPr>
      <w:bookmarkStart w:id="49" w:name="_OperatorState的创建与管理"/>
      <w:bookmarkEnd w:id="49"/>
      <w:r>
        <w:lastRenderedPageBreak/>
        <w:t xml:space="preserve">6.4 </w:t>
      </w:r>
      <w:r w:rsidR="00360C4D" w:rsidRPr="00360C4D">
        <w:t>OperatorState的创建与管理</w:t>
      </w:r>
    </w:p>
    <w:p w:rsidR="00B42D62" w:rsidRDefault="00EE5F6F" w:rsidP="0017645D">
      <w:pPr>
        <w:pStyle w:val="3"/>
      </w:pPr>
      <w:r>
        <w:t xml:space="preserve">6.4.1 </w:t>
      </w:r>
      <w:r w:rsidR="0017645D" w:rsidRPr="0017645D">
        <w:t>OperatorStateBackend的整体设计</w:t>
      </w:r>
    </w:p>
    <w:p w:rsidR="0017645D" w:rsidRDefault="0017645D" w:rsidP="0017645D">
      <w:r>
        <w:rPr>
          <w:noProof/>
        </w:rPr>
        <w:drawing>
          <wp:inline distT="0" distB="0" distL="0" distR="0" wp14:anchorId="02D8A59F" wp14:editId="20544A1B">
            <wp:extent cx="5274310" cy="27057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49" w:rsidRDefault="00595949" w:rsidP="0017645D">
      <w:r w:rsidRPr="00595949">
        <w:t>OperatorStateBackend</w:t>
      </w:r>
      <w:r>
        <w:rPr>
          <w:rFonts w:hint="eastAsia"/>
        </w:rPr>
        <w:t>唯一</w:t>
      </w:r>
      <w:r w:rsidRPr="00595949">
        <w:t>实现类</w:t>
      </w:r>
      <w:r>
        <w:rPr>
          <w:rFonts w:hint="eastAsia"/>
        </w:rPr>
        <w:t>为</w:t>
      </w:r>
      <w:r w:rsidRPr="00595949">
        <w:t>DefaultOperatorStateBackend</w:t>
      </w:r>
      <w:r>
        <w:rPr>
          <w:rFonts w:hint="eastAsia"/>
        </w:rPr>
        <w:t>，</w:t>
      </w:r>
      <w:r w:rsidRPr="00595949">
        <w:rPr>
          <w:rFonts w:hint="eastAsia"/>
        </w:rPr>
        <w:t>所有算子的状态数据都只能存储在</w:t>
      </w:r>
      <w:r w:rsidRPr="00595949">
        <w:t>JVM堆内存中</w:t>
      </w:r>
      <w:r>
        <w:rPr>
          <w:rFonts w:hint="eastAsia"/>
        </w:rPr>
        <w:t>。</w:t>
      </w:r>
    </w:p>
    <w:p w:rsidR="0017645D" w:rsidRDefault="00595949" w:rsidP="0017645D">
      <w:r>
        <w:rPr>
          <w:noProof/>
        </w:rPr>
        <w:drawing>
          <wp:inline distT="0" distB="0" distL="0" distR="0" wp14:anchorId="069F764C" wp14:editId="031464F2">
            <wp:extent cx="5274310" cy="25253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595949" w:rsidP="0017645D">
      <w:r>
        <w:t>…</w:t>
      </w:r>
    </w:p>
    <w:p w:rsidR="00595949" w:rsidRDefault="00595949" w:rsidP="0017645D">
      <w:r>
        <w:rPr>
          <w:noProof/>
        </w:rPr>
        <w:drawing>
          <wp:inline distT="0" distB="0" distL="0" distR="0" wp14:anchorId="16F77773" wp14:editId="6242C1E4">
            <wp:extent cx="5274310" cy="132143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E45D54" w:rsidP="009A52B2">
      <w:pPr>
        <w:pStyle w:val="3"/>
      </w:pPr>
      <w:r>
        <w:rPr>
          <w:rFonts w:hint="eastAsia"/>
        </w:rPr>
        <w:lastRenderedPageBreak/>
        <w:t>6</w:t>
      </w:r>
      <w:r>
        <w:t xml:space="preserve">.4.2 </w:t>
      </w:r>
      <w:r w:rsidR="009A52B2" w:rsidRPr="009A52B2">
        <w:rPr>
          <w:rFonts w:hint="eastAsia"/>
        </w:rPr>
        <w:t>创建</w:t>
      </w:r>
      <w:r w:rsidR="009A52B2" w:rsidRPr="009A52B2">
        <w:t>OperatorState</w:t>
      </w:r>
    </w:p>
    <w:p w:rsidR="0017645D" w:rsidRDefault="009A52B2" w:rsidP="0017645D">
      <w:r w:rsidRPr="009A52B2">
        <w:rPr>
          <w:rFonts w:hint="eastAsia"/>
        </w:rPr>
        <w:t>从</w:t>
      </w:r>
      <w:r w:rsidRPr="009A52B2">
        <w:t>FunctionInitializationContext中获取OperatorStateStore实例</w:t>
      </w:r>
      <w:r>
        <w:rPr>
          <w:rFonts w:hint="eastAsia"/>
        </w:rPr>
        <w:t>，然后</w:t>
      </w:r>
      <w:r w:rsidRPr="009A52B2">
        <w:rPr>
          <w:rFonts w:hint="eastAsia"/>
        </w:rPr>
        <w:t>通过</w:t>
      </w:r>
      <w:r w:rsidRPr="009A52B2">
        <w:t>OperatorStateStore.getListState()</w:t>
      </w:r>
      <w:r>
        <w:t>|</w:t>
      </w:r>
      <w:r w:rsidRPr="009A52B2">
        <w:t>getUnionListState</w:t>
      </w:r>
      <w:r>
        <w:t>()|</w:t>
      </w:r>
      <w:r w:rsidRPr="009A52B2">
        <w:t>getBroadcastState</w:t>
      </w:r>
      <w:r>
        <w:t>()</w:t>
      </w:r>
      <w:r>
        <w:rPr>
          <w:rFonts w:hint="eastAsia"/>
        </w:rPr>
        <w:t>获得状态。</w:t>
      </w:r>
    </w:p>
    <w:p w:rsidR="009A52B2" w:rsidRDefault="009A52B2" w:rsidP="0017645D">
      <w:r>
        <w:rPr>
          <w:noProof/>
        </w:rPr>
        <w:drawing>
          <wp:inline distT="0" distB="0" distL="0" distR="0" wp14:anchorId="02D8D7CA" wp14:editId="2853E3CE">
            <wp:extent cx="5274310" cy="1118235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9A52B2" w:rsidP="009A52B2">
      <w:pPr>
        <w:pStyle w:val="4"/>
      </w:pPr>
      <w:r>
        <w:t xml:space="preserve">1. </w:t>
      </w:r>
      <w:r w:rsidRPr="009A52B2">
        <w:t>DefaultOperatorStateBackend.getListState()</w:t>
      </w:r>
      <w:r w:rsidR="00B72FE4">
        <w:t>|</w:t>
      </w:r>
      <w:r w:rsidR="00B72FE4" w:rsidRPr="009A52B2">
        <w:t>getUnionListState</w:t>
      </w:r>
      <w:r w:rsidR="00B72FE4">
        <w:t>()</w:t>
      </w:r>
    </w:p>
    <w:p w:rsidR="009A52B2" w:rsidRDefault="00EA513A" w:rsidP="009A52B2">
      <w:r>
        <w:rPr>
          <w:noProof/>
        </w:rPr>
        <w:drawing>
          <wp:inline distT="0" distB="0" distL="0" distR="0" wp14:anchorId="5D68EA8D" wp14:editId="404FE33C">
            <wp:extent cx="5274310" cy="29375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DDA64" wp14:editId="57152CF4">
            <wp:extent cx="5274310" cy="36277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0" w:rsidRDefault="00D84960" w:rsidP="009A52B2">
      <w:r>
        <w:rPr>
          <w:noProof/>
        </w:rPr>
        <w:drawing>
          <wp:inline distT="0" distB="0" distL="0" distR="0" wp14:anchorId="57D4DFC5" wp14:editId="1A977571">
            <wp:extent cx="5274310" cy="23507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B2" w:rsidRDefault="00DB52C4" w:rsidP="00C412D9">
      <w:pPr>
        <w:pStyle w:val="4"/>
      </w:pPr>
      <w:r>
        <w:rPr>
          <w:rFonts w:hint="eastAsia"/>
        </w:rPr>
        <w:t>2</w:t>
      </w:r>
      <w:r>
        <w:t xml:space="preserve">. </w:t>
      </w:r>
      <w:r w:rsidRPr="009A52B2">
        <w:t>DefaultOperatorStateBackend.</w:t>
      </w:r>
      <w:r w:rsidRPr="00DB52C4">
        <w:t>getBroadcastState</w:t>
      </w:r>
      <w:r w:rsidR="00C412D9">
        <w:t>()</w:t>
      </w:r>
    </w:p>
    <w:p w:rsidR="009A52B2" w:rsidRDefault="00C412D9" w:rsidP="009A52B2">
      <w:r>
        <w:rPr>
          <w:rFonts w:hint="eastAsia"/>
        </w:rPr>
        <w:t>与上类似，主要区别在</w:t>
      </w:r>
      <w:r w:rsidRPr="00C412D9">
        <w:t>registeredBroadcastStates</w:t>
      </w:r>
      <w:r>
        <w:rPr>
          <w:rFonts w:hint="eastAsia"/>
        </w:rPr>
        <w:t>中不存在对应状态需要创建时实际调用</w:t>
      </w:r>
      <w:r w:rsidRPr="00C412D9">
        <w:t>HeapBroadcastState</w:t>
      </w:r>
      <w:r>
        <w:rPr>
          <w:rFonts w:hint="eastAsia"/>
        </w:rPr>
        <w:t>的构造器</w:t>
      </w:r>
    </w:p>
    <w:p w:rsidR="009A52B2" w:rsidRDefault="00C412D9" w:rsidP="009A52B2">
      <w:r>
        <w:rPr>
          <w:noProof/>
        </w:rPr>
        <w:drawing>
          <wp:inline distT="0" distB="0" distL="0" distR="0" wp14:anchorId="7334F54C" wp14:editId="1AF71DD3">
            <wp:extent cx="3587934" cy="1136708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D9" w:rsidRDefault="00C412D9" w:rsidP="009A52B2">
      <w:r>
        <w:rPr>
          <w:noProof/>
        </w:rPr>
        <w:lastRenderedPageBreak/>
        <w:drawing>
          <wp:inline distT="0" distB="0" distL="0" distR="0" wp14:anchorId="26727023" wp14:editId="7D3D8148">
            <wp:extent cx="5274310" cy="258826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DE2" w:rsidRDefault="00B37DE2" w:rsidP="009A52B2"/>
    <w:p w:rsidR="00936176" w:rsidRDefault="00936176" w:rsidP="009A52B2"/>
    <w:p w:rsidR="00936176" w:rsidRDefault="00936176" w:rsidP="009A52B2">
      <w:pPr>
        <w:rPr>
          <w:rFonts w:hint="eastAsia"/>
        </w:rPr>
      </w:pPr>
      <w:bookmarkStart w:id="50" w:name="_GoBack"/>
      <w:bookmarkEnd w:id="50"/>
    </w:p>
    <w:p w:rsidR="00B42D62" w:rsidRDefault="0033336F" w:rsidP="00936176">
      <w:pPr>
        <w:pStyle w:val="1"/>
      </w:pPr>
      <w:r w:rsidRPr="0033336F">
        <w:t>Operator</w:t>
      </w:r>
      <w:r>
        <w:rPr>
          <w:rFonts w:hint="eastAsia"/>
        </w:rPr>
        <w:t>的实现类</w:t>
      </w:r>
      <w:r w:rsidR="0017645D">
        <w:rPr>
          <w:rFonts w:hint="eastAsia"/>
        </w:rPr>
        <w:t>梳理</w:t>
      </w:r>
    </w:p>
    <w:p w:rsidR="00B42D62" w:rsidRDefault="0033336F" w:rsidP="00936176">
      <w:pPr>
        <w:pStyle w:val="2"/>
      </w:pPr>
      <w:bookmarkStart w:id="51" w:name="_AbstractUdfStreamOperator"/>
      <w:bookmarkEnd w:id="51"/>
      <w:r w:rsidRPr="0033336F">
        <w:t>AbstractUdfStreamOperator</w:t>
      </w:r>
    </w:p>
    <w:p w:rsidR="00B42D62" w:rsidRDefault="00B42D62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CE6CCA" w:rsidP="00CE6CCA">
      <w:pPr>
        <w:pStyle w:val="2"/>
      </w:pPr>
      <w:r>
        <w:rPr>
          <w:rFonts w:hint="eastAsia"/>
        </w:rPr>
        <w:t>状态过期Ttl</w:t>
      </w:r>
    </w:p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>
      <w:r>
        <w:rPr>
          <w:noProof/>
        </w:rPr>
        <w:lastRenderedPageBreak/>
        <w:drawing>
          <wp:inline distT="0" distB="0" distL="0" distR="0" wp14:anchorId="6A945AC9" wp14:editId="16CF0567">
            <wp:extent cx="5274310" cy="21024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87" w:rsidRDefault="00B50687" w:rsidP="00207E47"/>
    <w:p w:rsidR="00C524B0" w:rsidRDefault="00C524B0" w:rsidP="00207E47"/>
    <w:p w:rsidR="00C524B0" w:rsidRDefault="00C102F0" w:rsidP="00207E47">
      <w:r>
        <w:rPr>
          <w:rFonts w:hint="eastAsia"/>
        </w:rPr>
        <w:t>问题列表</w:t>
      </w:r>
    </w:p>
    <w:p w:rsidR="00C102F0" w:rsidRDefault="00315AE5" w:rsidP="00207E47">
      <w:hyperlink w:anchor="Q211223_Real" w:history="1">
        <w:r w:rsidR="00C411C1">
          <w:rPr>
            <w:rStyle w:val="aa"/>
          </w:rPr>
          <w:t>从Savapoint重启报错The new state serializer cannot be incompatible</w:t>
        </w:r>
      </w:hyperlink>
    </w:p>
    <w:p w:rsidR="00C102F0" w:rsidRDefault="00C102F0" w:rsidP="00207E47"/>
    <w:p w:rsidR="00F42DAC" w:rsidRDefault="00AE1454" w:rsidP="00207E47">
      <w:r>
        <w:rPr>
          <w:rFonts w:hint="eastAsia"/>
        </w:rPr>
        <w:t>Mini-batch</w:t>
      </w:r>
      <w:r>
        <w:t xml:space="preserve"> T</w:t>
      </w:r>
      <w:r>
        <w:rPr>
          <w:rFonts w:hint="eastAsia"/>
        </w:rPr>
        <w:t>tl失效</w:t>
      </w:r>
    </w:p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C102F0" w:rsidRDefault="00C102F0" w:rsidP="00207E47"/>
    <w:p w:rsidR="00C102F0" w:rsidRDefault="00F42DAC" w:rsidP="00207E47">
      <w:r w:rsidRPr="00F42DAC">
        <w:t>Flink State 误用之痛，你中招了吗？</w:t>
      </w:r>
    </w:p>
    <w:p w:rsidR="00F42DAC" w:rsidRDefault="00F42DAC" w:rsidP="00F42DAC">
      <w:r w:rsidRPr="00F42DAC">
        <w:t>https://developer.aliyun.com/article/777445</w:t>
      </w:r>
    </w:p>
    <w:p w:rsidR="00F42DAC" w:rsidRDefault="00F42DAC" w:rsidP="00F42DAC">
      <w:r w:rsidRPr="00F42DAC">
        <w:rPr>
          <w:rFonts w:hint="eastAsia"/>
        </w:rPr>
        <w:t>万字长文详解</w:t>
      </w:r>
      <w:r w:rsidRPr="00F42DAC">
        <w:t xml:space="preserve"> Flink 中的 CopyOnWriteStateTable</w:t>
      </w:r>
    </w:p>
    <w:p w:rsidR="00F42DAC" w:rsidRDefault="00315AE5" w:rsidP="00207E47">
      <w:hyperlink r:id="rId161" w:history="1">
        <w:r w:rsidR="00CE6CCA" w:rsidRPr="006173BF">
          <w:rPr>
            <w:rStyle w:val="aa"/>
          </w:rPr>
          <w:t>https://www.modb.pro/db/81219</w:t>
        </w:r>
      </w:hyperlink>
    </w:p>
    <w:p w:rsidR="00CE6CCA" w:rsidRDefault="00CE6CCA" w:rsidP="00207E47"/>
    <w:p w:rsidR="00CE6CCA" w:rsidRDefault="00CE6CCA" w:rsidP="00207E47"/>
    <w:p w:rsidR="00CE6CCA" w:rsidRPr="00CE6CCA" w:rsidRDefault="00CE6CCA" w:rsidP="00207E47">
      <w:r w:rsidRPr="00CE6CCA">
        <w:t>Flink（三十二）—— Flink 状态生存时间（State TTL）机制的底层实现</w:t>
      </w:r>
    </w:p>
    <w:p w:rsidR="00CE6CCA" w:rsidRDefault="00315AE5" w:rsidP="00207E47">
      <w:hyperlink r:id="rId162" w:history="1">
        <w:r w:rsidR="000265DA" w:rsidRPr="006173BF">
          <w:rPr>
            <w:rStyle w:val="aa"/>
          </w:rPr>
          <w:t>https://blog.csdn.net/weixin_42073629/article/details/109153123</w:t>
        </w:r>
      </w:hyperlink>
    </w:p>
    <w:p w:rsidR="000265DA" w:rsidRPr="000265DA" w:rsidRDefault="000265DA" w:rsidP="00207E47">
      <w:r w:rsidRPr="000265DA">
        <w:rPr>
          <w:rFonts w:hint="eastAsia"/>
        </w:rPr>
        <w:t>从一个诡异的</w:t>
      </w:r>
      <w:r w:rsidRPr="000265DA">
        <w:t xml:space="preserve"> Bug 来看 Flink 快照和状态读取的流程</w:t>
      </w:r>
    </w:p>
    <w:p w:rsidR="000265DA" w:rsidRPr="0065334D" w:rsidRDefault="000265DA" w:rsidP="00207E47">
      <w:r w:rsidRPr="000265DA">
        <w:t>https://cloud.tencent.com/developer/article/1653407</w:t>
      </w:r>
    </w:p>
    <w:sectPr w:rsidR="000265DA" w:rsidRPr="006533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7189D" w:rsidRDefault="0057189D" w:rsidP="00D5295B">
      <w:r>
        <w:separator/>
      </w:r>
    </w:p>
  </w:endnote>
  <w:endnote w:type="continuationSeparator" w:id="0">
    <w:p w:rsidR="0057189D" w:rsidRDefault="0057189D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7189D" w:rsidRDefault="0057189D" w:rsidP="00D5295B">
      <w:r>
        <w:separator/>
      </w:r>
    </w:p>
  </w:footnote>
  <w:footnote w:type="continuationSeparator" w:id="0">
    <w:p w:rsidR="0057189D" w:rsidRDefault="0057189D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97CD6"/>
    <w:multiLevelType w:val="hybridMultilevel"/>
    <w:tmpl w:val="051C718C"/>
    <w:lvl w:ilvl="0" w:tplc="25D4A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733A66"/>
    <w:multiLevelType w:val="hybridMultilevel"/>
    <w:tmpl w:val="0638085C"/>
    <w:lvl w:ilvl="0" w:tplc="B7386D8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4A76508"/>
    <w:multiLevelType w:val="hybridMultilevel"/>
    <w:tmpl w:val="D8FE0168"/>
    <w:lvl w:ilvl="0" w:tplc="197864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2E771A"/>
    <w:multiLevelType w:val="hybridMultilevel"/>
    <w:tmpl w:val="C310E398"/>
    <w:lvl w:ilvl="0" w:tplc="7E5640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5027AE6"/>
    <w:multiLevelType w:val="hybridMultilevel"/>
    <w:tmpl w:val="881E64A2"/>
    <w:lvl w:ilvl="0" w:tplc="C24099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42167A9"/>
    <w:multiLevelType w:val="hybridMultilevel"/>
    <w:tmpl w:val="9CC6F9B6"/>
    <w:lvl w:ilvl="0" w:tplc="EA5450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6"/>
  </w:num>
  <w:num w:numId="3">
    <w:abstractNumId w:val="2"/>
  </w:num>
  <w:num w:numId="4">
    <w:abstractNumId w:val="3"/>
  </w:num>
  <w:num w:numId="5">
    <w:abstractNumId w:val="7"/>
  </w:num>
  <w:num w:numId="6">
    <w:abstractNumId w:val="4"/>
  </w:num>
  <w:num w:numId="7">
    <w:abstractNumId w:val="5"/>
  </w:num>
  <w:num w:numId="8">
    <w:abstractNumId w:val="10"/>
  </w:num>
  <w:num w:numId="9">
    <w:abstractNumId w:val="0"/>
  </w:num>
  <w:num w:numId="10">
    <w:abstractNumId w:val="8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3D33"/>
    <w:rsid w:val="00013D74"/>
    <w:rsid w:val="0001772E"/>
    <w:rsid w:val="000265DA"/>
    <w:rsid w:val="00034610"/>
    <w:rsid w:val="0003498D"/>
    <w:rsid w:val="00034B0E"/>
    <w:rsid w:val="00047109"/>
    <w:rsid w:val="0004731A"/>
    <w:rsid w:val="00052B02"/>
    <w:rsid w:val="000746F8"/>
    <w:rsid w:val="00076E3D"/>
    <w:rsid w:val="000808A8"/>
    <w:rsid w:val="00080C2D"/>
    <w:rsid w:val="00083432"/>
    <w:rsid w:val="000A0908"/>
    <w:rsid w:val="000B2C2B"/>
    <w:rsid w:val="000B7521"/>
    <w:rsid w:val="000B7742"/>
    <w:rsid w:val="000B7E08"/>
    <w:rsid w:val="000C13EE"/>
    <w:rsid w:val="000D326E"/>
    <w:rsid w:val="000D4C66"/>
    <w:rsid w:val="000D55B7"/>
    <w:rsid w:val="000E0D4B"/>
    <w:rsid w:val="000E2218"/>
    <w:rsid w:val="000E39CB"/>
    <w:rsid w:val="00100073"/>
    <w:rsid w:val="00103075"/>
    <w:rsid w:val="00103D00"/>
    <w:rsid w:val="00115EDB"/>
    <w:rsid w:val="0012000E"/>
    <w:rsid w:val="00121011"/>
    <w:rsid w:val="00121AA6"/>
    <w:rsid w:val="001312E6"/>
    <w:rsid w:val="001418A1"/>
    <w:rsid w:val="0015108C"/>
    <w:rsid w:val="00152490"/>
    <w:rsid w:val="001551F8"/>
    <w:rsid w:val="001612CC"/>
    <w:rsid w:val="00173581"/>
    <w:rsid w:val="0017645D"/>
    <w:rsid w:val="00176A76"/>
    <w:rsid w:val="001814CD"/>
    <w:rsid w:val="00183456"/>
    <w:rsid w:val="00183A1F"/>
    <w:rsid w:val="001929E6"/>
    <w:rsid w:val="001A2644"/>
    <w:rsid w:val="001A4185"/>
    <w:rsid w:val="001A7ACC"/>
    <w:rsid w:val="001B256E"/>
    <w:rsid w:val="001B784B"/>
    <w:rsid w:val="001C0487"/>
    <w:rsid w:val="001C3247"/>
    <w:rsid w:val="001C4A23"/>
    <w:rsid w:val="001C54CB"/>
    <w:rsid w:val="001C6E6A"/>
    <w:rsid w:val="001C782E"/>
    <w:rsid w:val="001D12B4"/>
    <w:rsid w:val="001D234F"/>
    <w:rsid w:val="001E64C9"/>
    <w:rsid w:val="001F1DA2"/>
    <w:rsid w:val="001F5EE2"/>
    <w:rsid w:val="00203595"/>
    <w:rsid w:val="00207E47"/>
    <w:rsid w:val="00214BA8"/>
    <w:rsid w:val="00215E8C"/>
    <w:rsid w:val="002245F4"/>
    <w:rsid w:val="00230B64"/>
    <w:rsid w:val="00232564"/>
    <w:rsid w:val="00236EB4"/>
    <w:rsid w:val="00237596"/>
    <w:rsid w:val="00244501"/>
    <w:rsid w:val="002515FD"/>
    <w:rsid w:val="0026407F"/>
    <w:rsid w:val="002669D4"/>
    <w:rsid w:val="002712D5"/>
    <w:rsid w:val="00271594"/>
    <w:rsid w:val="00273C2D"/>
    <w:rsid w:val="002742C9"/>
    <w:rsid w:val="0027482F"/>
    <w:rsid w:val="002750A7"/>
    <w:rsid w:val="002761FA"/>
    <w:rsid w:val="0028058F"/>
    <w:rsid w:val="0028681F"/>
    <w:rsid w:val="00286998"/>
    <w:rsid w:val="002908B1"/>
    <w:rsid w:val="002957BE"/>
    <w:rsid w:val="00295B90"/>
    <w:rsid w:val="00296F16"/>
    <w:rsid w:val="002A4F91"/>
    <w:rsid w:val="002C22BF"/>
    <w:rsid w:val="002E1C8E"/>
    <w:rsid w:val="002E2634"/>
    <w:rsid w:val="002E4EE2"/>
    <w:rsid w:val="002E6A9C"/>
    <w:rsid w:val="002F671F"/>
    <w:rsid w:val="00304D7E"/>
    <w:rsid w:val="00305C2E"/>
    <w:rsid w:val="0030614B"/>
    <w:rsid w:val="00315AE5"/>
    <w:rsid w:val="00316F6B"/>
    <w:rsid w:val="00325AEE"/>
    <w:rsid w:val="00331150"/>
    <w:rsid w:val="0033336F"/>
    <w:rsid w:val="00333B84"/>
    <w:rsid w:val="00335AAD"/>
    <w:rsid w:val="003471FC"/>
    <w:rsid w:val="00356301"/>
    <w:rsid w:val="00360C4D"/>
    <w:rsid w:val="00360F28"/>
    <w:rsid w:val="00361B66"/>
    <w:rsid w:val="00362784"/>
    <w:rsid w:val="00371BCC"/>
    <w:rsid w:val="003814DF"/>
    <w:rsid w:val="003923FE"/>
    <w:rsid w:val="00394B38"/>
    <w:rsid w:val="003A1FDB"/>
    <w:rsid w:val="003A20F3"/>
    <w:rsid w:val="003A4EC3"/>
    <w:rsid w:val="003A6649"/>
    <w:rsid w:val="003A7991"/>
    <w:rsid w:val="003B5F2F"/>
    <w:rsid w:val="003B68DE"/>
    <w:rsid w:val="003C02E8"/>
    <w:rsid w:val="003C2927"/>
    <w:rsid w:val="003C566B"/>
    <w:rsid w:val="003C7661"/>
    <w:rsid w:val="003D7DDC"/>
    <w:rsid w:val="003E7048"/>
    <w:rsid w:val="003F40D7"/>
    <w:rsid w:val="003F44AB"/>
    <w:rsid w:val="003F6F02"/>
    <w:rsid w:val="004122F1"/>
    <w:rsid w:val="004164E5"/>
    <w:rsid w:val="004251D5"/>
    <w:rsid w:val="0043188E"/>
    <w:rsid w:val="004353ED"/>
    <w:rsid w:val="00452EED"/>
    <w:rsid w:val="00457FB7"/>
    <w:rsid w:val="00465A1C"/>
    <w:rsid w:val="004671CA"/>
    <w:rsid w:val="004758C4"/>
    <w:rsid w:val="004763CD"/>
    <w:rsid w:val="00476998"/>
    <w:rsid w:val="0048100F"/>
    <w:rsid w:val="00482FCE"/>
    <w:rsid w:val="00485F7B"/>
    <w:rsid w:val="004957FA"/>
    <w:rsid w:val="004A0EE0"/>
    <w:rsid w:val="004A14A2"/>
    <w:rsid w:val="004C3DAC"/>
    <w:rsid w:val="004E0A69"/>
    <w:rsid w:val="004E2697"/>
    <w:rsid w:val="004E3289"/>
    <w:rsid w:val="004E7B34"/>
    <w:rsid w:val="004F38BD"/>
    <w:rsid w:val="00500608"/>
    <w:rsid w:val="00500764"/>
    <w:rsid w:val="00507754"/>
    <w:rsid w:val="005110A8"/>
    <w:rsid w:val="00520193"/>
    <w:rsid w:val="00530835"/>
    <w:rsid w:val="00532538"/>
    <w:rsid w:val="005328D0"/>
    <w:rsid w:val="005338C4"/>
    <w:rsid w:val="00533EC3"/>
    <w:rsid w:val="0053594B"/>
    <w:rsid w:val="00536C2D"/>
    <w:rsid w:val="00540EF7"/>
    <w:rsid w:val="005422B3"/>
    <w:rsid w:val="005478CA"/>
    <w:rsid w:val="00547CEB"/>
    <w:rsid w:val="00554101"/>
    <w:rsid w:val="00564B52"/>
    <w:rsid w:val="00567BA1"/>
    <w:rsid w:val="00567D9D"/>
    <w:rsid w:val="00570060"/>
    <w:rsid w:val="0057189D"/>
    <w:rsid w:val="005723DC"/>
    <w:rsid w:val="005736E9"/>
    <w:rsid w:val="00581FE3"/>
    <w:rsid w:val="005827F4"/>
    <w:rsid w:val="0058353E"/>
    <w:rsid w:val="00587759"/>
    <w:rsid w:val="00595949"/>
    <w:rsid w:val="00596048"/>
    <w:rsid w:val="005A29DA"/>
    <w:rsid w:val="005A6A45"/>
    <w:rsid w:val="005B02E0"/>
    <w:rsid w:val="005B7C95"/>
    <w:rsid w:val="005C4FB3"/>
    <w:rsid w:val="005D4008"/>
    <w:rsid w:val="005D667A"/>
    <w:rsid w:val="005E5C3B"/>
    <w:rsid w:val="005E696F"/>
    <w:rsid w:val="005E6EE5"/>
    <w:rsid w:val="005F664A"/>
    <w:rsid w:val="006015B8"/>
    <w:rsid w:val="00602699"/>
    <w:rsid w:val="00603CFB"/>
    <w:rsid w:val="00607FAC"/>
    <w:rsid w:val="00612BFA"/>
    <w:rsid w:val="0062277B"/>
    <w:rsid w:val="00624D26"/>
    <w:rsid w:val="0062549B"/>
    <w:rsid w:val="00630C6A"/>
    <w:rsid w:val="00630DA6"/>
    <w:rsid w:val="006311EC"/>
    <w:rsid w:val="00633864"/>
    <w:rsid w:val="00645F7C"/>
    <w:rsid w:val="00646656"/>
    <w:rsid w:val="0065334D"/>
    <w:rsid w:val="00655513"/>
    <w:rsid w:val="00681F9F"/>
    <w:rsid w:val="00684CBF"/>
    <w:rsid w:val="006850B8"/>
    <w:rsid w:val="006901D1"/>
    <w:rsid w:val="0069141D"/>
    <w:rsid w:val="0069776E"/>
    <w:rsid w:val="006A3078"/>
    <w:rsid w:val="006A42DD"/>
    <w:rsid w:val="006B0D83"/>
    <w:rsid w:val="006B1BF2"/>
    <w:rsid w:val="006C0F7C"/>
    <w:rsid w:val="006D0DCF"/>
    <w:rsid w:val="006E2AFB"/>
    <w:rsid w:val="006E400E"/>
    <w:rsid w:val="006F5424"/>
    <w:rsid w:val="00700107"/>
    <w:rsid w:val="00711D22"/>
    <w:rsid w:val="00711F12"/>
    <w:rsid w:val="00715A69"/>
    <w:rsid w:val="00715FCF"/>
    <w:rsid w:val="0072145C"/>
    <w:rsid w:val="00722A1D"/>
    <w:rsid w:val="00724587"/>
    <w:rsid w:val="007250A1"/>
    <w:rsid w:val="00725424"/>
    <w:rsid w:val="007260A6"/>
    <w:rsid w:val="00732D24"/>
    <w:rsid w:val="00756A80"/>
    <w:rsid w:val="00760B78"/>
    <w:rsid w:val="0076169D"/>
    <w:rsid w:val="00762876"/>
    <w:rsid w:val="00765376"/>
    <w:rsid w:val="00772699"/>
    <w:rsid w:val="007735FE"/>
    <w:rsid w:val="0077627D"/>
    <w:rsid w:val="00781FA9"/>
    <w:rsid w:val="0078319F"/>
    <w:rsid w:val="007846F5"/>
    <w:rsid w:val="00784ED7"/>
    <w:rsid w:val="00786BBE"/>
    <w:rsid w:val="00786D45"/>
    <w:rsid w:val="00786D55"/>
    <w:rsid w:val="00794DA2"/>
    <w:rsid w:val="00795714"/>
    <w:rsid w:val="007A39A2"/>
    <w:rsid w:val="007A4C21"/>
    <w:rsid w:val="007B10A6"/>
    <w:rsid w:val="007B65BB"/>
    <w:rsid w:val="007C124F"/>
    <w:rsid w:val="007E63B3"/>
    <w:rsid w:val="007F0DAE"/>
    <w:rsid w:val="007F52E5"/>
    <w:rsid w:val="00812108"/>
    <w:rsid w:val="008126CF"/>
    <w:rsid w:val="00813161"/>
    <w:rsid w:val="00813695"/>
    <w:rsid w:val="00813A62"/>
    <w:rsid w:val="008141AD"/>
    <w:rsid w:val="00814A35"/>
    <w:rsid w:val="0082232F"/>
    <w:rsid w:val="00833840"/>
    <w:rsid w:val="00837B06"/>
    <w:rsid w:val="008477CA"/>
    <w:rsid w:val="008509F0"/>
    <w:rsid w:val="00854834"/>
    <w:rsid w:val="00854C1F"/>
    <w:rsid w:val="00856101"/>
    <w:rsid w:val="00863B88"/>
    <w:rsid w:val="0087125D"/>
    <w:rsid w:val="00874A77"/>
    <w:rsid w:val="00875F7B"/>
    <w:rsid w:val="00886C05"/>
    <w:rsid w:val="00886D96"/>
    <w:rsid w:val="00887C0E"/>
    <w:rsid w:val="00893E74"/>
    <w:rsid w:val="008945D1"/>
    <w:rsid w:val="00894895"/>
    <w:rsid w:val="008A1465"/>
    <w:rsid w:val="008A6717"/>
    <w:rsid w:val="008B4C67"/>
    <w:rsid w:val="008B7861"/>
    <w:rsid w:val="008C17FE"/>
    <w:rsid w:val="008C1ED8"/>
    <w:rsid w:val="008D346E"/>
    <w:rsid w:val="008D3B93"/>
    <w:rsid w:val="008D60B6"/>
    <w:rsid w:val="008E1F7D"/>
    <w:rsid w:val="008E3A89"/>
    <w:rsid w:val="008E3BD8"/>
    <w:rsid w:val="008E7EBC"/>
    <w:rsid w:val="0090697E"/>
    <w:rsid w:val="00920CE9"/>
    <w:rsid w:val="00934043"/>
    <w:rsid w:val="00936176"/>
    <w:rsid w:val="009400F8"/>
    <w:rsid w:val="00946349"/>
    <w:rsid w:val="00952D0E"/>
    <w:rsid w:val="00961018"/>
    <w:rsid w:val="00963654"/>
    <w:rsid w:val="00970A90"/>
    <w:rsid w:val="0097664F"/>
    <w:rsid w:val="00976777"/>
    <w:rsid w:val="00976DB9"/>
    <w:rsid w:val="00982CDB"/>
    <w:rsid w:val="0098667B"/>
    <w:rsid w:val="00987EA4"/>
    <w:rsid w:val="00995CD8"/>
    <w:rsid w:val="009A07DF"/>
    <w:rsid w:val="009A2A7A"/>
    <w:rsid w:val="009A52B2"/>
    <w:rsid w:val="009A7986"/>
    <w:rsid w:val="009B2DE0"/>
    <w:rsid w:val="009C26DA"/>
    <w:rsid w:val="009C4D92"/>
    <w:rsid w:val="009C5524"/>
    <w:rsid w:val="009D336B"/>
    <w:rsid w:val="009D47AB"/>
    <w:rsid w:val="00A0653D"/>
    <w:rsid w:val="00A06AA3"/>
    <w:rsid w:val="00A1175B"/>
    <w:rsid w:val="00A13795"/>
    <w:rsid w:val="00A148B6"/>
    <w:rsid w:val="00A152CB"/>
    <w:rsid w:val="00A17487"/>
    <w:rsid w:val="00A208F1"/>
    <w:rsid w:val="00A22013"/>
    <w:rsid w:val="00A44330"/>
    <w:rsid w:val="00A47AAD"/>
    <w:rsid w:val="00A47F05"/>
    <w:rsid w:val="00A53D2B"/>
    <w:rsid w:val="00A726E5"/>
    <w:rsid w:val="00A73A1D"/>
    <w:rsid w:val="00A8607E"/>
    <w:rsid w:val="00A87EF2"/>
    <w:rsid w:val="00A96CC8"/>
    <w:rsid w:val="00AA21F5"/>
    <w:rsid w:val="00AA521E"/>
    <w:rsid w:val="00AB059D"/>
    <w:rsid w:val="00AB0C82"/>
    <w:rsid w:val="00AB2C54"/>
    <w:rsid w:val="00AB583E"/>
    <w:rsid w:val="00AC59C7"/>
    <w:rsid w:val="00AC70DF"/>
    <w:rsid w:val="00AD1EEA"/>
    <w:rsid w:val="00AD2670"/>
    <w:rsid w:val="00AD3A64"/>
    <w:rsid w:val="00AE1454"/>
    <w:rsid w:val="00AE6DE9"/>
    <w:rsid w:val="00AF19DB"/>
    <w:rsid w:val="00B12962"/>
    <w:rsid w:val="00B23D35"/>
    <w:rsid w:val="00B34052"/>
    <w:rsid w:val="00B37DE2"/>
    <w:rsid w:val="00B408C7"/>
    <w:rsid w:val="00B42D62"/>
    <w:rsid w:val="00B50687"/>
    <w:rsid w:val="00B57A0D"/>
    <w:rsid w:val="00B62C83"/>
    <w:rsid w:val="00B6364B"/>
    <w:rsid w:val="00B63914"/>
    <w:rsid w:val="00B66204"/>
    <w:rsid w:val="00B67E11"/>
    <w:rsid w:val="00B71A5F"/>
    <w:rsid w:val="00B72719"/>
    <w:rsid w:val="00B72FE4"/>
    <w:rsid w:val="00B77609"/>
    <w:rsid w:val="00B776FB"/>
    <w:rsid w:val="00B81499"/>
    <w:rsid w:val="00B8153C"/>
    <w:rsid w:val="00B82D0A"/>
    <w:rsid w:val="00B86AD6"/>
    <w:rsid w:val="00B900E8"/>
    <w:rsid w:val="00B902CC"/>
    <w:rsid w:val="00B93767"/>
    <w:rsid w:val="00B93A70"/>
    <w:rsid w:val="00B96DF3"/>
    <w:rsid w:val="00BA4CB5"/>
    <w:rsid w:val="00BA63F8"/>
    <w:rsid w:val="00BA6558"/>
    <w:rsid w:val="00BB08C3"/>
    <w:rsid w:val="00BB2469"/>
    <w:rsid w:val="00BB4A8E"/>
    <w:rsid w:val="00BC0B71"/>
    <w:rsid w:val="00BC510A"/>
    <w:rsid w:val="00BC51DD"/>
    <w:rsid w:val="00BC67C4"/>
    <w:rsid w:val="00BD1F36"/>
    <w:rsid w:val="00BD257D"/>
    <w:rsid w:val="00BD2D07"/>
    <w:rsid w:val="00BE03C3"/>
    <w:rsid w:val="00BE091F"/>
    <w:rsid w:val="00BE2CD5"/>
    <w:rsid w:val="00BE6811"/>
    <w:rsid w:val="00BF2622"/>
    <w:rsid w:val="00BF708F"/>
    <w:rsid w:val="00C04651"/>
    <w:rsid w:val="00C047DA"/>
    <w:rsid w:val="00C05B96"/>
    <w:rsid w:val="00C102F0"/>
    <w:rsid w:val="00C12BBB"/>
    <w:rsid w:val="00C12C3E"/>
    <w:rsid w:val="00C15C67"/>
    <w:rsid w:val="00C24206"/>
    <w:rsid w:val="00C31D57"/>
    <w:rsid w:val="00C33A1B"/>
    <w:rsid w:val="00C3633F"/>
    <w:rsid w:val="00C40B1F"/>
    <w:rsid w:val="00C411C1"/>
    <w:rsid w:val="00C412D9"/>
    <w:rsid w:val="00C47281"/>
    <w:rsid w:val="00C524B0"/>
    <w:rsid w:val="00C56906"/>
    <w:rsid w:val="00C576A8"/>
    <w:rsid w:val="00C635D2"/>
    <w:rsid w:val="00C655CE"/>
    <w:rsid w:val="00C724B2"/>
    <w:rsid w:val="00C73E74"/>
    <w:rsid w:val="00C86F95"/>
    <w:rsid w:val="00C90205"/>
    <w:rsid w:val="00C906B6"/>
    <w:rsid w:val="00C95AC9"/>
    <w:rsid w:val="00CA57A8"/>
    <w:rsid w:val="00CA5DF7"/>
    <w:rsid w:val="00CB3F2D"/>
    <w:rsid w:val="00CB4ED2"/>
    <w:rsid w:val="00CB5952"/>
    <w:rsid w:val="00CB7189"/>
    <w:rsid w:val="00CB71E7"/>
    <w:rsid w:val="00CC327D"/>
    <w:rsid w:val="00CD0FFD"/>
    <w:rsid w:val="00CD3CEA"/>
    <w:rsid w:val="00CD3F09"/>
    <w:rsid w:val="00CE1308"/>
    <w:rsid w:val="00CE3383"/>
    <w:rsid w:val="00CE5E49"/>
    <w:rsid w:val="00CE6B03"/>
    <w:rsid w:val="00CE6CCA"/>
    <w:rsid w:val="00CF49D8"/>
    <w:rsid w:val="00D23C9A"/>
    <w:rsid w:val="00D33DE0"/>
    <w:rsid w:val="00D3765D"/>
    <w:rsid w:val="00D3777B"/>
    <w:rsid w:val="00D408F8"/>
    <w:rsid w:val="00D44376"/>
    <w:rsid w:val="00D5295B"/>
    <w:rsid w:val="00D52BDA"/>
    <w:rsid w:val="00D52F40"/>
    <w:rsid w:val="00D57AA0"/>
    <w:rsid w:val="00D61C23"/>
    <w:rsid w:val="00D6298E"/>
    <w:rsid w:val="00D63482"/>
    <w:rsid w:val="00D63FCA"/>
    <w:rsid w:val="00D717E8"/>
    <w:rsid w:val="00D723C6"/>
    <w:rsid w:val="00D7553E"/>
    <w:rsid w:val="00D77440"/>
    <w:rsid w:val="00D84960"/>
    <w:rsid w:val="00D90E09"/>
    <w:rsid w:val="00D9160E"/>
    <w:rsid w:val="00D93197"/>
    <w:rsid w:val="00D93F4A"/>
    <w:rsid w:val="00D96A3F"/>
    <w:rsid w:val="00D971F9"/>
    <w:rsid w:val="00DA02F3"/>
    <w:rsid w:val="00DA271E"/>
    <w:rsid w:val="00DA7073"/>
    <w:rsid w:val="00DB52C4"/>
    <w:rsid w:val="00DC1D2A"/>
    <w:rsid w:val="00DC4959"/>
    <w:rsid w:val="00DD492E"/>
    <w:rsid w:val="00DD7664"/>
    <w:rsid w:val="00DE32EB"/>
    <w:rsid w:val="00DE46AF"/>
    <w:rsid w:val="00DF032E"/>
    <w:rsid w:val="00DF4499"/>
    <w:rsid w:val="00DF49CD"/>
    <w:rsid w:val="00DF5CA4"/>
    <w:rsid w:val="00DF7115"/>
    <w:rsid w:val="00E02692"/>
    <w:rsid w:val="00E043D1"/>
    <w:rsid w:val="00E145B8"/>
    <w:rsid w:val="00E1585E"/>
    <w:rsid w:val="00E26B28"/>
    <w:rsid w:val="00E27E67"/>
    <w:rsid w:val="00E3167C"/>
    <w:rsid w:val="00E31B28"/>
    <w:rsid w:val="00E45D54"/>
    <w:rsid w:val="00E511BD"/>
    <w:rsid w:val="00E517BF"/>
    <w:rsid w:val="00E522CA"/>
    <w:rsid w:val="00E551EC"/>
    <w:rsid w:val="00E56346"/>
    <w:rsid w:val="00E5696C"/>
    <w:rsid w:val="00E572E4"/>
    <w:rsid w:val="00E63158"/>
    <w:rsid w:val="00E63625"/>
    <w:rsid w:val="00E67682"/>
    <w:rsid w:val="00E716CD"/>
    <w:rsid w:val="00E971C1"/>
    <w:rsid w:val="00E972FD"/>
    <w:rsid w:val="00E9748B"/>
    <w:rsid w:val="00E97AAB"/>
    <w:rsid w:val="00EA11C3"/>
    <w:rsid w:val="00EA1A6C"/>
    <w:rsid w:val="00EA513A"/>
    <w:rsid w:val="00EA630E"/>
    <w:rsid w:val="00EB3F31"/>
    <w:rsid w:val="00EB6920"/>
    <w:rsid w:val="00EC1FC2"/>
    <w:rsid w:val="00ED20A2"/>
    <w:rsid w:val="00ED3845"/>
    <w:rsid w:val="00EE0D08"/>
    <w:rsid w:val="00EE39C7"/>
    <w:rsid w:val="00EE53CC"/>
    <w:rsid w:val="00EE5F6F"/>
    <w:rsid w:val="00EF423C"/>
    <w:rsid w:val="00F11CAE"/>
    <w:rsid w:val="00F17C9F"/>
    <w:rsid w:val="00F20FA8"/>
    <w:rsid w:val="00F34AA9"/>
    <w:rsid w:val="00F35C76"/>
    <w:rsid w:val="00F37E9D"/>
    <w:rsid w:val="00F42DAC"/>
    <w:rsid w:val="00F50A43"/>
    <w:rsid w:val="00F545A9"/>
    <w:rsid w:val="00F5522A"/>
    <w:rsid w:val="00F60584"/>
    <w:rsid w:val="00F670B7"/>
    <w:rsid w:val="00F7209E"/>
    <w:rsid w:val="00F75B4D"/>
    <w:rsid w:val="00F7632F"/>
    <w:rsid w:val="00F82982"/>
    <w:rsid w:val="00F84C16"/>
    <w:rsid w:val="00F865B1"/>
    <w:rsid w:val="00F8745A"/>
    <w:rsid w:val="00F932CE"/>
    <w:rsid w:val="00F935DC"/>
    <w:rsid w:val="00F95D80"/>
    <w:rsid w:val="00FA2693"/>
    <w:rsid w:val="00FA36B0"/>
    <w:rsid w:val="00FC6753"/>
    <w:rsid w:val="00FC76D4"/>
    <w:rsid w:val="00FD7B59"/>
    <w:rsid w:val="00FE17C0"/>
    <w:rsid w:val="00FE1F4D"/>
    <w:rsid w:val="00FE4CDC"/>
    <w:rsid w:val="00FF627A"/>
    <w:rsid w:val="00FF6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7C83F0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6F6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E4CD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C292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FE4CD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C2927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Hyperlink"/>
    <w:basedOn w:val="a0"/>
    <w:uiPriority w:val="99"/>
    <w:unhideWhenUsed/>
    <w:rsid w:val="00B77609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7260A6"/>
    <w:rPr>
      <w:color w:val="954F72" w:themeColor="followedHyperlink"/>
      <w:u w:val="single"/>
    </w:rPr>
  </w:style>
  <w:style w:type="paragraph" w:customStyle="1" w:styleId="ac">
    <w:name w:val="生产问题"/>
    <w:basedOn w:val="8"/>
    <w:next w:val="a"/>
    <w:link w:val="ad"/>
    <w:qFormat/>
    <w:rsid w:val="0048100F"/>
    <w:pPr>
      <w:pBdr>
        <w:top w:val="single" w:sz="6" w:space="1" w:color="FF0000"/>
      </w:pBdr>
      <w:spacing w:before="360" w:line="319" w:lineRule="auto"/>
    </w:pPr>
    <w:rPr>
      <w:b/>
      <w:sz w:val="21"/>
    </w:rPr>
  </w:style>
  <w:style w:type="paragraph" w:customStyle="1" w:styleId="ae">
    <w:name w:val="生产问题结束"/>
    <w:basedOn w:val="ac"/>
    <w:next w:val="a"/>
    <w:link w:val="af"/>
    <w:qFormat/>
    <w:rsid w:val="0048100F"/>
    <w:pPr>
      <w:pBdr>
        <w:top w:val="none" w:sz="0" w:space="0" w:color="auto"/>
        <w:bottom w:val="single" w:sz="6" w:space="1" w:color="FF0000"/>
      </w:pBdr>
      <w:spacing w:before="0" w:after="120"/>
    </w:pPr>
    <w:rPr>
      <w:b w:val="0"/>
    </w:rPr>
  </w:style>
  <w:style w:type="character" w:customStyle="1" w:styleId="ad">
    <w:name w:val="生产问题 字符"/>
    <w:basedOn w:val="80"/>
    <w:link w:val="ac"/>
    <w:rsid w:val="0048100F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af">
    <w:name w:val="生产问题结束 字符"/>
    <w:basedOn w:val="ad"/>
    <w:link w:val="ae"/>
    <w:rsid w:val="0048100F"/>
    <w:rPr>
      <w:rFonts w:asciiTheme="majorHAnsi" w:eastAsiaTheme="majorEastAsia" w:hAnsiTheme="majorHAnsi" w:cstheme="majorBidi"/>
      <w:b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hyperlink" Target="https://www.modb.pro/db/81219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hyperlink" Target="https://blog.csdn.net/weixin_42073629/article/details/109153123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hyperlink" Target="https://blog.csdn.net/wuleidaren/article/details/107406576" TargetMode="External"/><Relationship Id="rId16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D23C85F-CA98-4437-A790-4D9B305B5EF6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6461</TotalTime>
  <Pages>101</Pages>
  <Words>9678</Words>
  <Characters>55170</Characters>
  <Application>Microsoft Office Word</Application>
  <DocSecurity>0</DocSecurity>
  <Lines>459</Lines>
  <Paragraphs>129</Paragraphs>
  <ScaleCrop>false</ScaleCrop>
  <Company/>
  <LinksUpToDate>false</LinksUpToDate>
  <CharactersWithSpaces>64719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363</cp:revision>
  <dcterms:created xsi:type="dcterms:W3CDTF">2021-11-24T13:25:00Z</dcterms:created>
  <dcterms:modified xsi:type="dcterms:W3CDTF">2021-12-25T12:13:00Z</dcterms:modified>
</cp:coreProperties>
</file>